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CE3BD1" w14:textId="77777777" w:rsidR="00225606" w:rsidRPr="00B1347F" w:rsidRDefault="00225606" w:rsidP="00B1347F">
      <w:pPr>
        <w:adjustRightInd w:val="0"/>
        <w:snapToGrid w:val="0"/>
        <w:spacing w:line="360" w:lineRule="exact"/>
        <w:jc w:val="both"/>
        <w:rPr>
          <w:rFonts w:asciiTheme="majorEastAsia" w:eastAsiaTheme="majorEastAsia" w:hAnsiTheme="majorEastAsia"/>
          <w:color w:val="auto"/>
        </w:rPr>
      </w:pPr>
    </w:p>
    <w:tbl>
      <w:tblPr>
        <w:tblStyle w:val="20"/>
        <w:tblpPr w:leftFromText="180" w:rightFromText="180" w:vertAnchor="page" w:horzAnchor="margin" w:tblpY="1075"/>
        <w:tblW w:w="10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646"/>
        <w:gridCol w:w="829"/>
      </w:tblGrid>
      <w:tr w:rsidR="00225606" w:rsidRPr="00B1347F" w14:paraId="2AD69454" w14:textId="77777777">
        <w:trPr>
          <w:trHeight w:val="841"/>
        </w:trPr>
        <w:tc>
          <w:tcPr>
            <w:tcW w:w="988" w:type="dxa"/>
            <w:vAlign w:val="center"/>
          </w:tcPr>
          <w:p w14:paraId="2CD98BA1"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聚會</w:t>
            </w:r>
          </w:p>
          <w:p w14:paraId="30CE7D00"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主題</w:t>
            </w:r>
          </w:p>
        </w:tc>
        <w:tc>
          <w:tcPr>
            <w:tcW w:w="8646" w:type="dxa"/>
            <w:vAlign w:val="center"/>
          </w:tcPr>
          <w:p w14:paraId="7C9E36D9" w14:textId="2CE600D5" w:rsidR="00225606" w:rsidRPr="00B1347F" w:rsidRDefault="009B5487" w:rsidP="00B1347F">
            <w:pPr>
              <w:jc w:val="both"/>
              <w:rPr>
                <w:rFonts w:asciiTheme="majorEastAsia" w:eastAsiaTheme="majorEastAsia" w:hAnsiTheme="majorEastAsia"/>
                <w:color w:val="auto"/>
              </w:rPr>
            </w:pPr>
            <w:bookmarkStart w:id="0" w:name="h.gjdgxs" w:colFirst="0" w:colLast="0"/>
            <w:bookmarkStart w:id="1" w:name="_Hlk481353956"/>
            <w:bookmarkEnd w:id="0"/>
            <w:r w:rsidRPr="00B1347F">
              <w:rPr>
                <w:rFonts w:asciiTheme="majorEastAsia" w:eastAsiaTheme="majorEastAsia" w:hAnsiTheme="majorEastAsia" w:hint="eastAsia"/>
                <w:color w:val="auto"/>
              </w:rPr>
              <w:t>12/</w:t>
            </w:r>
            <w:r w:rsidR="00EE1444" w:rsidRPr="00B1347F">
              <w:rPr>
                <w:rFonts w:asciiTheme="majorEastAsia" w:eastAsiaTheme="majorEastAsia" w:hAnsiTheme="majorEastAsia"/>
                <w:color w:val="auto"/>
              </w:rPr>
              <w:t>22</w:t>
            </w:r>
            <w:r w:rsidRPr="00B1347F">
              <w:rPr>
                <w:rFonts w:asciiTheme="majorEastAsia" w:eastAsiaTheme="majorEastAsia" w:hAnsiTheme="majorEastAsia" w:hint="eastAsia"/>
                <w:color w:val="auto"/>
              </w:rPr>
              <w:t xml:space="preserve"> </w:t>
            </w:r>
            <w:r w:rsidR="00B1347F"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hint="eastAsia"/>
                <w:color w:val="auto"/>
              </w:rPr>
              <w:t xml:space="preserve">   </w:t>
            </w:r>
            <w:r w:rsidR="00EE1444" w:rsidRPr="00B1347F">
              <w:rPr>
                <w:rFonts w:asciiTheme="majorEastAsia" w:eastAsiaTheme="majorEastAsia" w:hAnsiTheme="majorEastAsia" w:hint="eastAsia"/>
                <w:color w:val="auto"/>
              </w:rPr>
              <w:t>禮物</w:t>
            </w:r>
            <w:r w:rsidRPr="00B1347F">
              <w:rPr>
                <w:rFonts w:asciiTheme="majorEastAsia" w:eastAsiaTheme="majorEastAsia" w:hAnsiTheme="majorEastAsia" w:hint="eastAsia"/>
                <w:color w:val="auto"/>
              </w:rPr>
              <w:t xml:space="preserve">                               </w:t>
            </w:r>
            <w:r w:rsidR="008F5104"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hint="eastAsia"/>
                <w:lang w:eastAsia="zh-HK"/>
              </w:rPr>
              <w:t>講員</w:t>
            </w:r>
            <w:bookmarkEnd w:id="1"/>
            <w:r w:rsidR="00F0418F" w:rsidRPr="00B1347F">
              <w:rPr>
                <w:rFonts w:asciiTheme="majorEastAsia" w:eastAsiaTheme="majorEastAsia" w:hAnsiTheme="majorEastAsia" w:hint="eastAsia"/>
              </w:rPr>
              <w:t>：</w:t>
            </w:r>
            <w:r w:rsidR="00EE1444" w:rsidRPr="00B1347F">
              <w:rPr>
                <w:rFonts w:asciiTheme="majorEastAsia" w:eastAsiaTheme="majorEastAsia" w:hAnsiTheme="majorEastAsia" w:hint="eastAsia"/>
              </w:rPr>
              <w:t>唐雪菁</w:t>
            </w:r>
            <w:r w:rsidR="001B7E33" w:rsidRPr="00B1347F">
              <w:rPr>
                <w:rFonts w:asciiTheme="majorEastAsia" w:eastAsiaTheme="majorEastAsia" w:hAnsiTheme="majorEastAsia" w:hint="eastAsia"/>
              </w:rPr>
              <w:t xml:space="preserve">  </w:t>
            </w:r>
            <w:r w:rsidR="00B1347F" w:rsidRPr="00B1347F">
              <w:rPr>
                <w:rFonts w:asciiTheme="majorEastAsia" w:eastAsiaTheme="majorEastAsia" w:hAnsiTheme="majorEastAsia" w:hint="eastAsia"/>
              </w:rPr>
              <w:t>長老</w:t>
            </w:r>
          </w:p>
        </w:tc>
        <w:tc>
          <w:tcPr>
            <w:tcW w:w="829" w:type="dxa"/>
            <w:vAlign w:val="center"/>
          </w:tcPr>
          <w:p w14:paraId="5CAB1878" w14:textId="77777777" w:rsidR="00225606" w:rsidRPr="00B1347F" w:rsidRDefault="00225606" w:rsidP="00B1347F">
            <w:pPr>
              <w:adjustRightInd w:val="0"/>
              <w:snapToGrid w:val="0"/>
              <w:jc w:val="both"/>
              <w:rPr>
                <w:rFonts w:asciiTheme="majorEastAsia" w:eastAsiaTheme="majorEastAsia" w:hAnsiTheme="majorEastAsia"/>
                <w:color w:val="auto"/>
              </w:rPr>
            </w:pPr>
          </w:p>
        </w:tc>
      </w:tr>
      <w:tr w:rsidR="00225606" w:rsidRPr="00B1347F" w14:paraId="6B0C7428" w14:textId="77777777">
        <w:trPr>
          <w:trHeight w:val="620"/>
        </w:trPr>
        <w:tc>
          <w:tcPr>
            <w:tcW w:w="988" w:type="dxa"/>
            <w:vAlign w:val="center"/>
          </w:tcPr>
          <w:p w14:paraId="0505211A"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聚會</w:t>
            </w:r>
          </w:p>
          <w:p w14:paraId="30D399F8"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目標</w:t>
            </w:r>
          </w:p>
        </w:tc>
        <w:tc>
          <w:tcPr>
            <w:tcW w:w="8646" w:type="dxa"/>
            <w:vAlign w:val="center"/>
          </w:tcPr>
          <w:p w14:paraId="40C6896C" w14:textId="1C6EB0A1" w:rsidR="006A66F0" w:rsidRPr="00B1347F" w:rsidRDefault="00DA3B89" w:rsidP="00B1347F">
            <w:pPr>
              <w:spacing w:before="100" w:beforeAutospacing="1" w:after="100" w:afterAutospacing="1"/>
              <w:jc w:val="both"/>
              <w:rPr>
                <w:rFonts w:asciiTheme="majorEastAsia" w:eastAsiaTheme="majorEastAsia" w:hAnsiTheme="majorEastAsia" w:cs="Tahoma"/>
              </w:rPr>
            </w:pPr>
            <w:r w:rsidRPr="00B1347F">
              <w:rPr>
                <w:rFonts w:asciiTheme="majorEastAsia" w:eastAsiaTheme="majorEastAsia" w:hAnsiTheme="majorEastAsia" w:cs="Tahoma"/>
              </w:rPr>
              <w:t xml:space="preserve">      聖誕節是慶賀的日子</w:t>
            </w:r>
            <w:r w:rsidR="00B1347F">
              <w:rPr>
                <w:rFonts w:asciiTheme="majorEastAsia" w:eastAsiaTheme="majorEastAsia" w:hAnsiTheme="majorEastAsia" w:cs="Tahoma" w:hint="eastAsia"/>
              </w:rPr>
              <w:t>，</w:t>
            </w:r>
            <w:r w:rsidRPr="00B1347F">
              <w:rPr>
                <w:rFonts w:asciiTheme="majorEastAsia" w:eastAsiaTheme="majorEastAsia" w:hAnsiTheme="majorEastAsia" w:cs="Tahoma"/>
              </w:rPr>
              <w:t>也是降</w:t>
            </w:r>
            <w:r w:rsidR="00B1347F">
              <w:rPr>
                <w:rFonts w:asciiTheme="majorEastAsia" w:eastAsiaTheme="majorEastAsia" w:hAnsiTheme="majorEastAsia" w:cs="Tahoma" w:hint="eastAsia"/>
              </w:rPr>
              <w:t>服</w:t>
            </w:r>
            <w:r w:rsidRPr="00B1347F">
              <w:rPr>
                <w:rFonts w:asciiTheme="majorEastAsia" w:eastAsiaTheme="majorEastAsia" w:hAnsiTheme="majorEastAsia" w:cs="Tahoma"/>
              </w:rPr>
              <w:t xml:space="preserve">的日子  </w:t>
            </w:r>
          </w:p>
        </w:tc>
        <w:tc>
          <w:tcPr>
            <w:tcW w:w="829" w:type="dxa"/>
            <w:vAlign w:val="center"/>
          </w:tcPr>
          <w:p w14:paraId="1B92D545" w14:textId="77777777" w:rsidR="00225606" w:rsidRPr="00B1347F" w:rsidRDefault="00225606" w:rsidP="00B1347F">
            <w:pPr>
              <w:adjustRightInd w:val="0"/>
              <w:snapToGrid w:val="0"/>
              <w:jc w:val="both"/>
              <w:rPr>
                <w:rFonts w:asciiTheme="majorEastAsia" w:eastAsiaTheme="majorEastAsia" w:hAnsiTheme="majorEastAsia"/>
                <w:color w:val="auto"/>
              </w:rPr>
            </w:pPr>
          </w:p>
        </w:tc>
      </w:tr>
      <w:tr w:rsidR="00225606" w:rsidRPr="00B1347F" w14:paraId="2C243181" w14:textId="77777777">
        <w:trPr>
          <w:trHeight w:val="392"/>
        </w:trPr>
        <w:tc>
          <w:tcPr>
            <w:tcW w:w="988" w:type="dxa"/>
          </w:tcPr>
          <w:p w14:paraId="57D1164B"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流程</w:t>
            </w:r>
          </w:p>
        </w:tc>
        <w:tc>
          <w:tcPr>
            <w:tcW w:w="8646" w:type="dxa"/>
          </w:tcPr>
          <w:p w14:paraId="0B512D84"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活</w:t>
            </w:r>
            <w:r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color w:val="auto"/>
              </w:rPr>
              <w:t>動</w:t>
            </w:r>
            <w:r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color w:val="auto"/>
              </w:rPr>
              <w:t>內</w:t>
            </w:r>
            <w:r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color w:val="auto"/>
              </w:rPr>
              <w:t>容</w:t>
            </w:r>
          </w:p>
        </w:tc>
        <w:tc>
          <w:tcPr>
            <w:tcW w:w="829" w:type="dxa"/>
          </w:tcPr>
          <w:p w14:paraId="444BD481"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人</w:t>
            </w:r>
            <w:r w:rsidRPr="00B1347F">
              <w:rPr>
                <w:rFonts w:asciiTheme="majorEastAsia" w:eastAsiaTheme="majorEastAsia" w:hAnsiTheme="majorEastAsia" w:hint="eastAsia"/>
                <w:color w:val="auto"/>
              </w:rPr>
              <w:t>員</w:t>
            </w:r>
          </w:p>
        </w:tc>
      </w:tr>
      <w:tr w:rsidR="00225606" w:rsidRPr="00B1347F" w14:paraId="60BAA9BF" w14:textId="77777777">
        <w:tc>
          <w:tcPr>
            <w:tcW w:w="988" w:type="dxa"/>
          </w:tcPr>
          <w:p w14:paraId="038BF723"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準備30min</w:t>
            </w:r>
          </w:p>
        </w:tc>
        <w:tc>
          <w:tcPr>
            <w:tcW w:w="8646" w:type="dxa"/>
          </w:tcPr>
          <w:p w14:paraId="2B94A1F4" w14:textId="77777777" w:rsidR="00225606" w:rsidRPr="00B1347F" w:rsidRDefault="00F0418F" w:rsidP="00B1347F">
            <w:pPr>
              <w:adjustRightInd w:val="0"/>
              <w:snapToGrid w:val="0"/>
              <w:spacing w:before="120" w:after="120"/>
              <w:jc w:val="both"/>
              <w:rPr>
                <w:rFonts w:asciiTheme="majorEastAsia" w:eastAsiaTheme="majorEastAsia" w:hAnsiTheme="majorEastAsia"/>
                <w:color w:val="auto"/>
              </w:rPr>
            </w:pPr>
            <w:r w:rsidRPr="00B1347F">
              <w:rPr>
                <w:rFonts w:asciiTheme="majorEastAsia" w:eastAsiaTheme="majorEastAsia" w:hAnsiTheme="majorEastAsia"/>
                <w:color w:val="auto"/>
              </w:rPr>
              <w:t>1.聚會前30分鐘抵達並做預備。2.保持愉快舒適的氣氛。3.手機關閉或靜音。4.播放輕快的詩歌或音樂。5.會前禱告並笑臉相迎。</w:t>
            </w:r>
          </w:p>
        </w:tc>
        <w:tc>
          <w:tcPr>
            <w:tcW w:w="829" w:type="dxa"/>
          </w:tcPr>
          <w:p w14:paraId="0015D5E0"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同工</w:t>
            </w:r>
          </w:p>
        </w:tc>
      </w:tr>
      <w:tr w:rsidR="00225606" w:rsidRPr="00B1347F" w14:paraId="10CD6667" w14:textId="77777777">
        <w:tc>
          <w:tcPr>
            <w:tcW w:w="988" w:type="dxa"/>
          </w:tcPr>
          <w:p w14:paraId="740EE724" w14:textId="77777777" w:rsidR="00225606" w:rsidRPr="00B1347F" w:rsidRDefault="00225606" w:rsidP="00B1347F">
            <w:pPr>
              <w:adjustRightInd w:val="0"/>
              <w:snapToGrid w:val="0"/>
              <w:spacing w:before="120"/>
              <w:jc w:val="both"/>
              <w:rPr>
                <w:rFonts w:asciiTheme="majorEastAsia" w:eastAsiaTheme="majorEastAsia" w:hAnsiTheme="majorEastAsia"/>
                <w:color w:val="auto"/>
              </w:rPr>
            </w:pPr>
          </w:p>
          <w:p w14:paraId="7AC646FC"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歡迎</w:t>
            </w:r>
          </w:p>
          <w:p w14:paraId="239E3BF1"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5min</w:t>
            </w:r>
          </w:p>
        </w:tc>
        <w:tc>
          <w:tcPr>
            <w:tcW w:w="8646" w:type="dxa"/>
          </w:tcPr>
          <w:p w14:paraId="086E52EA"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1.</w:t>
            </w:r>
            <w:r w:rsidRPr="00B1347F">
              <w:rPr>
                <w:rFonts w:asciiTheme="majorEastAsia" w:eastAsiaTheme="majorEastAsia" w:hAnsiTheme="majorEastAsia"/>
                <w:color w:val="auto"/>
              </w:rPr>
              <w:t>鼓勵組員帶新人來，並營造歡迎的氣氛迎接。</w:t>
            </w:r>
          </w:p>
          <w:p w14:paraId="0B6F7DA1"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2.</w:t>
            </w:r>
            <w:r w:rsidRPr="00B1347F">
              <w:rPr>
                <w:rFonts w:asciiTheme="majorEastAsia" w:eastAsiaTheme="majorEastAsia" w:hAnsiTheme="majorEastAsia"/>
                <w:color w:val="auto"/>
              </w:rPr>
              <w:t>座位安排：讓新人和邀請</w:t>
            </w:r>
            <w:r w:rsidRPr="00B1347F">
              <w:rPr>
                <w:rFonts w:asciiTheme="majorEastAsia" w:eastAsiaTheme="majorEastAsia" w:hAnsiTheme="majorEastAsia" w:hint="eastAsia"/>
                <w:color w:val="auto"/>
              </w:rPr>
              <w:t>者</w:t>
            </w:r>
            <w:r w:rsidRPr="00B1347F">
              <w:rPr>
                <w:rFonts w:asciiTheme="majorEastAsia" w:eastAsiaTheme="majorEastAsia" w:hAnsiTheme="majorEastAsia"/>
                <w:color w:val="auto"/>
              </w:rPr>
              <w:t>坐在一起，並讓他的兩側都坐小組員。</w:t>
            </w:r>
          </w:p>
          <w:p w14:paraId="4F3339D1" w14:textId="77777777" w:rsidR="00225606" w:rsidRPr="00B1347F" w:rsidRDefault="00F0418F" w:rsidP="00B1347F">
            <w:pPr>
              <w:adjustRightInd w:val="0"/>
              <w:snapToGrid w:val="0"/>
              <w:spacing w:after="12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3.</w:t>
            </w:r>
            <w:r w:rsidRPr="00B1347F">
              <w:rPr>
                <w:rFonts w:asciiTheme="majorEastAsia" w:eastAsiaTheme="majorEastAsia" w:hAnsiTheme="majorEastAsia"/>
                <w:color w:val="auto"/>
              </w:rPr>
              <w:t>歡迎新人：先讓小組員簡單自我介紹（姓名與工作），再邀請新朋友介紹自</w:t>
            </w:r>
            <w:r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color w:val="auto"/>
              </w:rPr>
              <w:t>己</w:t>
            </w:r>
            <w:r w:rsidRPr="00B1347F">
              <w:rPr>
                <w:rFonts w:asciiTheme="majorEastAsia" w:eastAsiaTheme="majorEastAsia" w:hAnsiTheme="majorEastAsia" w:hint="eastAsia"/>
                <w:color w:val="auto"/>
              </w:rPr>
              <w:t>，</w:t>
            </w:r>
            <w:r w:rsidRPr="00B1347F">
              <w:rPr>
                <w:rFonts w:asciiTheme="majorEastAsia" w:eastAsiaTheme="majorEastAsia" w:hAnsiTheme="majorEastAsia"/>
                <w:color w:val="auto"/>
              </w:rPr>
              <w:t>拍手向新人說</w:t>
            </w:r>
            <w:r w:rsidRPr="00B1347F">
              <w:rPr>
                <w:rFonts w:asciiTheme="majorEastAsia" w:eastAsiaTheme="majorEastAsia" w:hAnsiTheme="majorEastAsia" w:hint="eastAsia"/>
                <w:color w:val="auto"/>
              </w:rPr>
              <w:t>：「</w:t>
            </w:r>
            <w:r w:rsidRPr="00B1347F">
              <w:rPr>
                <w:rFonts w:asciiTheme="majorEastAsia" w:eastAsiaTheme="majorEastAsia" w:hAnsiTheme="majorEastAsia"/>
                <w:color w:val="auto"/>
              </w:rPr>
              <w:t>一次歡迎，永遠歡迎</w:t>
            </w:r>
            <w:r w:rsidRPr="00B1347F">
              <w:rPr>
                <w:rFonts w:asciiTheme="majorEastAsia" w:eastAsiaTheme="majorEastAsia" w:hAnsiTheme="majorEastAsia" w:hint="eastAsia"/>
                <w:color w:val="auto"/>
              </w:rPr>
              <w:t>」。</w:t>
            </w:r>
          </w:p>
        </w:tc>
        <w:tc>
          <w:tcPr>
            <w:tcW w:w="829" w:type="dxa"/>
          </w:tcPr>
          <w:p w14:paraId="7B3DE6D5"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全</w:t>
            </w:r>
            <w:r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color w:val="auto"/>
              </w:rPr>
              <w:t>組</w:t>
            </w:r>
          </w:p>
        </w:tc>
      </w:tr>
      <w:tr w:rsidR="00225606" w:rsidRPr="00B1347F" w14:paraId="6F4D62DA" w14:textId="77777777">
        <w:trPr>
          <w:trHeight w:val="1143"/>
        </w:trPr>
        <w:tc>
          <w:tcPr>
            <w:tcW w:w="988" w:type="dxa"/>
          </w:tcPr>
          <w:p w14:paraId="32DE3BFC" w14:textId="77777777" w:rsidR="00225606" w:rsidRPr="00B1347F" w:rsidRDefault="00225606" w:rsidP="00B1347F">
            <w:pPr>
              <w:adjustRightInd w:val="0"/>
              <w:snapToGrid w:val="0"/>
              <w:spacing w:before="120"/>
              <w:jc w:val="both"/>
              <w:rPr>
                <w:rFonts w:asciiTheme="majorEastAsia" w:eastAsiaTheme="majorEastAsia" w:hAnsiTheme="majorEastAsia"/>
                <w:color w:val="auto"/>
              </w:rPr>
            </w:pPr>
          </w:p>
          <w:p w14:paraId="12AFFFBA"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破冰</w:t>
            </w:r>
          </w:p>
          <w:p w14:paraId="04F2397F"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15min</w:t>
            </w:r>
          </w:p>
        </w:tc>
        <w:tc>
          <w:tcPr>
            <w:tcW w:w="8646" w:type="dxa"/>
          </w:tcPr>
          <w:p w14:paraId="183E0DD3" w14:textId="79EE5C16" w:rsidR="009B5487" w:rsidRPr="00B1347F" w:rsidRDefault="00685CA9" w:rsidP="00B1347F">
            <w:pPr>
              <w:widowControl w:val="0"/>
              <w:spacing w:line="320" w:lineRule="exact"/>
              <w:jc w:val="both"/>
              <w:rPr>
                <w:rFonts w:asciiTheme="majorEastAsia" w:eastAsiaTheme="majorEastAsia" w:hAnsiTheme="majorEastAsia" w:cs="Times New Roman"/>
                <w:color w:val="auto"/>
              </w:rPr>
            </w:pPr>
            <w:r w:rsidRPr="00B1347F">
              <w:rPr>
                <w:rFonts w:asciiTheme="majorEastAsia" w:eastAsiaTheme="majorEastAsia" w:hAnsiTheme="majorEastAsia" w:cs="Times New Roman" w:hint="eastAsia"/>
                <w:color w:val="auto"/>
              </w:rPr>
              <w:t>破冰名稱</w:t>
            </w:r>
            <w:r w:rsidR="00B60AC9" w:rsidRPr="00B1347F">
              <w:rPr>
                <w:rFonts w:asciiTheme="majorEastAsia" w:eastAsiaTheme="majorEastAsia" w:hAnsiTheme="majorEastAsia" w:cs="Times New Roman" w:hint="eastAsia"/>
                <w:color w:val="auto"/>
              </w:rPr>
              <w:t>：</w:t>
            </w:r>
            <w:r w:rsidR="00EE1444" w:rsidRPr="00B1347F">
              <w:rPr>
                <w:rFonts w:asciiTheme="majorEastAsia" w:eastAsiaTheme="majorEastAsia" w:hAnsiTheme="majorEastAsia" w:cs="Times New Roman" w:hint="eastAsia"/>
                <w:color w:val="auto"/>
              </w:rPr>
              <w:t>何時、何地、何物</w:t>
            </w:r>
            <w:r w:rsidR="00B1347F">
              <w:rPr>
                <w:rFonts w:asciiTheme="majorEastAsia" w:eastAsiaTheme="majorEastAsia" w:hAnsiTheme="majorEastAsia" w:cs="Times New Roman" w:hint="eastAsia"/>
                <w:color w:val="auto"/>
              </w:rPr>
              <w:t>？</w:t>
            </w:r>
          </w:p>
          <w:p w14:paraId="1A43545A" w14:textId="68252344" w:rsidR="003B5657" w:rsidRPr="00B1347F" w:rsidRDefault="00DA3B89" w:rsidP="00B1347F">
            <w:pPr>
              <w:widowControl w:val="0"/>
              <w:spacing w:line="320" w:lineRule="exact"/>
              <w:jc w:val="both"/>
              <w:rPr>
                <w:rFonts w:asciiTheme="majorEastAsia" w:eastAsiaTheme="majorEastAsia" w:hAnsiTheme="majorEastAsia" w:cs="Times New Roman"/>
                <w:color w:val="auto"/>
              </w:rPr>
            </w:pPr>
            <w:r w:rsidRPr="00B1347F">
              <w:rPr>
                <w:rFonts w:asciiTheme="majorEastAsia" w:eastAsiaTheme="majorEastAsia" w:hAnsiTheme="majorEastAsia" w:cs="Times New Roman" w:hint="eastAsia"/>
                <w:color w:val="auto"/>
              </w:rPr>
              <w:t>1.</w:t>
            </w:r>
            <w:r w:rsidR="00EE1444" w:rsidRPr="00B1347F">
              <w:rPr>
                <w:rFonts w:asciiTheme="majorEastAsia" w:eastAsiaTheme="majorEastAsia" w:hAnsiTheme="majorEastAsia" w:cs="Times New Roman" w:hint="eastAsia"/>
                <w:color w:val="auto"/>
              </w:rPr>
              <w:t>組員發</w:t>
            </w:r>
            <w:r w:rsidR="00B1347F">
              <w:rPr>
                <w:rFonts w:asciiTheme="majorEastAsia" w:eastAsiaTheme="majorEastAsia" w:hAnsiTheme="majorEastAsia" w:cs="Times New Roman" w:hint="eastAsia"/>
                <w:color w:val="auto"/>
              </w:rPr>
              <w:t>4</w:t>
            </w:r>
            <w:r w:rsidR="00EE1444" w:rsidRPr="00B1347F">
              <w:rPr>
                <w:rFonts w:asciiTheme="majorEastAsia" w:eastAsiaTheme="majorEastAsia" w:hAnsiTheme="majorEastAsia" w:cs="Times New Roman" w:hint="eastAsia"/>
                <w:color w:val="auto"/>
              </w:rPr>
              <w:t>張紙</w:t>
            </w:r>
            <w:r w:rsidR="00B1347F">
              <w:rPr>
                <w:rFonts w:asciiTheme="majorEastAsia" w:eastAsiaTheme="majorEastAsia" w:hAnsiTheme="majorEastAsia" w:cs="Times New Roman" w:hint="eastAsia"/>
                <w:color w:val="auto"/>
              </w:rPr>
              <w:t>：1</w:t>
            </w:r>
            <w:r w:rsidR="00EE1444" w:rsidRPr="00B1347F">
              <w:rPr>
                <w:rFonts w:asciiTheme="majorEastAsia" w:eastAsiaTheme="majorEastAsia" w:hAnsiTheme="majorEastAsia" w:cs="Times New Roman" w:hint="eastAsia"/>
                <w:color w:val="auto"/>
              </w:rPr>
              <w:t>張寫時間</w:t>
            </w:r>
            <w:r w:rsidR="00B1347F">
              <w:rPr>
                <w:rFonts w:asciiTheme="majorEastAsia" w:eastAsiaTheme="majorEastAsia" w:hAnsiTheme="majorEastAsia" w:cs="Times New Roman" w:hint="eastAsia"/>
                <w:color w:val="auto"/>
              </w:rPr>
              <w:t>、1</w:t>
            </w:r>
            <w:r w:rsidR="00EE1444" w:rsidRPr="00B1347F">
              <w:rPr>
                <w:rFonts w:asciiTheme="majorEastAsia" w:eastAsiaTheme="majorEastAsia" w:hAnsiTheme="majorEastAsia" w:cs="Times New Roman" w:hint="eastAsia"/>
                <w:color w:val="auto"/>
              </w:rPr>
              <w:t>張寫地點</w:t>
            </w:r>
            <w:r w:rsidR="00B1347F">
              <w:rPr>
                <w:rFonts w:asciiTheme="majorEastAsia" w:eastAsiaTheme="majorEastAsia" w:hAnsiTheme="majorEastAsia" w:cs="Times New Roman" w:hint="eastAsia"/>
                <w:color w:val="auto"/>
              </w:rPr>
              <w:t>、1</w:t>
            </w:r>
            <w:r w:rsidR="00EE1444" w:rsidRPr="00B1347F">
              <w:rPr>
                <w:rFonts w:asciiTheme="majorEastAsia" w:eastAsiaTheme="majorEastAsia" w:hAnsiTheme="majorEastAsia" w:cs="Times New Roman" w:hint="eastAsia"/>
                <w:color w:val="auto"/>
              </w:rPr>
              <w:t>張寫</w:t>
            </w:r>
            <w:r w:rsidRPr="00B1347F">
              <w:rPr>
                <w:rFonts w:asciiTheme="majorEastAsia" w:eastAsiaTheme="majorEastAsia" w:hAnsiTheme="majorEastAsia" w:cs="Times New Roman" w:hint="eastAsia"/>
                <w:color w:val="auto"/>
              </w:rPr>
              <w:t>創意</w:t>
            </w:r>
            <w:r w:rsidR="00EE1444" w:rsidRPr="00B1347F">
              <w:rPr>
                <w:rFonts w:asciiTheme="majorEastAsia" w:eastAsiaTheme="majorEastAsia" w:hAnsiTheme="majorEastAsia" w:cs="Times New Roman" w:hint="eastAsia"/>
                <w:color w:val="auto"/>
              </w:rPr>
              <w:t>禮物名稱</w:t>
            </w:r>
            <w:r w:rsidR="00B1347F">
              <w:rPr>
                <w:rFonts w:asciiTheme="majorEastAsia" w:eastAsiaTheme="majorEastAsia" w:hAnsiTheme="majorEastAsia" w:cs="Times New Roman" w:hint="eastAsia"/>
                <w:color w:val="auto"/>
              </w:rPr>
              <w:t>、1</w:t>
            </w:r>
            <w:r w:rsidR="00EE1444" w:rsidRPr="00B1347F">
              <w:rPr>
                <w:rFonts w:asciiTheme="majorEastAsia" w:eastAsiaTheme="majorEastAsia" w:hAnsiTheme="majorEastAsia" w:cs="Times New Roman" w:hint="eastAsia"/>
                <w:color w:val="auto"/>
              </w:rPr>
              <w:t>張寫自己</w:t>
            </w:r>
            <w:r w:rsidR="00B1347F">
              <w:rPr>
                <w:rFonts w:asciiTheme="majorEastAsia" w:eastAsiaTheme="majorEastAsia" w:hAnsiTheme="majorEastAsia" w:cs="Times New Roman" w:hint="eastAsia"/>
                <w:color w:val="auto"/>
              </w:rPr>
              <w:t>的</w:t>
            </w:r>
            <w:r w:rsidR="00EE1444" w:rsidRPr="00B1347F">
              <w:rPr>
                <w:rFonts w:asciiTheme="majorEastAsia" w:eastAsiaTheme="majorEastAsia" w:hAnsiTheme="majorEastAsia" w:cs="Times New Roman" w:hint="eastAsia"/>
                <w:color w:val="auto"/>
              </w:rPr>
              <w:t>名字</w:t>
            </w:r>
          </w:p>
          <w:p w14:paraId="1137AE29" w14:textId="53AB4841" w:rsidR="003B5657" w:rsidRPr="00B1347F" w:rsidRDefault="00DA3B89" w:rsidP="00B1347F">
            <w:pPr>
              <w:widowControl w:val="0"/>
              <w:spacing w:line="320" w:lineRule="exact"/>
              <w:jc w:val="both"/>
              <w:rPr>
                <w:rFonts w:asciiTheme="majorEastAsia" w:eastAsiaTheme="majorEastAsia" w:hAnsiTheme="majorEastAsia" w:cs="Times New Roman"/>
                <w:color w:val="auto"/>
              </w:rPr>
            </w:pPr>
            <w:r w:rsidRPr="00B1347F">
              <w:rPr>
                <w:rFonts w:asciiTheme="majorEastAsia" w:eastAsiaTheme="majorEastAsia" w:hAnsiTheme="majorEastAsia" w:cs="Times New Roman" w:hint="eastAsia"/>
                <w:color w:val="auto"/>
              </w:rPr>
              <w:t>2.</w:t>
            </w:r>
            <w:r w:rsidR="00EE1444" w:rsidRPr="00B1347F">
              <w:rPr>
                <w:rFonts w:asciiTheme="majorEastAsia" w:eastAsiaTheme="majorEastAsia" w:hAnsiTheme="majorEastAsia" w:cs="Times New Roman" w:hint="eastAsia"/>
                <w:color w:val="auto"/>
              </w:rPr>
              <w:t>寫好後交給帶領者</w:t>
            </w:r>
            <w:r w:rsidR="00B1347F">
              <w:rPr>
                <w:rFonts w:asciiTheme="majorEastAsia" w:eastAsiaTheme="majorEastAsia" w:hAnsiTheme="majorEastAsia" w:cs="Times New Roman" w:hint="eastAsia"/>
                <w:color w:val="auto"/>
              </w:rPr>
              <w:t>，</w:t>
            </w:r>
            <w:r w:rsidR="00EE1444" w:rsidRPr="00B1347F">
              <w:rPr>
                <w:rFonts w:asciiTheme="majorEastAsia" w:eastAsiaTheme="majorEastAsia" w:hAnsiTheme="majorEastAsia" w:cs="Times New Roman" w:hint="eastAsia"/>
                <w:color w:val="auto"/>
              </w:rPr>
              <w:t>按人名 、時間、地點、物品分類</w:t>
            </w:r>
          </w:p>
          <w:p w14:paraId="07EB5E01" w14:textId="648E9B63" w:rsidR="00EE1444" w:rsidRPr="00B1347F" w:rsidRDefault="00DA3B89" w:rsidP="00B1347F">
            <w:pPr>
              <w:widowControl w:val="0"/>
              <w:spacing w:line="320" w:lineRule="exact"/>
              <w:jc w:val="both"/>
              <w:rPr>
                <w:rFonts w:asciiTheme="majorEastAsia" w:eastAsiaTheme="majorEastAsia" w:hAnsiTheme="majorEastAsia" w:cs="Times New Roman"/>
                <w:color w:val="auto"/>
              </w:rPr>
            </w:pPr>
            <w:r w:rsidRPr="00B1347F">
              <w:rPr>
                <w:rFonts w:asciiTheme="majorEastAsia" w:eastAsiaTheme="majorEastAsia" w:hAnsiTheme="majorEastAsia" w:cs="Times New Roman" w:hint="eastAsia"/>
                <w:color w:val="auto"/>
              </w:rPr>
              <w:t>3.</w:t>
            </w:r>
            <w:r w:rsidR="00EE1444" w:rsidRPr="00B1347F">
              <w:rPr>
                <w:rFonts w:asciiTheme="majorEastAsia" w:eastAsiaTheme="majorEastAsia" w:hAnsiTheme="majorEastAsia" w:cs="Times New Roman" w:hint="eastAsia"/>
                <w:color w:val="auto"/>
              </w:rPr>
              <w:t>帶領者先抽人名</w:t>
            </w:r>
            <w:r w:rsidR="00B1347F">
              <w:rPr>
                <w:rFonts w:asciiTheme="majorEastAsia" w:eastAsiaTheme="majorEastAsia" w:hAnsiTheme="majorEastAsia" w:cs="Times New Roman" w:hint="eastAsia"/>
                <w:color w:val="auto"/>
              </w:rPr>
              <w:t>，</w:t>
            </w:r>
            <w:r w:rsidR="00EE1444" w:rsidRPr="00B1347F">
              <w:rPr>
                <w:rFonts w:asciiTheme="majorEastAsia" w:eastAsiaTheme="majorEastAsia" w:hAnsiTheme="majorEastAsia" w:cs="Times New Roman" w:hint="eastAsia"/>
                <w:color w:val="auto"/>
              </w:rPr>
              <w:t>由那位組員自己抽時間 、地點與物品</w:t>
            </w:r>
            <w:r w:rsidR="00B1347F">
              <w:rPr>
                <w:rFonts w:asciiTheme="majorEastAsia" w:eastAsiaTheme="majorEastAsia" w:hAnsiTheme="majorEastAsia" w:cs="Times New Roman" w:hint="eastAsia"/>
                <w:color w:val="auto"/>
              </w:rPr>
              <w:t>，並</w:t>
            </w:r>
            <w:r w:rsidR="00EE1444" w:rsidRPr="00B1347F">
              <w:rPr>
                <w:rFonts w:asciiTheme="majorEastAsia" w:eastAsiaTheme="majorEastAsia" w:hAnsiTheme="majorEastAsia" w:cs="Times New Roman" w:hint="eastAsia"/>
                <w:color w:val="auto"/>
              </w:rPr>
              <w:t>大聲唸出來</w:t>
            </w:r>
          </w:p>
          <w:p w14:paraId="0DE3954D" w14:textId="655A556E" w:rsidR="00EE1444" w:rsidRPr="00B1347F" w:rsidRDefault="00DA3B89" w:rsidP="00B1347F">
            <w:pPr>
              <w:widowControl w:val="0"/>
              <w:spacing w:line="320" w:lineRule="exact"/>
              <w:jc w:val="both"/>
              <w:rPr>
                <w:rFonts w:asciiTheme="majorEastAsia" w:eastAsiaTheme="majorEastAsia" w:hAnsiTheme="majorEastAsia" w:cs="Times New Roman"/>
                <w:color w:val="auto"/>
              </w:rPr>
            </w:pPr>
            <w:r w:rsidRPr="00B1347F">
              <w:rPr>
                <w:rFonts w:asciiTheme="majorEastAsia" w:eastAsiaTheme="majorEastAsia" w:hAnsiTheme="majorEastAsia" w:cs="Times New Roman"/>
                <w:color w:val="auto"/>
              </w:rPr>
              <w:t>4.</w:t>
            </w:r>
            <w:r w:rsidR="00EE1444" w:rsidRPr="00B1347F">
              <w:rPr>
                <w:rFonts w:asciiTheme="majorEastAsia" w:eastAsiaTheme="majorEastAsia" w:hAnsiTheme="majorEastAsia" w:cs="Times New Roman"/>
                <w:color w:val="auto"/>
              </w:rPr>
              <w:t>最後</w:t>
            </w:r>
            <w:r w:rsidR="00B1347F">
              <w:rPr>
                <w:rFonts w:asciiTheme="majorEastAsia" w:eastAsiaTheme="majorEastAsia" w:hAnsiTheme="majorEastAsia" w:cs="Times New Roman" w:hint="eastAsia"/>
                <w:color w:val="auto"/>
              </w:rPr>
              <w:t>一起</w:t>
            </w:r>
            <w:r w:rsidR="00EE1444" w:rsidRPr="00B1347F">
              <w:rPr>
                <w:rFonts w:asciiTheme="majorEastAsia" w:eastAsiaTheme="majorEastAsia" w:hAnsiTheme="majorEastAsia" w:cs="Times New Roman"/>
                <w:color w:val="auto"/>
              </w:rPr>
              <w:t>分享</w:t>
            </w:r>
            <w:r w:rsidR="00B1347F">
              <w:rPr>
                <w:rFonts w:asciiTheme="majorEastAsia" w:eastAsiaTheme="majorEastAsia" w:hAnsiTheme="majorEastAsia" w:cs="Times New Roman" w:hint="eastAsia"/>
                <w:color w:val="auto"/>
              </w:rPr>
              <w:t>「</w:t>
            </w:r>
            <w:r w:rsidR="00EE1444" w:rsidRPr="00B1347F">
              <w:rPr>
                <w:rFonts w:asciiTheme="majorEastAsia" w:eastAsiaTheme="majorEastAsia" w:hAnsiTheme="majorEastAsia" w:cs="Times New Roman"/>
                <w:color w:val="auto"/>
              </w:rPr>
              <w:t>寫禮物者</w:t>
            </w:r>
            <w:r w:rsidR="00B1347F">
              <w:rPr>
                <w:rFonts w:asciiTheme="majorEastAsia" w:eastAsiaTheme="majorEastAsia" w:hAnsiTheme="majorEastAsia" w:cs="Times New Roman" w:hint="eastAsia"/>
                <w:color w:val="auto"/>
              </w:rPr>
              <w:t>」</w:t>
            </w:r>
            <w:r w:rsidR="00EE1444" w:rsidRPr="00B1347F">
              <w:rPr>
                <w:rFonts w:asciiTheme="majorEastAsia" w:eastAsiaTheme="majorEastAsia" w:hAnsiTheme="majorEastAsia" w:cs="Times New Roman"/>
                <w:color w:val="auto"/>
              </w:rPr>
              <w:t>或</w:t>
            </w:r>
            <w:r w:rsidR="00B1347F">
              <w:rPr>
                <w:rFonts w:asciiTheme="majorEastAsia" w:eastAsiaTheme="majorEastAsia" w:hAnsiTheme="majorEastAsia" w:cs="Times New Roman" w:hint="eastAsia"/>
                <w:color w:val="auto"/>
              </w:rPr>
              <w:t>「</w:t>
            </w:r>
            <w:r w:rsidR="00EE1444" w:rsidRPr="00B1347F">
              <w:rPr>
                <w:rFonts w:asciiTheme="majorEastAsia" w:eastAsiaTheme="majorEastAsia" w:hAnsiTheme="majorEastAsia" w:cs="Times New Roman"/>
                <w:color w:val="auto"/>
              </w:rPr>
              <w:t>得到禮物者</w:t>
            </w:r>
            <w:r w:rsidR="00B1347F">
              <w:rPr>
                <w:rFonts w:asciiTheme="majorEastAsia" w:eastAsiaTheme="majorEastAsia" w:hAnsiTheme="majorEastAsia" w:cs="Times New Roman" w:hint="eastAsia"/>
                <w:color w:val="auto"/>
              </w:rPr>
              <w:t>」</w:t>
            </w:r>
            <w:r w:rsidR="00EE1444" w:rsidRPr="00B1347F">
              <w:rPr>
                <w:rFonts w:asciiTheme="majorEastAsia" w:eastAsiaTheme="majorEastAsia" w:hAnsiTheme="majorEastAsia" w:cs="Times New Roman"/>
                <w:color w:val="auto"/>
              </w:rPr>
              <w:t>的心情與感受</w:t>
            </w:r>
          </w:p>
          <w:p w14:paraId="3637F578" w14:textId="78288E57" w:rsidR="00072F23" w:rsidRPr="00B1347F" w:rsidRDefault="00072F23" w:rsidP="00B1347F">
            <w:pPr>
              <w:widowControl w:val="0"/>
              <w:spacing w:line="320" w:lineRule="exact"/>
              <w:jc w:val="both"/>
              <w:rPr>
                <w:rFonts w:asciiTheme="majorEastAsia" w:eastAsiaTheme="majorEastAsia" w:hAnsiTheme="majorEastAsia" w:cs="新細明體"/>
                <w:color w:val="181818"/>
              </w:rPr>
            </w:pPr>
            <w:r w:rsidRPr="00B1347F">
              <w:rPr>
                <w:rFonts w:asciiTheme="majorEastAsia" w:eastAsiaTheme="majorEastAsia" w:hAnsiTheme="majorEastAsia" w:cs="Times New Roman" w:hint="eastAsia"/>
                <w:color w:val="auto"/>
              </w:rPr>
              <w:t>結語</w:t>
            </w:r>
            <w:r w:rsidR="00B1347F">
              <w:rPr>
                <w:rFonts w:asciiTheme="majorEastAsia" w:eastAsiaTheme="majorEastAsia" w:hAnsiTheme="majorEastAsia" w:cs="Times New Roman" w:hint="eastAsia"/>
                <w:color w:val="auto"/>
              </w:rPr>
              <w:t>：</w:t>
            </w:r>
            <w:r w:rsidR="00346527" w:rsidRPr="00B1347F">
              <w:rPr>
                <w:rFonts w:asciiTheme="majorEastAsia" w:eastAsiaTheme="majorEastAsia" w:hAnsiTheme="majorEastAsia" w:cs="Times New Roman" w:hint="eastAsia"/>
                <w:color w:val="auto"/>
              </w:rPr>
              <w:t>感謝神的恩典，</w:t>
            </w:r>
            <w:r w:rsidR="00EE1444" w:rsidRPr="00B1347F">
              <w:rPr>
                <w:rFonts w:asciiTheme="majorEastAsia" w:eastAsiaTheme="majorEastAsia" w:hAnsiTheme="majorEastAsia" w:cs="Times New Roman" w:hint="eastAsia"/>
                <w:color w:val="auto"/>
              </w:rPr>
              <w:t>耶穌與</w:t>
            </w:r>
            <w:r w:rsidR="00B1347F">
              <w:rPr>
                <w:rFonts w:asciiTheme="majorEastAsia" w:eastAsiaTheme="majorEastAsia" w:hAnsiTheme="majorEastAsia" w:cs="Times New Roman" w:hint="eastAsia"/>
                <w:color w:val="auto"/>
              </w:rPr>
              <w:t>小組的</w:t>
            </w:r>
            <w:r w:rsidR="00EE1444" w:rsidRPr="00B1347F">
              <w:rPr>
                <w:rFonts w:asciiTheme="majorEastAsia" w:eastAsiaTheme="majorEastAsia" w:hAnsiTheme="majorEastAsia" w:cs="Times New Roman" w:hint="eastAsia"/>
                <w:color w:val="auto"/>
              </w:rPr>
              <w:t>你我</w:t>
            </w:r>
            <w:r w:rsidR="00B1347F">
              <w:rPr>
                <w:rFonts w:asciiTheme="majorEastAsia" w:eastAsiaTheme="majorEastAsia" w:hAnsiTheme="majorEastAsia" w:cs="Times New Roman" w:hint="eastAsia"/>
                <w:color w:val="auto"/>
              </w:rPr>
              <w:t>，就</w:t>
            </w:r>
            <w:r w:rsidR="00EE1444" w:rsidRPr="00B1347F">
              <w:rPr>
                <w:rFonts w:asciiTheme="majorEastAsia" w:eastAsiaTheme="majorEastAsia" w:hAnsiTheme="majorEastAsia" w:cs="Times New Roman" w:hint="eastAsia"/>
                <w:color w:val="auto"/>
              </w:rPr>
              <w:t>是我們最棒的禮物</w:t>
            </w:r>
            <w:r w:rsidR="00B1347F">
              <w:rPr>
                <w:rFonts w:asciiTheme="majorEastAsia" w:eastAsiaTheme="majorEastAsia" w:hAnsiTheme="majorEastAsia" w:cs="Times New Roman" w:hint="eastAsia"/>
                <w:color w:val="auto"/>
              </w:rPr>
              <w:t>！</w:t>
            </w:r>
          </w:p>
        </w:tc>
        <w:tc>
          <w:tcPr>
            <w:tcW w:w="829" w:type="dxa"/>
          </w:tcPr>
          <w:p w14:paraId="1BD0D3D0"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主責</w:t>
            </w:r>
          </w:p>
          <w:p w14:paraId="355A9686"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同工</w:t>
            </w:r>
          </w:p>
        </w:tc>
      </w:tr>
      <w:tr w:rsidR="00225606" w:rsidRPr="00B1347F" w14:paraId="55C51366" w14:textId="77777777">
        <w:tc>
          <w:tcPr>
            <w:tcW w:w="988" w:type="dxa"/>
          </w:tcPr>
          <w:p w14:paraId="06D62CAD" w14:textId="77777777" w:rsidR="00225606" w:rsidRPr="00B1347F" w:rsidRDefault="00225606" w:rsidP="00B1347F">
            <w:pPr>
              <w:adjustRightInd w:val="0"/>
              <w:snapToGrid w:val="0"/>
              <w:spacing w:before="120"/>
              <w:jc w:val="both"/>
              <w:rPr>
                <w:rFonts w:asciiTheme="majorEastAsia" w:eastAsiaTheme="majorEastAsia" w:hAnsiTheme="majorEastAsia"/>
                <w:color w:val="auto"/>
              </w:rPr>
            </w:pPr>
          </w:p>
          <w:p w14:paraId="617C967A"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敬拜</w:t>
            </w:r>
            <w:r w:rsidRPr="00B1347F">
              <w:rPr>
                <w:rFonts w:asciiTheme="majorEastAsia" w:eastAsiaTheme="majorEastAsia" w:hAnsiTheme="majorEastAsia"/>
                <w:color w:val="auto"/>
              </w:rPr>
              <w:t>15min</w:t>
            </w:r>
          </w:p>
        </w:tc>
        <w:tc>
          <w:tcPr>
            <w:tcW w:w="8646" w:type="dxa"/>
          </w:tcPr>
          <w:p w14:paraId="03A5B7EA" w14:textId="77777777" w:rsidR="00225606" w:rsidRPr="00B1347F" w:rsidRDefault="00F0418F" w:rsidP="00B1347F">
            <w:pPr>
              <w:autoSpaceDE w:val="0"/>
              <w:autoSpaceDN w:val="0"/>
              <w:adjustRightInd w:val="0"/>
              <w:jc w:val="both"/>
              <w:rPr>
                <w:rFonts w:asciiTheme="majorEastAsia" w:eastAsiaTheme="majorEastAsia" w:hAnsiTheme="majorEastAsia" w:cs="Arial Unicode MS"/>
              </w:rPr>
            </w:pPr>
            <w:r w:rsidRPr="00B1347F">
              <w:rPr>
                <w:rFonts w:asciiTheme="majorEastAsia" w:eastAsiaTheme="majorEastAsia" w:hAnsiTheme="majorEastAsia" w:cs="Arial Unicode MS"/>
              </w:rPr>
              <w:t>以簡短的話激勵大家敬拜讚美神，進第一首歌</w:t>
            </w:r>
            <w:r w:rsidRPr="00B1347F">
              <w:rPr>
                <w:rFonts w:asciiTheme="majorEastAsia" w:eastAsiaTheme="majorEastAsia" w:hAnsiTheme="majorEastAsia" w:cs="Arial Unicode MS" w:hint="eastAsia"/>
              </w:rPr>
              <w:t>：</w:t>
            </w:r>
          </w:p>
          <w:p w14:paraId="32C6A5A6" w14:textId="46E99E4F" w:rsidR="00D93D26" w:rsidRPr="00B1347F" w:rsidRDefault="00F0418F" w:rsidP="00B1347F">
            <w:pPr>
              <w:autoSpaceDE w:val="0"/>
              <w:autoSpaceDN w:val="0"/>
              <w:adjustRightInd w:val="0"/>
              <w:jc w:val="both"/>
              <w:rPr>
                <w:rFonts w:asciiTheme="majorEastAsia" w:eastAsiaTheme="majorEastAsia" w:hAnsiTheme="majorEastAsia" w:cs="Arial Unicode MS"/>
              </w:rPr>
            </w:pPr>
            <w:r w:rsidRPr="00B1347F">
              <w:rPr>
                <w:rFonts w:asciiTheme="majorEastAsia" w:eastAsiaTheme="majorEastAsia" w:hAnsiTheme="majorEastAsia" w:cs="Arial Unicode MS"/>
              </w:rPr>
              <w:t>1.</w:t>
            </w:r>
            <w:r w:rsidRPr="00B1347F">
              <w:rPr>
                <w:rFonts w:asciiTheme="majorEastAsia" w:eastAsiaTheme="majorEastAsia" w:hAnsiTheme="majorEastAsia" w:cs="Arial Unicode MS" w:hint="eastAsia"/>
              </w:rPr>
              <w:t>【</w:t>
            </w:r>
            <w:r w:rsidR="00EE1444" w:rsidRPr="00B1347F">
              <w:rPr>
                <w:rFonts w:asciiTheme="majorEastAsia" w:eastAsiaTheme="majorEastAsia" w:hAnsiTheme="majorEastAsia" w:cs="Arial Unicode MS" w:hint="eastAsia"/>
              </w:rPr>
              <w:t>一同齊聲宣揚</w:t>
            </w:r>
            <w:r w:rsidRPr="00B1347F">
              <w:rPr>
                <w:rFonts w:asciiTheme="majorEastAsia" w:eastAsiaTheme="majorEastAsia" w:hAnsiTheme="majorEastAsia" w:cs="Arial Unicode MS" w:hint="eastAsia"/>
              </w:rPr>
              <w:t>】</w:t>
            </w:r>
            <w:hyperlink r:id="rId9" w:history="1">
              <w:r w:rsidR="00EE1444" w:rsidRPr="00B1347F">
                <w:rPr>
                  <w:rStyle w:val="af4"/>
                  <w:rFonts w:asciiTheme="majorEastAsia" w:eastAsiaTheme="majorEastAsia" w:hAnsiTheme="majorEastAsia" w:cs="Arial Unicode MS"/>
                </w:rPr>
                <w:t>https://www.youtube.com/watch?v=bWPXIdHTVe4</w:t>
              </w:r>
            </w:hyperlink>
          </w:p>
          <w:p w14:paraId="52E5B168" w14:textId="28186397" w:rsidR="00225606" w:rsidRPr="00B1347F" w:rsidRDefault="00F0418F" w:rsidP="00B1347F">
            <w:pPr>
              <w:autoSpaceDE w:val="0"/>
              <w:autoSpaceDN w:val="0"/>
              <w:adjustRightInd w:val="0"/>
              <w:jc w:val="both"/>
              <w:rPr>
                <w:rFonts w:asciiTheme="majorEastAsia" w:eastAsiaTheme="majorEastAsia" w:hAnsiTheme="majorEastAsia" w:cs="Arial Unicode MS"/>
              </w:rPr>
            </w:pPr>
            <w:r w:rsidRPr="00B1347F">
              <w:rPr>
                <w:rFonts w:asciiTheme="majorEastAsia" w:eastAsiaTheme="majorEastAsia" w:hAnsiTheme="majorEastAsia" w:cs="Arial Unicode MS" w:hint="eastAsia"/>
              </w:rPr>
              <w:t>一</w:t>
            </w:r>
            <w:r w:rsidRPr="00B1347F">
              <w:rPr>
                <w:rFonts w:asciiTheme="majorEastAsia" w:eastAsiaTheme="majorEastAsia" w:hAnsiTheme="majorEastAsia" w:cs="Arial Unicode MS"/>
              </w:rPr>
              <w:t>人一句輪流開口讚美神的屬性和作為，禱告</w:t>
            </w:r>
            <w:r w:rsidRPr="00B1347F">
              <w:rPr>
                <w:rFonts w:asciiTheme="majorEastAsia" w:eastAsiaTheme="majorEastAsia" w:hAnsiTheme="majorEastAsia" w:cs="Arial Unicode MS" w:hint="eastAsia"/>
              </w:rPr>
              <w:t>結束</w:t>
            </w:r>
            <w:r w:rsidRPr="00B1347F">
              <w:rPr>
                <w:rFonts w:asciiTheme="majorEastAsia" w:eastAsiaTheme="majorEastAsia" w:hAnsiTheme="majorEastAsia" w:cs="Arial Unicode MS"/>
              </w:rPr>
              <w:t>進慢歌繼續敬拜</w:t>
            </w:r>
            <w:r w:rsidRPr="00B1347F">
              <w:rPr>
                <w:rFonts w:asciiTheme="majorEastAsia" w:eastAsiaTheme="majorEastAsia" w:hAnsiTheme="majorEastAsia" w:cs="Arial Unicode MS" w:hint="eastAsia"/>
              </w:rPr>
              <w:t>：</w:t>
            </w:r>
          </w:p>
          <w:p w14:paraId="79B2E5E8" w14:textId="0B6B1C89" w:rsidR="00D93D26" w:rsidRPr="00B1347F" w:rsidRDefault="00F0418F" w:rsidP="00B1347F">
            <w:pPr>
              <w:autoSpaceDE w:val="0"/>
              <w:autoSpaceDN w:val="0"/>
              <w:adjustRightInd w:val="0"/>
              <w:jc w:val="both"/>
              <w:rPr>
                <w:rFonts w:asciiTheme="majorEastAsia" w:eastAsiaTheme="majorEastAsia" w:hAnsiTheme="majorEastAsia" w:cs="Arial Unicode MS"/>
              </w:rPr>
            </w:pPr>
            <w:r w:rsidRPr="00B1347F">
              <w:rPr>
                <w:rFonts w:asciiTheme="majorEastAsia" w:eastAsiaTheme="majorEastAsia" w:hAnsiTheme="majorEastAsia" w:cs="Arial Unicode MS"/>
              </w:rPr>
              <w:t>2.</w:t>
            </w:r>
            <w:r w:rsidRPr="00B1347F">
              <w:rPr>
                <w:rFonts w:asciiTheme="majorEastAsia" w:eastAsiaTheme="majorEastAsia" w:hAnsiTheme="majorEastAsia" w:cs="Arial Unicode MS" w:hint="eastAsia"/>
              </w:rPr>
              <w:t>【</w:t>
            </w:r>
            <w:r w:rsidR="00EE1444" w:rsidRPr="00B1347F">
              <w:rPr>
                <w:rFonts w:asciiTheme="majorEastAsia" w:eastAsiaTheme="majorEastAsia" w:hAnsiTheme="majorEastAsia" w:cs="Arial Unicode MS" w:hint="eastAsia"/>
              </w:rPr>
              <w:t>我們愛戴的王</w:t>
            </w:r>
            <w:r w:rsidR="001B7E33" w:rsidRPr="00B1347F">
              <w:rPr>
                <w:rFonts w:asciiTheme="majorEastAsia" w:eastAsiaTheme="majorEastAsia" w:hAnsiTheme="majorEastAsia" w:cs="Arial Unicode MS" w:hint="eastAsia"/>
              </w:rPr>
              <w:t>】</w:t>
            </w:r>
            <w:hyperlink r:id="rId10" w:history="1">
              <w:r w:rsidR="00EE1444" w:rsidRPr="00B1347F">
                <w:rPr>
                  <w:rStyle w:val="af4"/>
                  <w:rFonts w:asciiTheme="majorEastAsia" w:eastAsiaTheme="majorEastAsia" w:hAnsiTheme="majorEastAsia" w:cs="Arial Unicode MS"/>
                </w:rPr>
                <w:t>https://www.youtube.com/watch?v=t9AVyCkcD3A</w:t>
              </w:r>
            </w:hyperlink>
          </w:p>
          <w:p w14:paraId="64C73F24" w14:textId="677F0464" w:rsidR="00225606" w:rsidRPr="00B1347F" w:rsidRDefault="00F0418F" w:rsidP="00B1347F">
            <w:pPr>
              <w:autoSpaceDE w:val="0"/>
              <w:autoSpaceDN w:val="0"/>
              <w:adjustRightInd w:val="0"/>
              <w:jc w:val="both"/>
              <w:rPr>
                <w:rFonts w:asciiTheme="majorEastAsia" w:eastAsiaTheme="majorEastAsia" w:hAnsiTheme="majorEastAsia"/>
                <w:color w:val="auto"/>
              </w:rPr>
            </w:pPr>
            <w:r w:rsidRPr="00B1347F">
              <w:rPr>
                <w:rFonts w:asciiTheme="majorEastAsia" w:eastAsiaTheme="majorEastAsia" w:hAnsiTheme="majorEastAsia" w:cs="Arial Unicode MS" w:hint="eastAsia"/>
              </w:rPr>
              <w:t>3.</w:t>
            </w:r>
            <w:r w:rsidR="00952A7A" w:rsidRPr="00B1347F">
              <w:rPr>
                <w:rFonts w:asciiTheme="majorEastAsia" w:eastAsiaTheme="majorEastAsia" w:hAnsiTheme="majorEastAsia" w:cs="Arial Unicode MS" w:hint="eastAsia"/>
              </w:rPr>
              <w:t xml:space="preserve"> </w:t>
            </w:r>
            <w:r w:rsidR="00947339" w:rsidRPr="00B1347F">
              <w:rPr>
                <w:rFonts w:asciiTheme="majorEastAsia" w:eastAsiaTheme="majorEastAsia" w:hAnsiTheme="majorEastAsia" w:cs="Arial Unicode MS" w:hint="eastAsia"/>
              </w:rPr>
              <w:t xml:space="preserve"> </w:t>
            </w:r>
            <w:r w:rsidRPr="00B1347F">
              <w:rPr>
                <w:rFonts w:asciiTheme="majorEastAsia" w:eastAsiaTheme="majorEastAsia" w:hAnsiTheme="majorEastAsia" w:cs="Arial Unicode MS"/>
              </w:rPr>
              <w:t>Soaking</w:t>
            </w:r>
            <w:r w:rsidRPr="00B1347F">
              <w:rPr>
                <w:rFonts w:asciiTheme="majorEastAsia" w:eastAsiaTheme="majorEastAsia" w:hAnsiTheme="majorEastAsia" w:cs="Arial Unicode MS" w:hint="eastAsia"/>
              </w:rPr>
              <w:t>：</w:t>
            </w:r>
            <w:hyperlink r:id="rId11" w:history="1">
              <w:r w:rsidR="00EE1444" w:rsidRPr="00B1347F">
                <w:rPr>
                  <w:rStyle w:val="af4"/>
                  <w:rFonts w:asciiTheme="majorEastAsia" w:eastAsiaTheme="majorEastAsia" w:hAnsiTheme="majorEastAsia" w:cs="Arial Unicode MS"/>
                </w:rPr>
                <w:t>https://www.youtube.com/watch?v=VnCt1OSWf64</w:t>
              </w:r>
            </w:hyperlink>
            <w:r w:rsidR="00EE1444" w:rsidRPr="00B1347F">
              <w:rPr>
                <w:rFonts w:asciiTheme="majorEastAsia" w:eastAsiaTheme="majorEastAsia" w:hAnsiTheme="majorEastAsia" w:cs="Arial Unicode MS"/>
              </w:rPr>
              <w:t xml:space="preserve"> </w:t>
            </w:r>
            <w:r w:rsidR="00B94F0F" w:rsidRPr="00B1347F">
              <w:rPr>
                <w:rFonts w:asciiTheme="majorEastAsia" w:eastAsiaTheme="majorEastAsia" w:hAnsiTheme="majorEastAsia" w:cs="Arial Unicode MS"/>
              </w:rPr>
              <w:t xml:space="preserve">(聖誕演奏) </w:t>
            </w:r>
            <w:r w:rsidR="00EE1444" w:rsidRPr="00B1347F">
              <w:rPr>
                <w:rFonts w:asciiTheme="majorEastAsia" w:eastAsiaTheme="majorEastAsia" w:hAnsiTheme="majorEastAsia"/>
                <w:color w:val="auto"/>
              </w:rPr>
              <w:t xml:space="preserve"> </w:t>
            </w:r>
          </w:p>
          <w:p w14:paraId="4ACE304E" w14:textId="77777777" w:rsidR="00225606" w:rsidRPr="00B1347F" w:rsidRDefault="00F0418F" w:rsidP="00B1347F">
            <w:pPr>
              <w:autoSpaceDE w:val="0"/>
              <w:autoSpaceDN w:val="0"/>
              <w:adjustRightInd w:val="0"/>
              <w:jc w:val="both"/>
              <w:rPr>
                <w:rFonts w:asciiTheme="majorEastAsia" w:eastAsiaTheme="majorEastAsia" w:hAnsiTheme="majorEastAsia"/>
                <w:color w:val="auto"/>
              </w:rPr>
            </w:pPr>
            <w:r w:rsidRPr="00B1347F">
              <w:rPr>
                <w:rFonts w:asciiTheme="majorEastAsia" w:eastAsiaTheme="majorEastAsia" w:hAnsiTheme="majorEastAsia" w:cs="Arial Unicode MS" w:hint="eastAsia"/>
              </w:rPr>
              <w:t>請小組長按聖靈感動，為全組或個人說造就、安慰、勸勉的話，也求主醫治身心靈的需要，之後再結束禱告。</w:t>
            </w:r>
          </w:p>
        </w:tc>
        <w:tc>
          <w:tcPr>
            <w:tcW w:w="829" w:type="dxa"/>
          </w:tcPr>
          <w:p w14:paraId="631FED36"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小</w:t>
            </w:r>
          </w:p>
          <w:p w14:paraId="5ADC1864"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組</w:t>
            </w:r>
          </w:p>
          <w:p w14:paraId="48A0A41F"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長</w:t>
            </w:r>
          </w:p>
        </w:tc>
      </w:tr>
      <w:tr w:rsidR="00225606" w:rsidRPr="00B1347F" w14:paraId="6BABBA66" w14:textId="77777777">
        <w:tc>
          <w:tcPr>
            <w:tcW w:w="988" w:type="dxa"/>
          </w:tcPr>
          <w:p w14:paraId="04861D9B"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見證</w:t>
            </w:r>
          </w:p>
        </w:tc>
        <w:tc>
          <w:tcPr>
            <w:tcW w:w="8646" w:type="dxa"/>
          </w:tcPr>
          <w:p w14:paraId="3F455475" w14:textId="77777777" w:rsidR="004B46AF"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1.與主題相關性的見證</w:t>
            </w:r>
            <w:r w:rsidRPr="00B1347F">
              <w:rPr>
                <w:rFonts w:asciiTheme="majorEastAsia" w:eastAsiaTheme="majorEastAsia" w:hAnsiTheme="majorEastAsia" w:hint="eastAsia"/>
                <w:color w:val="auto"/>
              </w:rPr>
              <w:t>（</w:t>
            </w:r>
            <w:r w:rsidRPr="00B1347F">
              <w:rPr>
                <w:rFonts w:asciiTheme="majorEastAsia" w:eastAsiaTheme="majorEastAsia" w:hAnsiTheme="majorEastAsia"/>
                <w:color w:val="auto"/>
              </w:rPr>
              <w:t>事先安排</w:t>
            </w:r>
            <w:r w:rsidRPr="00B1347F">
              <w:rPr>
                <w:rFonts w:asciiTheme="majorEastAsia" w:eastAsiaTheme="majorEastAsia" w:hAnsiTheme="majorEastAsia" w:hint="eastAsia"/>
                <w:color w:val="auto"/>
              </w:rPr>
              <w:t>1人</w:t>
            </w:r>
            <w:r w:rsidRPr="00B1347F">
              <w:rPr>
                <w:rFonts w:asciiTheme="majorEastAsia" w:eastAsiaTheme="majorEastAsia" w:hAnsiTheme="majorEastAsia"/>
                <w:color w:val="auto"/>
              </w:rPr>
              <w:t>或現場鼓勵</w:t>
            </w:r>
            <w:r w:rsidRPr="00B1347F">
              <w:rPr>
                <w:rFonts w:asciiTheme="majorEastAsia" w:eastAsiaTheme="majorEastAsia" w:hAnsiTheme="majorEastAsia" w:hint="eastAsia"/>
                <w:color w:val="auto"/>
              </w:rPr>
              <w:t>）</w:t>
            </w:r>
          </w:p>
          <w:p w14:paraId="282A65DA" w14:textId="6657542E"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2.靈修心得分享</w:t>
            </w:r>
            <w:r w:rsidRPr="00B1347F">
              <w:rPr>
                <w:rFonts w:asciiTheme="majorEastAsia" w:eastAsiaTheme="majorEastAsia" w:hAnsiTheme="majorEastAsia" w:hint="eastAsia"/>
                <w:color w:val="auto"/>
              </w:rPr>
              <w:t>（</w:t>
            </w:r>
            <w:r w:rsidRPr="00B1347F">
              <w:rPr>
                <w:rFonts w:asciiTheme="majorEastAsia" w:eastAsiaTheme="majorEastAsia" w:hAnsiTheme="majorEastAsia"/>
                <w:color w:val="auto"/>
              </w:rPr>
              <w:t>請小組長務必帶領分享</w:t>
            </w:r>
            <w:r w:rsidRPr="00B1347F">
              <w:rPr>
                <w:rFonts w:asciiTheme="majorEastAsia" w:eastAsiaTheme="majorEastAsia" w:hAnsiTheme="majorEastAsia" w:hint="eastAsia"/>
                <w:color w:val="auto"/>
              </w:rPr>
              <w:t>，至少1人）</w:t>
            </w:r>
          </w:p>
        </w:tc>
        <w:tc>
          <w:tcPr>
            <w:tcW w:w="829" w:type="dxa"/>
          </w:tcPr>
          <w:p w14:paraId="7D922BEA" w14:textId="77777777" w:rsidR="00225606" w:rsidRPr="00B1347F" w:rsidRDefault="00F0418F" w:rsidP="00B1347F">
            <w:pPr>
              <w:adjustRightInd w:val="0"/>
              <w:snapToGrid w:val="0"/>
              <w:spacing w:before="120"/>
              <w:jc w:val="both"/>
              <w:rPr>
                <w:rFonts w:asciiTheme="majorEastAsia" w:eastAsiaTheme="majorEastAsia" w:hAnsiTheme="majorEastAsia"/>
                <w:color w:val="auto"/>
              </w:rPr>
            </w:pPr>
            <w:r w:rsidRPr="00B1347F">
              <w:rPr>
                <w:rFonts w:asciiTheme="majorEastAsia" w:eastAsiaTheme="majorEastAsia" w:hAnsiTheme="majorEastAsia"/>
                <w:color w:val="auto"/>
              </w:rPr>
              <w:t>組長同</w:t>
            </w:r>
            <w:r w:rsidRPr="00B1347F">
              <w:rPr>
                <w:rFonts w:asciiTheme="majorEastAsia" w:eastAsiaTheme="majorEastAsia" w:hAnsiTheme="majorEastAsia" w:hint="eastAsia"/>
                <w:color w:val="auto"/>
              </w:rPr>
              <w:t xml:space="preserve"> </w:t>
            </w:r>
            <w:r w:rsidRPr="00B1347F">
              <w:rPr>
                <w:rFonts w:asciiTheme="majorEastAsia" w:eastAsiaTheme="majorEastAsia" w:hAnsiTheme="majorEastAsia"/>
                <w:color w:val="auto"/>
              </w:rPr>
              <w:t>工</w:t>
            </w:r>
          </w:p>
        </w:tc>
      </w:tr>
      <w:tr w:rsidR="00225606" w:rsidRPr="00B1347F" w14:paraId="1C394734" w14:textId="77777777">
        <w:tc>
          <w:tcPr>
            <w:tcW w:w="988" w:type="dxa"/>
          </w:tcPr>
          <w:p w14:paraId="3C6EE659" w14:textId="77777777" w:rsidR="00225606" w:rsidRPr="00B1347F" w:rsidRDefault="00F0418F" w:rsidP="00B1347F">
            <w:pPr>
              <w:adjustRightInd w:val="0"/>
              <w:snapToGrid w:val="0"/>
              <w:jc w:val="both"/>
              <w:rPr>
                <w:rFonts w:asciiTheme="majorEastAsia" w:eastAsiaTheme="majorEastAsia" w:hAnsiTheme="majorEastAsia"/>
                <w:color w:val="auto"/>
              </w:rPr>
            </w:pPr>
            <w:bookmarkStart w:id="2" w:name="_Hlk86743330"/>
            <w:r w:rsidRPr="00B1347F">
              <w:rPr>
                <w:rFonts w:asciiTheme="majorEastAsia" w:eastAsiaTheme="majorEastAsia" w:hAnsiTheme="majorEastAsia" w:hint="eastAsia"/>
                <w:color w:val="auto"/>
              </w:rPr>
              <w:t>主題</w:t>
            </w:r>
          </w:p>
          <w:p w14:paraId="0587C1FF"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經文</w:t>
            </w:r>
          </w:p>
        </w:tc>
        <w:tc>
          <w:tcPr>
            <w:tcW w:w="8646" w:type="dxa"/>
          </w:tcPr>
          <w:p w14:paraId="453FBB25" w14:textId="524792C2" w:rsidR="00B83853" w:rsidRPr="00CC277E" w:rsidRDefault="00B94F0F" w:rsidP="00B1347F">
            <w:pPr>
              <w:widowControl w:val="0"/>
              <w:spacing w:line="320" w:lineRule="exact"/>
              <w:jc w:val="both"/>
              <w:rPr>
                <w:rFonts w:ascii="標楷體" w:eastAsia="標楷體" w:hAnsi="標楷體" w:cs="Times New Roman"/>
                <w:color w:val="auto"/>
              </w:rPr>
            </w:pPr>
            <w:r w:rsidRPr="00CC277E">
              <w:rPr>
                <w:rFonts w:ascii="標楷體" w:eastAsia="標楷體" w:hAnsi="標楷體" w:cs="Times New Roman"/>
                <w:color w:val="auto"/>
              </w:rPr>
              <w:t>馬太福音</w:t>
            </w:r>
            <w:r w:rsidR="00B1347F" w:rsidRPr="00CC277E">
              <w:rPr>
                <w:rFonts w:ascii="標楷體" w:eastAsia="標楷體" w:hAnsi="標楷體" w:cs="Times New Roman" w:hint="eastAsia"/>
                <w:color w:val="auto"/>
              </w:rPr>
              <w:t>第2</w:t>
            </w:r>
            <w:r w:rsidRPr="00CC277E">
              <w:rPr>
                <w:rFonts w:ascii="標楷體" w:eastAsia="標楷體" w:hAnsi="標楷體" w:cs="Times New Roman"/>
                <w:color w:val="auto"/>
              </w:rPr>
              <w:t>章1-12節</w:t>
            </w:r>
            <w:r w:rsidR="00B1347F" w:rsidRPr="00CC277E">
              <w:rPr>
                <w:rFonts w:ascii="標楷體" w:eastAsia="標楷體" w:hAnsi="標楷體" w:cs="Times New Roman" w:hint="eastAsia"/>
                <w:color w:val="auto"/>
              </w:rPr>
              <w:t>：「</w:t>
            </w:r>
            <w:r w:rsidRPr="00CC277E">
              <w:rPr>
                <w:rFonts w:ascii="標楷體" w:eastAsia="標楷體" w:hAnsi="標楷體" w:cs="Times New Roman" w:hint="eastAsia"/>
                <w:color w:val="auto"/>
              </w:rPr>
              <w:t>當希律王的時候，耶穌生在猶太的伯利恆。有幾個博士從東方來到耶路撒冷，說：那生下來作猶太人之王的在哪裡？我們在東方看見他的星，特來拜他。希律王聽見了，就心裡不安；耶路撒冷合城的人也都不安。他就召齊了祭司長和民間的文士，問他們說：基督當生在何處？他們回答說：在猶太的伯利恆。因為有先知記著，說：猶大地的伯利恆啊，你在猶大諸城中並不是最小的；因為將來有一位君王要從你那裡出來，牧養我以色列民。當下，希律暗暗的召了博士來，細問那星是什麼時候出現的，就差他們往伯利恆去，說：你們去仔細尋訪那小孩子，尋到了，就來報信，我也好去拜他</w:t>
            </w:r>
            <w:r w:rsidR="00CC277E" w:rsidRPr="00CC277E">
              <w:rPr>
                <w:rFonts w:ascii="標楷體" w:eastAsia="標楷體" w:hAnsi="標楷體" w:cs="Times New Roman" w:hint="eastAsia"/>
                <w:color w:val="auto"/>
              </w:rPr>
              <w:t>，</w:t>
            </w:r>
            <w:r w:rsidRPr="00CC277E">
              <w:rPr>
                <w:rFonts w:ascii="標楷體" w:eastAsia="標楷體" w:hAnsi="標楷體" w:cs="Times New Roman" w:hint="eastAsia"/>
                <w:color w:val="auto"/>
              </w:rPr>
              <w:t>他們聽見王的話就去了。在東方所看見的那星忽然在他們前頭行，直行到小孩子的地方，就在上頭停住了。他們看見那星，就大大的歡喜；進了房子，看見小孩子和他母親馬利亞，就俯伏拜那小孩子，揭開寶盒，拿黃金、乳香、沒藥為禮物獻給他。博士因為在夢中被主指示不要回去見希律，就從別的路回本地去了</w:t>
            </w:r>
            <w:r w:rsidR="00CC277E">
              <w:rPr>
                <w:rFonts w:ascii="標楷體" w:eastAsia="標楷體" w:hAnsi="標楷體" w:cs="Times New Roman" w:hint="eastAsia"/>
                <w:color w:val="auto"/>
              </w:rPr>
              <w:t>。」</w:t>
            </w:r>
          </w:p>
        </w:tc>
        <w:tc>
          <w:tcPr>
            <w:tcW w:w="829" w:type="dxa"/>
          </w:tcPr>
          <w:p w14:paraId="38FB5003" w14:textId="77777777" w:rsidR="00225606" w:rsidRPr="00B1347F" w:rsidRDefault="00225606" w:rsidP="00B1347F">
            <w:pPr>
              <w:adjustRightInd w:val="0"/>
              <w:snapToGrid w:val="0"/>
              <w:spacing w:before="120"/>
              <w:jc w:val="both"/>
              <w:rPr>
                <w:rFonts w:asciiTheme="majorEastAsia" w:eastAsiaTheme="majorEastAsia" w:hAnsiTheme="majorEastAsia"/>
                <w:color w:val="auto"/>
              </w:rPr>
            </w:pPr>
          </w:p>
        </w:tc>
      </w:tr>
      <w:bookmarkEnd w:id="2"/>
      <w:tr w:rsidR="00225606" w:rsidRPr="00B1347F" w14:paraId="76054DB4" w14:textId="77777777">
        <w:tc>
          <w:tcPr>
            <w:tcW w:w="988" w:type="dxa"/>
          </w:tcPr>
          <w:p w14:paraId="5C6D4DA3" w14:textId="77777777" w:rsidR="00225606" w:rsidRPr="00B1347F" w:rsidRDefault="00225606" w:rsidP="00B1347F">
            <w:pPr>
              <w:adjustRightInd w:val="0"/>
              <w:snapToGrid w:val="0"/>
              <w:jc w:val="both"/>
              <w:rPr>
                <w:rFonts w:asciiTheme="majorEastAsia" w:eastAsiaTheme="majorEastAsia" w:hAnsiTheme="majorEastAsia"/>
                <w:color w:val="auto"/>
              </w:rPr>
            </w:pPr>
          </w:p>
          <w:p w14:paraId="68484572"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講員</w:t>
            </w:r>
          </w:p>
          <w:p w14:paraId="379D2172"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信息</w:t>
            </w:r>
          </w:p>
          <w:p w14:paraId="2218F5FF"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hint="eastAsia"/>
                <w:color w:val="auto"/>
              </w:rPr>
              <w:t>內容</w:t>
            </w:r>
          </w:p>
          <w:p w14:paraId="32A1FA79" w14:textId="77777777" w:rsidR="00225606" w:rsidRPr="00B1347F" w:rsidRDefault="00225606" w:rsidP="00B1347F">
            <w:pPr>
              <w:adjustRightInd w:val="0"/>
              <w:snapToGrid w:val="0"/>
              <w:jc w:val="both"/>
              <w:rPr>
                <w:rFonts w:asciiTheme="majorEastAsia" w:eastAsiaTheme="majorEastAsia" w:hAnsiTheme="majorEastAsia"/>
                <w:color w:val="auto"/>
              </w:rPr>
            </w:pPr>
          </w:p>
          <w:p w14:paraId="0B12CEB3" w14:textId="77777777" w:rsidR="00225606" w:rsidRPr="00B1347F" w:rsidRDefault="00225606" w:rsidP="00B1347F">
            <w:pPr>
              <w:adjustRightInd w:val="0"/>
              <w:snapToGrid w:val="0"/>
              <w:jc w:val="both"/>
              <w:rPr>
                <w:rFonts w:asciiTheme="majorEastAsia" w:eastAsiaTheme="majorEastAsia" w:hAnsiTheme="majorEastAsia"/>
                <w:color w:val="auto"/>
              </w:rPr>
            </w:pPr>
          </w:p>
          <w:p w14:paraId="6B905B3A" w14:textId="77777777" w:rsidR="00225606" w:rsidRPr="00B1347F" w:rsidRDefault="00225606" w:rsidP="00B1347F">
            <w:pPr>
              <w:adjustRightInd w:val="0"/>
              <w:snapToGrid w:val="0"/>
              <w:jc w:val="both"/>
              <w:rPr>
                <w:rFonts w:asciiTheme="majorEastAsia" w:eastAsiaTheme="majorEastAsia" w:hAnsiTheme="majorEastAsia"/>
                <w:color w:val="auto"/>
              </w:rPr>
            </w:pPr>
          </w:p>
        </w:tc>
        <w:tc>
          <w:tcPr>
            <w:tcW w:w="8646" w:type="dxa"/>
          </w:tcPr>
          <w:p w14:paraId="6EB42A2F" w14:textId="1831B7F0" w:rsidR="00B94F0F" w:rsidRPr="00B1347F" w:rsidRDefault="00B94F0F" w:rsidP="00B1347F">
            <w:pPr>
              <w:widowControl w:val="0"/>
              <w:spacing w:line="360" w:lineRule="exact"/>
              <w:jc w:val="both"/>
              <w:rPr>
                <w:rFonts w:asciiTheme="majorEastAsia" w:eastAsiaTheme="majorEastAsia" w:hAnsiTheme="majorEastAsia" w:cs="Times New Roman"/>
                <w:color w:val="auto"/>
              </w:rPr>
            </w:pPr>
            <w:bookmarkStart w:id="3" w:name="_Hlk86240177"/>
            <w:bookmarkEnd w:id="3"/>
            <w:r w:rsidRPr="00B1347F">
              <w:rPr>
                <w:rFonts w:asciiTheme="majorEastAsia" w:eastAsiaTheme="majorEastAsia" w:hAnsiTheme="majorEastAsia" w:cs="Times New Roman" w:hint="eastAsia"/>
                <w:color w:val="auto"/>
              </w:rPr>
              <w:t>前言</w:t>
            </w:r>
            <w:r w:rsidR="00CC277E">
              <w:rPr>
                <w:rFonts w:asciiTheme="majorEastAsia" w:eastAsiaTheme="majorEastAsia" w:hAnsiTheme="majorEastAsia" w:cs="Times New Roman" w:hint="eastAsia"/>
                <w:color w:val="auto"/>
              </w:rPr>
              <w:t>：</w:t>
            </w:r>
          </w:p>
          <w:p w14:paraId="2E413394" w14:textId="057E77C5" w:rsidR="00D6775E" w:rsidRDefault="00B94F0F" w:rsidP="00D6775E">
            <w:pPr>
              <w:widowControl w:val="0"/>
              <w:spacing w:line="360" w:lineRule="exact"/>
              <w:jc w:val="both"/>
              <w:rPr>
                <w:rFonts w:asciiTheme="majorEastAsia" w:eastAsiaTheme="majorEastAsia" w:hAnsiTheme="majorEastAsia" w:cs="Times New Roman"/>
                <w:color w:val="auto"/>
              </w:rPr>
            </w:pPr>
            <w:r w:rsidRPr="00B1347F">
              <w:rPr>
                <w:rFonts w:asciiTheme="majorEastAsia" w:eastAsiaTheme="majorEastAsia" w:hAnsiTheme="majorEastAsia" w:cs="Times New Roman" w:hint="eastAsia"/>
                <w:color w:val="auto"/>
              </w:rPr>
              <w:t xml:space="preserve">    　</w:t>
            </w:r>
            <w:r w:rsidR="00D6775E">
              <w:rPr>
                <w:rFonts w:asciiTheme="majorEastAsia" w:eastAsiaTheme="majorEastAsia" w:hAnsiTheme="majorEastAsia" w:cs="Times New Roman" w:hint="eastAsia"/>
                <w:color w:val="auto"/>
              </w:rPr>
              <w:t>弟</w:t>
            </w:r>
            <w:r w:rsidR="00D6775E" w:rsidRPr="00D6775E">
              <w:rPr>
                <w:rFonts w:asciiTheme="majorEastAsia" w:eastAsiaTheme="majorEastAsia" w:hAnsiTheme="majorEastAsia" w:cs="Times New Roman" w:hint="eastAsia"/>
                <w:color w:val="auto"/>
              </w:rPr>
              <w:t>兄姊妹們平安，再次祝福大家聖誕快樂，很開心可以一起在12月份的主日一起紀念耶穌的降生，歡慶耶穌救恩的來臨。今天的主題叫做「禮物」，聖經中也有一處地方描述耶穌收到禮物，因此就用這段經文馬太福音二章1-12節當作主題經文，讓我們一起來分享。</w:t>
            </w:r>
          </w:p>
          <w:p w14:paraId="5FC57025" w14:textId="77777777" w:rsidR="00D6775E" w:rsidRPr="00D6775E" w:rsidRDefault="00D6775E" w:rsidP="00D6775E">
            <w:pPr>
              <w:widowControl w:val="0"/>
              <w:spacing w:line="360" w:lineRule="exact"/>
              <w:jc w:val="both"/>
              <w:rPr>
                <w:rFonts w:asciiTheme="majorEastAsia" w:eastAsiaTheme="majorEastAsia" w:hAnsiTheme="majorEastAsia" w:cs="Times New Roman" w:hint="eastAsia"/>
                <w:color w:val="auto"/>
              </w:rPr>
            </w:pPr>
          </w:p>
          <w:p w14:paraId="16647A3A" w14:textId="77777777" w:rsidR="00D6775E" w:rsidRPr="00D6775E" w:rsidRDefault="00D6775E" w:rsidP="00D6775E">
            <w:pPr>
              <w:widowControl w:val="0"/>
              <w:spacing w:line="360" w:lineRule="exact"/>
              <w:jc w:val="both"/>
              <w:rPr>
                <w:rFonts w:asciiTheme="majorEastAsia" w:eastAsiaTheme="majorEastAsia" w:hAnsiTheme="majorEastAsia" w:cs="Times New Roman" w:hint="eastAsia"/>
                <w:b/>
                <w:color w:val="auto"/>
              </w:rPr>
            </w:pPr>
            <w:r w:rsidRPr="00D6775E">
              <w:rPr>
                <w:rFonts w:asciiTheme="majorEastAsia" w:eastAsiaTheme="majorEastAsia" w:hAnsiTheme="majorEastAsia" w:cs="Times New Roman" w:hint="eastAsia"/>
                <w:b/>
                <w:color w:val="auto"/>
              </w:rPr>
              <w:t>一、信心的旅者</w:t>
            </w:r>
          </w:p>
          <w:p w14:paraId="5A8B87AB"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lastRenderedPageBreak/>
              <w:t>這段經文主要記載了來自東方的幾個博士，被天上星星指引因而千里迢迢尋訪耶穌。由於這段經文的記載沒有交代太多東方博士們的背景，因此歷史上有不同的教會傳統的推測，有人說這個東方是指中國；有人指中東、波斯，兩河流域。後者比較有可能性。至於博士們數量則因為獻上的禮物是三樣，所以就會講東方三博士，也有古典聖詩寫成東方三博士繼續在教會中傳唱，甚至三位博士是有名字也有國籍的，不過這些都沒有絕對的證據，只能當作教會傳統說法或是節期戲劇的創作人物。事實上他們被稱為博士，智者、賢士、星象家（學者），精通天文科學的人，理論上在原有的社會或是政權下面，很可能會像是但以理一樣，在君王旁邊輔佐的智囊團，甚至有可能是可以決定或建議君王身份的臣宰。當他們要千里迢迢來訪的時候，不可能是三人旅行橫渡曠野、沙漠、山谷等等路徑，因此應該是一團商旅甚至配有軍兵護衛。我們也可以看出他們應該頗有勢力、來頭，殘暴的希律王接待他們的時候，非常客氣，並未加以拘禁，甚至無法派自己的殺手跟著前往除去心頭大患。</w:t>
            </w:r>
          </w:p>
          <w:p w14:paraId="1181F52E"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那麼這樣有權勢的智者們，為什麼會不遠千里而來，又如此的敬虔呢？我相信馬太在這邊的記載，就如同福音書所記載的百夫長或是迦南的婦人一樣，要告訴我們神在當時也拯救一些聽聞好消息就生發信心的人。這些中東的智者們可能因為接觸了以色列被擄到巴比倫時，在皇宮中或是在外所流傳的文獻提到關於舊約的敘述，民數記24章第17節：「我看祂卻不在現時，我望祂卻不在近日，有星要出於雅各，有杖要興於以色列。」或是以賽亞書60章第3、6節摘錄：「萬國要來就你的光，君王要來就你發現的光輝。…要奉上黃金乳香，又要傳說耶和華的讚美。」當我們有機會讀家譜的時候，不管從馬太福音或是路加福音，可以看見耶穌的家譜可以追溯到大衛、追溯到亞伯拉罕、最後追溯到亞當，就是神所創造的第一個人類。從亞當到亞伯拉罕那段歷史，基本上關於他們的敘述是在兩河流域的範疇，因此博士們真的非常有可能因為有了這些遠古的傳說與文獻，又透過天上星象的變化，引發他們考察一探究竟，尋訪新生王的決心與行動。</w:t>
            </w:r>
          </w:p>
          <w:p w14:paraId="43ADC838"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親愛的弟兄姊妹們，還有今天觀看網路或是第一次來到我們當中的新朋友們，這些博士們給我們一個美好的榜樣就是，許多關於耶穌的聽聞、許多關於耶穌的傳說，甚或朋友的分享都是一種見證，也是一種指引，就是經文中所提到的「那星」，是神用來要幫助你我來尋訪耶穌的指引。但是不能只停留在此，乃是要像博士們一樣要繼續起身行動、要付代價一探究竟，直到你找到真理、找到耶穌跟你自己的互動之前，不要放棄，就像這些博士們下定決心付出行動，最終可以有機會見到耶穌。每個人的時間有的短、有的長，但相信這些探詢的過程，都會得到神的祝福與紀念。</w:t>
            </w:r>
          </w:p>
          <w:p w14:paraId="563E7514"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神保守他們的腳步來到耶路撒冷，被引薦到希律王的面前，希律王得知他們的目的後，也趕緊找來祭司長與文士們探詢，沒想到真有這樣的應許？提到基督的出生地，是在猶太地的伯利恆，這市鎮在耶路撒冷以南8公里，海拔約762公尺之處，並不遠。博士團隊有了這樣的答覆，繼續啟行的時候，在東方所看見的那星忽然在他們前頭行，直行到小孩子的地方，就在上頭停住了。聖經形容他們大大歡喜，然後進去屋裡看見小孩子與馬利亞，就俯伏敬拜並且獻上三樣禮物，黃金、乳香和沒藥！在朝拜過新生王之後，博士們在回程的睡夢中被主指引就走了別條路回家。</w:t>
            </w:r>
          </w:p>
          <w:p w14:paraId="24818908"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博士們終於找到吻合一切客觀資訊的人物，小孩「耶穌」，有考究記載，這時候約瑟與瑪利亞已經住在房屋裡面，就當時的星象學的歷史記載，應該是耶穌</w:t>
            </w:r>
            <w:r w:rsidRPr="00D6775E">
              <w:rPr>
                <w:rFonts w:asciiTheme="majorEastAsia" w:eastAsiaTheme="majorEastAsia" w:hAnsiTheme="majorEastAsia" w:cs="Times New Roman" w:hint="eastAsia"/>
                <w:color w:val="auto"/>
              </w:rPr>
              <w:lastRenderedPageBreak/>
              <w:t>已經幾個月大之後，甚至是一到兩歲，所以希律才要將兩歲以內的孩童們都殺滅，避免這個生下來做王的基督，威脅到他的政權與寶座。博士們看見耶穌的時候，他們直接稱呼他君王，並且立刻俯伏敬拜，送上禮物。美國牧者Skip在教會講解這段經文的時候有個很感人地分享，他說博士們先獻上自己，再獻上禮物！他們看到君王耶穌，立刻俯伏敬拜，這代表的是一個完全的獻上！</w:t>
            </w:r>
          </w:p>
          <w:p w14:paraId="64C2DF8A"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當我們真正與耶穌相遇的時候，我們無法繼續過以前的生活，就像上週，顏璽軒弟兄所見證的，過程中可能會有掙扎、會有痛苦、會有摔跤，但是他最後會願意過一個聽主聲音的人生，這就是俯伏敬拜。願我們也可以學習博士們的榜樣，先獻上自己當作活祭再來奉獻神所給予我們的才幹與才華或其他禮物！</w:t>
            </w:r>
          </w:p>
          <w:p w14:paraId="136AE639"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除了他們的行動尊崇耶穌是一位君王，透過博士們所獻的禮物，也預表了這位君王的所是與所為！透過禮物，預表耶穌是誰以及耶穌將要成就的工作！</w:t>
            </w:r>
          </w:p>
          <w:p w14:paraId="6195EC63" w14:textId="77777777" w:rsidR="00D6775E" w:rsidRDefault="00D6775E" w:rsidP="00D6775E">
            <w:pPr>
              <w:widowControl w:val="0"/>
              <w:spacing w:line="360" w:lineRule="exact"/>
              <w:jc w:val="both"/>
              <w:rPr>
                <w:rFonts w:asciiTheme="majorEastAsia" w:eastAsiaTheme="majorEastAsia" w:hAnsiTheme="majorEastAsia" w:cs="Times New Roman"/>
                <w:color w:val="auto"/>
              </w:rPr>
            </w:pPr>
          </w:p>
          <w:p w14:paraId="3E7079A3" w14:textId="77777777" w:rsidR="00D6775E" w:rsidRPr="00D6775E" w:rsidRDefault="00D6775E" w:rsidP="00D6775E">
            <w:pPr>
              <w:widowControl w:val="0"/>
              <w:spacing w:line="360" w:lineRule="exact"/>
              <w:jc w:val="both"/>
              <w:rPr>
                <w:rFonts w:asciiTheme="majorEastAsia" w:eastAsiaTheme="majorEastAsia" w:hAnsiTheme="majorEastAsia" w:cs="Times New Roman"/>
                <w:b/>
                <w:color w:val="auto"/>
              </w:rPr>
            </w:pPr>
            <w:r w:rsidRPr="00D6775E">
              <w:rPr>
                <w:rFonts w:asciiTheme="majorEastAsia" w:eastAsiaTheme="majorEastAsia" w:hAnsiTheme="majorEastAsia" w:cs="Times New Roman" w:hint="eastAsia"/>
                <w:b/>
                <w:color w:val="auto"/>
              </w:rPr>
              <w:t>二、信心的禮物</w:t>
            </w:r>
          </w:p>
          <w:p w14:paraId="2CBD7342"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b/>
                <w:color w:val="auto"/>
              </w:rPr>
              <w:t>1.黃金：</w:t>
            </w:r>
            <w:r w:rsidRPr="00D6775E">
              <w:rPr>
                <w:rFonts w:asciiTheme="majorEastAsia" w:eastAsiaTheme="majorEastAsia" w:hAnsiTheme="majorEastAsia" w:cs="Times New Roman" w:hint="eastAsia"/>
                <w:color w:val="auto"/>
              </w:rPr>
              <w:t>象徵的是耶穌的王權與拯救；博士們尋找的是猶太人的王，敬拜再加上黃金的獻上也代表他們承認這位君王將要成為萬王之王、萬主之主。甚至這些黃金也提供了約瑟、馬利亞與耶穌一家，事後逃躲希律王要殺害他們，逃難住到埃及一直到重新返回拿撒勒所需要的費用。馬太在第二章後面記載，耶穌重新去埃及並返回以色列，就是象徵了新的出埃及，因為耶穌的名字就是要將祂的百姓從罪惡中拯救出來！所有信靠耶穌以耶穌為王的人，都能夠脫開罪惡、被奴役的權勢，進入新的國度，擁有新的身份，領受生命的自由！</w:t>
            </w:r>
          </w:p>
          <w:p w14:paraId="6188166D"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b/>
                <w:color w:val="auto"/>
              </w:rPr>
              <w:t>2.乳香：</w:t>
            </w:r>
            <w:r w:rsidRPr="00D6775E">
              <w:rPr>
                <w:rFonts w:asciiTheme="majorEastAsia" w:eastAsiaTheme="majorEastAsia" w:hAnsiTheme="majorEastAsia" w:cs="Times New Roman" w:hint="eastAsia"/>
                <w:color w:val="auto"/>
              </w:rPr>
              <w:t>象徵的是耶穌是至高的祭司；乳香是一種樹脂所凝結而成的成品。乳香在古代會被用來成為敬拜時所燒的香所使用的材料。舊約也提到需要用乳香來製造成祭司每天所點的香。耶穌這位至高的祭司就是站在人與神面前的中間者，把神的心意告訴百姓，把百姓的需要帶到神的面前祈求，希伯來書提到，我們既有這樣的大祭司，就當坦然無懼地來到主耶穌施恩寶座前，為要得憐恤蒙恩惠做隨時的幫助。</w:t>
            </w:r>
          </w:p>
          <w:p w14:paraId="2100B31D"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b/>
                <w:color w:val="auto"/>
              </w:rPr>
              <w:t>3.沒藥：</w:t>
            </w:r>
            <w:r w:rsidRPr="00D6775E">
              <w:rPr>
                <w:rFonts w:asciiTheme="majorEastAsia" w:eastAsiaTheme="majorEastAsia" w:hAnsiTheme="majorEastAsia" w:cs="Times New Roman" w:hint="eastAsia"/>
                <w:color w:val="auto"/>
              </w:rPr>
              <w:t>象徵的是耶穌是犧牲的羔羊；沒藥也是一種有苦味的香料，就是聞的時候是香的，吃起來是苦的，可以有醫治傷口或減緩疼痛的功能，因此在耶穌被釘在十字架上時，兵丁試圖使用調和著沒藥的酒給祂喝，但祂沒有使用，沒藥也是在安葬的時候使用的香料。約翰福音記載又有尼哥底母 ，就是先前夜裡去見耶穌的，帶著沒藥和沉香約有一百斤前來包裹在耶穌的身體上。耶穌不僅有能力帶領百姓離開罪惡的權勢，耶穌更是付上自己生命的代價，為潔淨世人的罪孽，祂用自己珍貴的生命代替世人的罪而受死──這位被釘十字架的基督，為我們嘗盡死亡的苦味，帶來我們榮耀新生的芬芳，耶穌是上帝給這世界最偉大的禮物。</w:t>
            </w:r>
          </w:p>
          <w:p w14:paraId="43AE82AB" w14:textId="77777777" w:rsidR="00D6775E" w:rsidRPr="00D6775E" w:rsidRDefault="00D6775E" w:rsidP="00D6775E">
            <w:pPr>
              <w:widowControl w:val="0"/>
              <w:spacing w:line="360" w:lineRule="exact"/>
              <w:jc w:val="both"/>
              <w:rPr>
                <w:rFonts w:asciiTheme="majorEastAsia" w:eastAsiaTheme="majorEastAsia" w:hAnsiTheme="majorEastAsia" w:cs="Times New Roman"/>
                <w:b/>
                <w:color w:val="auto"/>
              </w:rPr>
            </w:pPr>
            <w:r w:rsidRPr="00D6775E">
              <w:rPr>
                <w:rFonts w:asciiTheme="majorEastAsia" w:eastAsiaTheme="majorEastAsia" w:hAnsiTheme="majorEastAsia" w:cs="Times New Roman" w:hint="eastAsia"/>
                <w:b/>
                <w:color w:val="auto"/>
              </w:rPr>
              <w:t>三、信心的回應</w:t>
            </w:r>
          </w:p>
          <w:p w14:paraId="0DBFDB10"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我們的神使用自然星辰、許多文獻與見證引導博士們來敬拜耶穌這位君王，我們的神也是用自己的生命來買贖我們的生命，使我們有機會成為天國的子民，恢復君王身份的主宰。當我們尋訪耶穌、看見耶穌、俯伏敬拜耶穌之後，我們的生命就會不再一樣，如同博士們的看見與敬拜，我們領受耶穌這個神所預備的禮物，我們也把自己當作禮物全然獻給耶穌這位捨命的君王、坐在施恩寶座上的君王、統管萬有的榮耀君王！</w:t>
            </w:r>
          </w:p>
          <w:p w14:paraId="56BC6016"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今天是我們一起慶賀也是一起降伏的日子，我想要邀請我們當中第一次來的</w:t>
            </w:r>
            <w:r w:rsidRPr="00D6775E">
              <w:rPr>
                <w:rFonts w:asciiTheme="majorEastAsia" w:eastAsiaTheme="majorEastAsia" w:hAnsiTheme="majorEastAsia" w:cs="Times New Roman" w:hint="eastAsia"/>
                <w:color w:val="auto"/>
              </w:rPr>
              <w:lastRenderedPageBreak/>
              <w:t>新朋友們，如果你也像博士們這樣對耶穌的故事或是傳說有興趣，你被親友邀請了來到教會，你說我也要有星星的指引、我要有對耶穌的第一手認識，我願意敞開心像博士們一樣付出代價、一探究竟，甚至等我確定後我要敬拜耶穌也要獻上我的生命、獻上我的禮物的，你可以把手舉起來，我們要為你禱告。</w:t>
            </w:r>
          </w:p>
          <w:p w14:paraId="507E08EA"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我也要邀請我們當中弟兄姊妹想要像博士們一樣，你樂意在今天再一次邀請這位生下來做王的耶穌，成為生命的主宰，承認自己無法管理好自己的生命，可能有些領域讓主做王，有些部分卻還沒有放手，我們願意讓祂來統管我們，在意志、情感、思想、意念甚至身體上都邀請祂來做王掌權，我們可以一起禱告！</w:t>
            </w:r>
          </w:p>
          <w:p w14:paraId="2C0EDE83" w14:textId="77777777" w:rsidR="00D6775E" w:rsidRDefault="00D6775E" w:rsidP="00D6775E">
            <w:pPr>
              <w:widowControl w:val="0"/>
              <w:spacing w:line="360" w:lineRule="exact"/>
              <w:ind w:firstLineChars="187" w:firstLine="449"/>
              <w:jc w:val="both"/>
              <w:rPr>
                <w:rFonts w:asciiTheme="majorEastAsia" w:eastAsiaTheme="majorEastAsia" w:hAnsiTheme="majorEastAsia" w:cs="Times New Roman"/>
                <w:color w:val="auto"/>
              </w:rPr>
            </w:pPr>
            <w:r w:rsidRPr="00D6775E">
              <w:rPr>
                <w:rFonts w:asciiTheme="majorEastAsia" w:eastAsiaTheme="majorEastAsia" w:hAnsiTheme="majorEastAsia" w:cs="Times New Roman" w:hint="eastAsia"/>
                <w:color w:val="auto"/>
              </w:rPr>
              <w:t>親愛的主，感謝祢是主動施恩拯救的神，祢的愛是犧牲的愛，祢是可以考究的主，祢擁有一切關於祢的證據，更重要的是，祢是在適當的時機，親自向我們顯現的主，求祢親自造訪這些舉手的家人朋友，用祢的聖靈引導我們更認識祢，用信心與行動來回應祢的所是與所成就的救贖恩典，我們也邀請祢來在我們生命的每個層面上來做王，在各個領域上更多統管我們，奉耶穌的名，阿們！</w:t>
            </w:r>
          </w:p>
          <w:p w14:paraId="1BCD7013" w14:textId="77777777" w:rsidR="00C246E5" w:rsidRPr="00CC277E" w:rsidRDefault="007928C1" w:rsidP="00B1347F">
            <w:pPr>
              <w:widowControl w:val="0"/>
              <w:spacing w:line="360" w:lineRule="exact"/>
              <w:jc w:val="both"/>
              <w:rPr>
                <w:rFonts w:asciiTheme="majorEastAsia" w:eastAsiaTheme="majorEastAsia" w:hAnsiTheme="majorEastAsia" w:cs="Times New Roman"/>
                <w:b/>
                <w:color w:val="auto"/>
              </w:rPr>
            </w:pPr>
            <w:bookmarkStart w:id="4" w:name="_GoBack"/>
            <w:bookmarkEnd w:id="4"/>
            <w:r w:rsidRPr="00CC277E">
              <w:rPr>
                <w:rFonts w:asciiTheme="majorEastAsia" w:eastAsiaTheme="majorEastAsia" w:hAnsiTheme="majorEastAsia" w:cs="Times New Roman" w:hint="eastAsia"/>
                <w:b/>
                <w:color w:val="auto"/>
              </w:rPr>
              <w:t>【問題討論】</w:t>
            </w:r>
            <w:bookmarkStart w:id="5" w:name="_Hlk97730603"/>
          </w:p>
          <w:p w14:paraId="67E37043" w14:textId="55A8B596" w:rsidR="00C246E5" w:rsidRPr="00CC277E" w:rsidRDefault="007928C1" w:rsidP="00B1347F">
            <w:pPr>
              <w:widowControl w:val="0"/>
              <w:spacing w:line="360" w:lineRule="exact"/>
              <w:jc w:val="both"/>
              <w:rPr>
                <w:rFonts w:asciiTheme="majorEastAsia" w:eastAsiaTheme="majorEastAsia" w:hAnsiTheme="majorEastAsia" w:cs="Times New Roman"/>
                <w:b/>
                <w:color w:val="auto"/>
              </w:rPr>
            </w:pPr>
            <w:r w:rsidRPr="00CC277E">
              <w:rPr>
                <w:rFonts w:asciiTheme="majorEastAsia" w:eastAsiaTheme="majorEastAsia" w:hAnsiTheme="majorEastAsia" w:cs="Times New Roman" w:hint="eastAsia"/>
                <w:b/>
                <w:color w:val="auto"/>
              </w:rPr>
              <w:t>1</w:t>
            </w:r>
            <w:r w:rsidRPr="00CC277E">
              <w:rPr>
                <w:rFonts w:asciiTheme="majorEastAsia" w:eastAsiaTheme="majorEastAsia" w:hAnsiTheme="majorEastAsia" w:cs="Times New Roman"/>
                <w:b/>
                <w:color w:val="auto"/>
              </w:rPr>
              <w:t>.</w:t>
            </w:r>
            <w:r w:rsidR="004B46AF" w:rsidRPr="00CC277E">
              <w:rPr>
                <w:rFonts w:asciiTheme="majorEastAsia" w:eastAsiaTheme="majorEastAsia" w:hAnsiTheme="majorEastAsia" w:cs="Times New Roman" w:hint="eastAsia"/>
                <w:b/>
                <w:color w:val="auto"/>
              </w:rPr>
              <w:t>請</w:t>
            </w:r>
            <w:r w:rsidR="004A00D8" w:rsidRPr="00CC277E">
              <w:rPr>
                <w:rFonts w:asciiTheme="majorEastAsia" w:eastAsiaTheme="majorEastAsia" w:hAnsiTheme="majorEastAsia" w:cs="Times New Roman" w:hint="eastAsia"/>
                <w:b/>
                <w:color w:val="auto"/>
              </w:rPr>
              <w:t>分享</w:t>
            </w:r>
            <w:r w:rsidR="00B94F0F" w:rsidRPr="00CC277E">
              <w:rPr>
                <w:rFonts w:asciiTheme="majorEastAsia" w:eastAsiaTheme="majorEastAsia" w:hAnsiTheme="majorEastAsia" w:cs="Times New Roman" w:hint="eastAsia"/>
                <w:b/>
                <w:color w:val="auto"/>
              </w:rPr>
              <w:t>印象中，你收過最特別的禮物是</w:t>
            </w:r>
            <w:r w:rsidR="004C71EB">
              <w:rPr>
                <w:rFonts w:asciiTheme="majorEastAsia" w:eastAsiaTheme="majorEastAsia" w:hAnsiTheme="majorEastAsia" w:cs="Times New Roman" w:hint="eastAsia"/>
                <w:b/>
                <w:color w:val="auto"/>
              </w:rPr>
              <w:t>什</w:t>
            </w:r>
            <w:r w:rsidR="00B94F0F" w:rsidRPr="00CC277E">
              <w:rPr>
                <w:rFonts w:asciiTheme="majorEastAsia" w:eastAsiaTheme="majorEastAsia" w:hAnsiTheme="majorEastAsia" w:cs="Times New Roman" w:hint="eastAsia"/>
                <w:b/>
                <w:color w:val="auto"/>
              </w:rPr>
              <w:t>麼</w:t>
            </w:r>
            <w:r w:rsidR="004C71EB">
              <w:rPr>
                <w:rFonts w:asciiTheme="majorEastAsia" w:eastAsiaTheme="majorEastAsia" w:hAnsiTheme="majorEastAsia" w:cs="Times New Roman" w:hint="eastAsia"/>
                <w:b/>
                <w:color w:val="auto"/>
              </w:rPr>
              <w:t>？</w:t>
            </w:r>
          </w:p>
          <w:p w14:paraId="76DDA43B" w14:textId="43B67E20" w:rsidR="00C246E5" w:rsidRPr="00CC277E" w:rsidRDefault="007928C1" w:rsidP="00B1347F">
            <w:pPr>
              <w:widowControl w:val="0"/>
              <w:spacing w:line="360" w:lineRule="exact"/>
              <w:jc w:val="both"/>
              <w:rPr>
                <w:rFonts w:asciiTheme="majorEastAsia" w:eastAsiaTheme="majorEastAsia" w:hAnsiTheme="majorEastAsia" w:cs="Times New Roman"/>
                <w:b/>
                <w:color w:val="auto"/>
              </w:rPr>
            </w:pPr>
            <w:r w:rsidRPr="00CC277E">
              <w:rPr>
                <w:rFonts w:asciiTheme="majorEastAsia" w:eastAsiaTheme="majorEastAsia" w:hAnsiTheme="majorEastAsia" w:cs="Times New Roman"/>
                <w:b/>
                <w:color w:val="auto"/>
              </w:rPr>
              <w:t>2.</w:t>
            </w:r>
            <w:bookmarkEnd w:id="5"/>
            <w:r w:rsidR="004B46AF" w:rsidRPr="00CC277E">
              <w:rPr>
                <w:rFonts w:asciiTheme="majorEastAsia" w:eastAsiaTheme="majorEastAsia" w:hAnsiTheme="majorEastAsia" w:cs="Times New Roman" w:hint="eastAsia"/>
                <w:b/>
                <w:color w:val="auto"/>
              </w:rPr>
              <w:t>請分享你</w:t>
            </w:r>
            <w:r w:rsidR="00B94F0F" w:rsidRPr="00CC277E">
              <w:rPr>
                <w:rFonts w:asciiTheme="majorEastAsia" w:eastAsiaTheme="majorEastAsia" w:hAnsiTheme="majorEastAsia" w:cs="Times New Roman" w:hint="eastAsia"/>
                <w:b/>
                <w:color w:val="auto"/>
              </w:rPr>
              <w:t>送過最精挑細選或最在意的禮物是</w:t>
            </w:r>
            <w:r w:rsidR="004C71EB">
              <w:rPr>
                <w:rFonts w:asciiTheme="majorEastAsia" w:eastAsiaTheme="majorEastAsia" w:hAnsiTheme="majorEastAsia" w:cs="Times New Roman" w:hint="eastAsia"/>
                <w:b/>
                <w:color w:val="auto"/>
              </w:rPr>
              <w:t>什</w:t>
            </w:r>
            <w:r w:rsidR="00B94F0F" w:rsidRPr="00CC277E">
              <w:rPr>
                <w:rFonts w:asciiTheme="majorEastAsia" w:eastAsiaTheme="majorEastAsia" w:hAnsiTheme="majorEastAsia" w:cs="Times New Roman" w:hint="eastAsia"/>
                <w:b/>
                <w:color w:val="auto"/>
              </w:rPr>
              <w:t>麼？</w:t>
            </w:r>
          </w:p>
          <w:p w14:paraId="4B8DDEAF" w14:textId="2FF275D4" w:rsidR="00F148D1" w:rsidRPr="00B1347F" w:rsidRDefault="00F67D2C" w:rsidP="00B1347F">
            <w:pPr>
              <w:widowControl w:val="0"/>
              <w:spacing w:line="360" w:lineRule="exact"/>
              <w:jc w:val="both"/>
              <w:rPr>
                <w:rFonts w:asciiTheme="majorEastAsia" w:eastAsiaTheme="majorEastAsia" w:hAnsiTheme="majorEastAsia" w:cs="Times New Roman"/>
                <w:color w:val="auto"/>
              </w:rPr>
            </w:pPr>
            <w:r w:rsidRPr="00CC277E">
              <w:rPr>
                <w:rFonts w:asciiTheme="majorEastAsia" w:eastAsiaTheme="majorEastAsia" w:hAnsiTheme="majorEastAsia" w:cs="Times New Roman"/>
                <w:b/>
                <w:color w:val="auto"/>
              </w:rPr>
              <w:t>3.</w:t>
            </w:r>
            <w:r w:rsidR="00B94F0F" w:rsidRPr="00CC277E">
              <w:rPr>
                <w:rFonts w:asciiTheme="majorEastAsia" w:eastAsiaTheme="majorEastAsia" w:hAnsiTheme="majorEastAsia" w:cs="Times New Roman" w:hint="eastAsia"/>
                <w:b/>
                <w:color w:val="auto"/>
              </w:rPr>
              <w:t>請分享聖誕或新年願望</w:t>
            </w:r>
            <w:r w:rsidR="004B46AF" w:rsidRPr="00CC277E">
              <w:rPr>
                <w:rFonts w:asciiTheme="majorEastAsia" w:eastAsiaTheme="majorEastAsia" w:hAnsiTheme="majorEastAsia" w:cs="Times New Roman" w:hint="eastAsia"/>
                <w:b/>
                <w:color w:val="auto"/>
              </w:rPr>
              <w:t>。</w:t>
            </w:r>
          </w:p>
        </w:tc>
        <w:tc>
          <w:tcPr>
            <w:tcW w:w="829" w:type="dxa"/>
          </w:tcPr>
          <w:p w14:paraId="1CA4B6CB" w14:textId="77777777" w:rsidR="00225606" w:rsidRPr="00B1347F" w:rsidRDefault="00225606" w:rsidP="00B1347F">
            <w:pPr>
              <w:adjustRightInd w:val="0"/>
              <w:snapToGrid w:val="0"/>
              <w:jc w:val="both"/>
              <w:rPr>
                <w:rFonts w:asciiTheme="majorEastAsia" w:eastAsiaTheme="majorEastAsia" w:hAnsiTheme="majorEastAsia"/>
                <w:color w:val="auto"/>
              </w:rPr>
            </w:pPr>
          </w:p>
        </w:tc>
      </w:tr>
      <w:tr w:rsidR="00225606" w:rsidRPr="00B1347F" w14:paraId="7CA08B61" w14:textId="77777777">
        <w:trPr>
          <w:trHeight w:val="1177"/>
        </w:trPr>
        <w:tc>
          <w:tcPr>
            <w:tcW w:w="988" w:type="dxa"/>
          </w:tcPr>
          <w:p w14:paraId="4482E8ED" w14:textId="77777777" w:rsidR="00225606" w:rsidRPr="00B1347F" w:rsidRDefault="00225606" w:rsidP="00B1347F">
            <w:pPr>
              <w:adjustRightInd w:val="0"/>
              <w:snapToGrid w:val="0"/>
              <w:jc w:val="both"/>
              <w:rPr>
                <w:rFonts w:asciiTheme="majorEastAsia" w:eastAsiaTheme="majorEastAsia" w:hAnsiTheme="majorEastAsia"/>
                <w:color w:val="auto"/>
              </w:rPr>
            </w:pPr>
          </w:p>
          <w:p w14:paraId="6D2EB3B9" w14:textId="77777777" w:rsidR="00225606" w:rsidRPr="00B1347F" w:rsidRDefault="00F0418F" w:rsidP="00B1347F">
            <w:pPr>
              <w:adjustRightInd w:val="0"/>
              <w:snapToGrid w:val="0"/>
              <w:jc w:val="both"/>
              <w:rPr>
                <w:rFonts w:asciiTheme="majorEastAsia" w:eastAsiaTheme="majorEastAsia" w:hAnsiTheme="majorEastAsia"/>
                <w:color w:val="auto"/>
              </w:rPr>
            </w:pPr>
            <w:r w:rsidRPr="00B1347F">
              <w:rPr>
                <w:rFonts w:asciiTheme="majorEastAsia" w:eastAsiaTheme="majorEastAsia" w:hAnsiTheme="majorEastAsia"/>
                <w:color w:val="auto"/>
              </w:rPr>
              <w:t>禱告</w:t>
            </w:r>
          </w:p>
        </w:tc>
        <w:tc>
          <w:tcPr>
            <w:tcW w:w="8646" w:type="dxa"/>
            <w:tcBorders>
              <w:bottom w:val="single" w:sz="4" w:space="0" w:color="auto"/>
            </w:tcBorders>
          </w:tcPr>
          <w:p w14:paraId="10E712CB" w14:textId="7442B008" w:rsidR="005974BB" w:rsidRPr="00B1347F" w:rsidRDefault="00466B75" w:rsidP="00B1347F">
            <w:pPr>
              <w:adjustRightInd w:val="0"/>
              <w:snapToGrid w:val="0"/>
              <w:jc w:val="both"/>
              <w:rPr>
                <w:rFonts w:asciiTheme="majorEastAsia" w:eastAsiaTheme="majorEastAsia" w:hAnsiTheme="majorEastAsia" w:cs="Arial Unicode MS"/>
              </w:rPr>
            </w:pPr>
            <w:r w:rsidRPr="00B1347F">
              <w:rPr>
                <w:rFonts w:asciiTheme="majorEastAsia" w:eastAsiaTheme="majorEastAsia" w:hAnsiTheme="majorEastAsia" w:cs="Arial Unicode MS" w:hint="eastAsia"/>
              </w:rPr>
              <w:t>1.</w:t>
            </w:r>
            <w:r w:rsidR="0054477D" w:rsidRPr="00B1347F">
              <w:rPr>
                <w:rFonts w:asciiTheme="majorEastAsia" w:eastAsiaTheme="majorEastAsia" w:hAnsiTheme="majorEastAsia" w:cs="Arial Unicode MS" w:hint="eastAsia"/>
              </w:rPr>
              <w:t>為明年</w:t>
            </w:r>
            <w:r w:rsidR="00293611" w:rsidRPr="00B1347F">
              <w:rPr>
                <w:rFonts w:asciiTheme="majorEastAsia" w:eastAsiaTheme="majorEastAsia" w:hAnsiTheme="majorEastAsia" w:cs="Arial Unicode MS" w:hint="eastAsia"/>
              </w:rPr>
              <w:t>教會的整修和各項事工推展都順利，充滿神的榮耀與恩典</w:t>
            </w:r>
          </w:p>
          <w:p w14:paraId="21ECF254" w14:textId="06D5AC99" w:rsidR="005D139B" w:rsidRPr="00B1347F" w:rsidRDefault="00466B75" w:rsidP="00B1347F">
            <w:pPr>
              <w:adjustRightInd w:val="0"/>
              <w:snapToGrid w:val="0"/>
              <w:jc w:val="both"/>
              <w:rPr>
                <w:rFonts w:asciiTheme="majorEastAsia" w:eastAsiaTheme="majorEastAsia" w:hAnsiTheme="majorEastAsia" w:cs="Arial Unicode MS"/>
              </w:rPr>
            </w:pPr>
            <w:r w:rsidRPr="00B1347F">
              <w:rPr>
                <w:rFonts w:asciiTheme="majorEastAsia" w:eastAsiaTheme="majorEastAsia" w:hAnsiTheme="majorEastAsia" w:cs="Arial Unicode MS" w:hint="eastAsia"/>
              </w:rPr>
              <w:t>2.</w:t>
            </w:r>
            <w:r w:rsidR="00B94F0F" w:rsidRPr="00B1347F">
              <w:rPr>
                <w:rFonts w:asciiTheme="majorEastAsia" w:eastAsiaTheme="majorEastAsia" w:hAnsiTheme="majorEastAsia" w:cs="Arial Unicode MS" w:hint="eastAsia"/>
              </w:rPr>
              <w:t>年終許多弟兄姊妹加班與工作</w:t>
            </w:r>
            <w:r w:rsidR="00C246E5" w:rsidRPr="00B1347F">
              <w:rPr>
                <w:rFonts w:asciiTheme="majorEastAsia" w:eastAsiaTheme="majorEastAsia" w:hAnsiTheme="majorEastAsia" w:cs="Arial Unicode MS" w:hint="eastAsia"/>
              </w:rPr>
              <w:t>最後統整，</w:t>
            </w:r>
            <w:r w:rsidR="00B94F0F" w:rsidRPr="00B1347F">
              <w:rPr>
                <w:rFonts w:asciiTheme="majorEastAsia" w:eastAsiaTheme="majorEastAsia" w:hAnsiTheme="majorEastAsia" w:cs="Arial Unicode MS" w:hint="eastAsia"/>
              </w:rPr>
              <w:t>有神的恩典與能力加添</w:t>
            </w:r>
          </w:p>
          <w:p w14:paraId="4D695E56" w14:textId="07DFB39F" w:rsidR="0021450E" w:rsidRPr="00B1347F" w:rsidRDefault="0021450E" w:rsidP="00B1347F">
            <w:pPr>
              <w:adjustRightInd w:val="0"/>
              <w:snapToGrid w:val="0"/>
              <w:jc w:val="both"/>
              <w:rPr>
                <w:rFonts w:asciiTheme="majorEastAsia" w:eastAsiaTheme="majorEastAsia" w:hAnsiTheme="majorEastAsia" w:cs="Arial Unicode MS"/>
              </w:rPr>
            </w:pPr>
            <w:r w:rsidRPr="00B1347F">
              <w:rPr>
                <w:rFonts w:asciiTheme="majorEastAsia" w:eastAsiaTheme="majorEastAsia" w:hAnsiTheme="majorEastAsia" w:cs="Arial Unicode MS" w:hint="eastAsia"/>
              </w:rPr>
              <w:t>3.</w:t>
            </w:r>
            <w:r w:rsidR="00245BF5" w:rsidRPr="00B1347F">
              <w:rPr>
                <w:rFonts w:asciiTheme="majorEastAsia" w:eastAsiaTheme="majorEastAsia" w:hAnsiTheme="majorEastAsia" w:cs="Arial Unicode MS" w:hint="eastAsia"/>
              </w:rPr>
              <w:t>為</w:t>
            </w:r>
            <w:r w:rsidR="00B94F0F" w:rsidRPr="00B1347F">
              <w:rPr>
                <w:rFonts w:asciiTheme="majorEastAsia" w:eastAsiaTheme="majorEastAsia" w:hAnsiTheme="majorEastAsia" w:cs="Arial Unicode MS" w:hint="eastAsia"/>
              </w:rPr>
              <w:t>Ｅ1營會報名者可以有最好的領受與得著 同工們的預備代禱</w:t>
            </w:r>
          </w:p>
        </w:tc>
        <w:tc>
          <w:tcPr>
            <w:tcW w:w="829" w:type="dxa"/>
          </w:tcPr>
          <w:p w14:paraId="5E54F74F" w14:textId="77777777" w:rsidR="00225606" w:rsidRPr="00B1347F" w:rsidRDefault="00225606" w:rsidP="00B1347F">
            <w:pPr>
              <w:adjustRightInd w:val="0"/>
              <w:snapToGrid w:val="0"/>
              <w:jc w:val="both"/>
              <w:rPr>
                <w:rFonts w:asciiTheme="majorEastAsia" w:eastAsiaTheme="majorEastAsia" w:hAnsiTheme="majorEastAsia"/>
                <w:color w:val="auto"/>
              </w:rPr>
            </w:pPr>
          </w:p>
        </w:tc>
      </w:tr>
    </w:tbl>
    <w:p w14:paraId="180C39FF" w14:textId="23972809" w:rsidR="00D84D8E" w:rsidRPr="00B1347F" w:rsidRDefault="00D84D8E" w:rsidP="00B1347F">
      <w:pPr>
        <w:adjustRightInd w:val="0"/>
        <w:snapToGrid w:val="0"/>
        <w:jc w:val="both"/>
        <w:rPr>
          <w:rFonts w:asciiTheme="majorEastAsia" w:eastAsiaTheme="majorEastAsia" w:hAnsiTheme="majorEastAsia"/>
          <w:color w:val="auto"/>
        </w:rPr>
      </w:pPr>
    </w:p>
    <w:sectPr w:rsidR="00D84D8E" w:rsidRPr="00B1347F">
      <w:headerReference w:type="default" r:id="rId12"/>
      <w:type w:val="continuous"/>
      <w:pgSz w:w="11906" w:h="16838"/>
      <w:pgMar w:top="567" w:right="720" w:bottom="426" w:left="720" w:header="35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67178" w14:textId="77777777" w:rsidR="006F7784" w:rsidRDefault="006F7784">
      <w:r>
        <w:separator/>
      </w:r>
    </w:p>
  </w:endnote>
  <w:endnote w:type="continuationSeparator" w:id="0">
    <w:p w14:paraId="3CE17828" w14:textId="77777777" w:rsidR="006F7784" w:rsidRDefault="006F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st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936D" w14:textId="77777777" w:rsidR="006F7784" w:rsidRDefault="006F7784">
      <w:r>
        <w:separator/>
      </w:r>
    </w:p>
  </w:footnote>
  <w:footnote w:type="continuationSeparator" w:id="0">
    <w:p w14:paraId="017E94BE" w14:textId="77777777" w:rsidR="006F7784" w:rsidRDefault="006F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460524"/>
    </w:sdtPr>
    <w:sdtEndPr/>
    <w:sdtContent>
      <w:p w14:paraId="664B34C6" w14:textId="77777777" w:rsidR="00CE0426" w:rsidRDefault="00CE0426">
        <w:pPr>
          <w:pStyle w:val="a3"/>
          <w:wordWrap w:val="0"/>
          <w:ind w:right="200"/>
          <w:jc w:val="right"/>
        </w:pPr>
        <w:r>
          <w:t>P</w:t>
        </w:r>
        <w:r>
          <w:rPr>
            <w:rFonts w:hint="eastAsia"/>
          </w:rPr>
          <w:t xml:space="preserve">age </w:t>
        </w:r>
        <w:r>
          <w:fldChar w:fldCharType="begin"/>
        </w:r>
        <w:r>
          <w:instrText>PAGE   \* MERGEFORMAT</w:instrText>
        </w:r>
        <w:r>
          <w:fldChar w:fldCharType="separate"/>
        </w:r>
        <w:r w:rsidR="00F378A1" w:rsidRPr="00F378A1">
          <w:rPr>
            <w:noProof/>
            <w:lang w:val="zh-TW"/>
          </w:rPr>
          <w:t>2</w:t>
        </w:r>
        <w:r>
          <w:rPr>
            <w:lang w:val="zh-TW"/>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E31"/>
    <w:multiLevelType w:val="hybridMultilevel"/>
    <w:tmpl w:val="07F0BC42"/>
    <w:lvl w:ilvl="0" w:tplc="BCF23942">
      <w:start w:val="1"/>
      <w:numFmt w:val="taiwaneseCountingThousand"/>
      <w:lvlText w:val="%1、"/>
      <w:lvlJc w:val="left"/>
      <w:pPr>
        <w:ind w:left="480" w:hanging="48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20F86"/>
    <w:multiLevelType w:val="hybridMultilevel"/>
    <w:tmpl w:val="0CE657D2"/>
    <w:lvl w:ilvl="0" w:tplc="4210C65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C71EFD"/>
    <w:multiLevelType w:val="hybridMultilevel"/>
    <w:tmpl w:val="1D6060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72086"/>
    <w:multiLevelType w:val="hybridMultilevel"/>
    <w:tmpl w:val="263E75E6"/>
    <w:lvl w:ilvl="0" w:tplc="F93E6E48">
      <w:start w:val="1"/>
      <w:numFmt w:val="decimal"/>
      <w:lvlText w:val="%1."/>
      <w:lvlJc w:val="left"/>
      <w:pPr>
        <w:ind w:left="360" w:hanging="360"/>
      </w:pPr>
      <w:rPr>
        <w:rFonts w:ascii="Arial" w:eastAsia="新細明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B62E0"/>
    <w:multiLevelType w:val="hybridMultilevel"/>
    <w:tmpl w:val="73505158"/>
    <w:lvl w:ilvl="0" w:tplc="68FCF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76379"/>
    <w:multiLevelType w:val="hybridMultilevel"/>
    <w:tmpl w:val="6AD4D16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DBF1CBD"/>
    <w:multiLevelType w:val="multilevel"/>
    <w:tmpl w:val="73E4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F44D48"/>
    <w:multiLevelType w:val="hybridMultilevel"/>
    <w:tmpl w:val="9DC40434"/>
    <w:lvl w:ilvl="0" w:tplc="7C0C6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5517F9"/>
    <w:multiLevelType w:val="hybridMultilevel"/>
    <w:tmpl w:val="771E42F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764" w:hanging="480"/>
      </w:pPr>
    </w:lvl>
    <w:lvl w:ilvl="2" w:tplc="0409001B">
      <w:start w:val="1"/>
      <w:numFmt w:val="lowerRoman"/>
      <w:lvlText w:val="%3."/>
      <w:lvlJc w:val="right"/>
      <w:pPr>
        <w:ind w:left="1440" w:hanging="480"/>
      </w:p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A876E4"/>
    <w:multiLevelType w:val="hybridMultilevel"/>
    <w:tmpl w:val="671629CA"/>
    <w:lvl w:ilvl="0" w:tplc="B4E42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E5B4E"/>
    <w:multiLevelType w:val="hybridMultilevel"/>
    <w:tmpl w:val="3208CB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EAD558F"/>
    <w:multiLevelType w:val="hybridMultilevel"/>
    <w:tmpl w:val="ACE085B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615DF2"/>
    <w:multiLevelType w:val="hybridMultilevel"/>
    <w:tmpl w:val="254426DA"/>
    <w:lvl w:ilvl="0" w:tplc="29C00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B15DEF"/>
    <w:multiLevelType w:val="hybridMultilevel"/>
    <w:tmpl w:val="89CCE7A6"/>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AE5D9C"/>
    <w:multiLevelType w:val="hybridMultilevel"/>
    <w:tmpl w:val="14324440"/>
    <w:lvl w:ilvl="0" w:tplc="6CA8D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3632E2"/>
    <w:multiLevelType w:val="hybridMultilevel"/>
    <w:tmpl w:val="FF920FB0"/>
    <w:lvl w:ilvl="0" w:tplc="6066B53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C360A0"/>
    <w:multiLevelType w:val="hybridMultilevel"/>
    <w:tmpl w:val="9ADEE75E"/>
    <w:lvl w:ilvl="0" w:tplc="C01EE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BE572A"/>
    <w:multiLevelType w:val="hybridMultilevel"/>
    <w:tmpl w:val="F92EF940"/>
    <w:lvl w:ilvl="0" w:tplc="7A385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CB5262"/>
    <w:multiLevelType w:val="hybridMultilevel"/>
    <w:tmpl w:val="36C816BC"/>
    <w:lvl w:ilvl="0" w:tplc="C83AD43A">
      <w:start w:val="1"/>
      <w:numFmt w:val="decimal"/>
      <w:lvlText w:val="%1."/>
      <w:lvlJc w:val="left"/>
      <w:pPr>
        <w:ind w:left="360" w:hanging="360"/>
      </w:pPr>
      <w:rPr>
        <w:rFonts w:asciiTheme="minorEastAsia" w:hAnsiTheme="minorEastAsia"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54051D"/>
    <w:multiLevelType w:val="hybridMultilevel"/>
    <w:tmpl w:val="E346B5E0"/>
    <w:lvl w:ilvl="0" w:tplc="45E499E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8C1C8B"/>
    <w:multiLevelType w:val="multilevel"/>
    <w:tmpl w:val="4D24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01F63"/>
    <w:multiLevelType w:val="multilevel"/>
    <w:tmpl w:val="A482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DD3083"/>
    <w:multiLevelType w:val="hybridMultilevel"/>
    <w:tmpl w:val="7CF65DF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CB30E63"/>
    <w:multiLevelType w:val="hybridMultilevel"/>
    <w:tmpl w:val="6E96F3BA"/>
    <w:lvl w:ilvl="0" w:tplc="E7206A82">
      <w:start w:val="1"/>
      <w:numFmt w:val="taiwaneseCountingThousand"/>
      <w:lvlText w:val="%1、"/>
      <w:lvlJc w:val="left"/>
      <w:pPr>
        <w:ind w:left="480" w:hanging="480"/>
      </w:pPr>
      <w:rPr>
        <w:rFonts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E5B0AC2"/>
    <w:multiLevelType w:val="hybridMultilevel"/>
    <w:tmpl w:val="FAAAE5A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E5F2A72"/>
    <w:multiLevelType w:val="hybridMultilevel"/>
    <w:tmpl w:val="ED4E7726"/>
    <w:lvl w:ilvl="0" w:tplc="DE3891F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17FA952"/>
    <w:multiLevelType w:val="singleLevel"/>
    <w:tmpl w:val="617FA952"/>
    <w:lvl w:ilvl="0">
      <w:start w:val="1"/>
      <w:numFmt w:val="decimal"/>
      <w:suff w:val="nothing"/>
      <w:lvlText w:val="%1."/>
      <w:lvlJc w:val="left"/>
    </w:lvl>
  </w:abstractNum>
  <w:abstractNum w:abstractNumId="27" w15:restartNumberingAfterBreak="0">
    <w:nsid w:val="63520511"/>
    <w:multiLevelType w:val="multilevel"/>
    <w:tmpl w:val="3F6C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3F0DD8"/>
    <w:multiLevelType w:val="hybridMultilevel"/>
    <w:tmpl w:val="EEF842AA"/>
    <w:lvl w:ilvl="0" w:tplc="64600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4870B2"/>
    <w:multiLevelType w:val="hybridMultilevel"/>
    <w:tmpl w:val="72221518"/>
    <w:lvl w:ilvl="0" w:tplc="2B50EBE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E05DBC"/>
    <w:multiLevelType w:val="hybridMultilevel"/>
    <w:tmpl w:val="8518800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E340A37"/>
    <w:multiLevelType w:val="hybridMultilevel"/>
    <w:tmpl w:val="D568889C"/>
    <w:lvl w:ilvl="0" w:tplc="B6989B22">
      <w:start w:val="1"/>
      <w:numFmt w:val="decimal"/>
      <w:lvlText w:val="%1."/>
      <w:lvlJc w:val="left"/>
      <w:pPr>
        <w:ind w:left="360" w:hanging="360"/>
      </w:pPr>
      <w:rPr>
        <w:rFonts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830C09"/>
    <w:multiLevelType w:val="hybridMultilevel"/>
    <w:tmpl w:val="B1AE15CE"/>
    <w:lvl w:ilvl="0" w:tplc="26E806A2">
      <w:start w:val="1"/>
      <w:numFmt w:val="decimal"/>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33" w15:restartNumberingAfterBreak="0">
    <w:nsid w:val="72876772"/>
    <w:multiLevelType w:val="multilevel"/>
    <w:tmpl w:val="A4A4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81698B"/>
    <w:multiLevelType w:val="multilevel"/>
    <w:tmpl w:val="9F1467A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26"/>
  </w:num>
  <w:num w:numId="2">
    <w:abstractNumId w:val="33"/>
    <w:lvlOverride w:ilvl="0">
      <w:startOverride w:val="15"/>
    </w:lvlOverride>
  </w:num>
  <w:num w:numId="3">
    <w:abstractNumId w:val="33"/>
    <w:lvlOverride w:ilvl="0">
      <w:startOverride w:val="16"/>
    </w:lvlOverride>
  </w:num>
  <w:num w:numId="4">
    <w:abstractNumId w:val="33"/>
    <w:lvlOverride w:ilvl="0">
      <w:startOverride w:val="17"/>
    </w:lvlOverride>
  </w:num>
  <w:num w:numId="5">
    <w:abstractNumId w:val="33"/>
    <w:lvlOverride w:ilvl="0">
      <w:startOverride w:val="18"/>
    </w:lvlOverride>
  </w:num>
  <w:num w:numId="6">
    <w:abstractNumId w:val="33"/>
    <w:lvlOverride w:ilvl="0">
      <w:startOverride w:val="19"/>
    </w:lvlOverride>
  </w:num>
  <w:num w:numId="7">
    <w:abstractNumId w:val="33"/>
    <w:lvlOverride w:ilvl="0">
      <w:startOverride w:val="20"/>
    </w:lvlOverride>
  </w:num>
  <w:num w:numId="8">
    <w:abstractNumId w:val="33"/>
    <w:lvlOverride w:ilvl="0">
      <w:startOverride w:val="21"/>
    </w:lvlOverride>
  </w:num>
  <w:num w:numId="9">
    <w:abstractNumId w:val="33"/>
    <w:lvlOverride w:ilvl="0">
      <w:startOverride w:val="22"/>
    </w:lvlOverride>
  </w:num>
  <w:num w:numId="10">
    <w:abstractNumId w:val="33"/>
    <w:lvlOverride w:ilvl="0">
      <w:startOverride w:val="23"/>
    </w:lvlOverride>
  </w:num>
  <w:num w:numId="11">
    <w:abstractNumId w:val="8"/>
  </w:num>
  <w:num w:numId="12">
    <w:abstractNumId w:val="25"/>
  </w:num>
  <w:num w:numId="13">
    <w:abstractNumId w:val="19"/>
  </w:num>
  <w:num w:numId="14">
    <w:abstractNumId w:val="31"/>
  </w:num>
  <w:num w:numId="15">
    <w:abstractNumId w:val="2"/>
  </w:num>
  <w:num w:numId="16">
    <w:abstractNumId w:val="14"/>
  </w:num>
  <w:num w:numId="17">
    <w:abstractNumId w:val="28"/>
  </w:num>
  <w:num w:numId="18">
    <w:abstractNumId w:val="11"/>
  </w:num>
  <w:num w:numId="19">
    <w:abstractNumId w:val="1"/>
  </w:num>
  <w:num w:numId="20">
    <w:abstractNumId w:val="7"/>
  </w:num>
  <w:num w:numId="21">
    <w:abstractNumId w:val="17"/>
  </w:num>
  <w:num w:numId="22">
    <w:abstractNumId w:val="13"/>
  </w:num>
  <w:num w:numId="23">
    <w:abstractNumId w:val="29"/>
  </w:num>
  <w:num w:numId="24">
    <w:abstractNumId w:val="16"/>
  </w:num>
  <w:num w:numId="25">
    <w:abstractNumId w:val="32"/>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num>
  <w:num w:numId="32">
    <w:abstractNumId w:val="2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4"/>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8B"/>
    <w:rsid w:val="9FE794EE"/>
    <w:rsid w:val="A2DB4848"/>
    <w:rsid w:val="A3B3051C"/>
    <w:rsid w:val="AF373366"/>
    <w:rsid w:val="B43B656C"/>
    <w:rsid w:val="B7FF994D"/>
    <w:rsid w:val="B91F35B3"/>
    <w:rsid w:val="BBFD891C"/>
    <w:rsid w:val="BD677882"/>
    <w:rsid w:val="BF3977F2"/>
    <w:rsid w:val="BF3E7922"/>
    <w:rsid w:val="BF7B22E3"/>
    <w:rsid w:val="BF7B464A"/>
    <w:rsid w:val="BFBF182F"/>
    <w:rsid w:val="BFFDA7AE"/>
    <w:rsid w:val="D6958D6B"/>
    <w:rsid w:val="DBFF6558"/>
    <w:rsid w:val="DFFCD78A"/>
    <w:rsid w:val="DFFF4FDB"/>
    <w:rsid w:val="E2DF537B"/>
    <w:rsid w:val="E5DD0667"/>
    <w:rsid w:val="EBC53846"/>
    <w:rsid w:val="EEB271FE"/>
    <w:rsid w:val="EFD8CB34"/>
    <w:rsid w:val="F37CED17"/>
    <w:rsid w:val="F5B21426"/>
    <w:rsid w:val="F7272819"/>
    <w:rsid w:val="F9EF9494"/>
    <w:rsid w:val="FB9FACA9"/>
    <w:rsid w:val="FBFF2B9E"/>
    <w:rsid w:val="FC97BD50"/>
    <w:rsid w:val="FCDAB7D1"/>
    <w:rsid w:val="FD7FD799"/>
    <w:rsid w:val="FEF18290"/>
    <w:rsid w:val="FEFFF6C0"/>
    <w:rsid w:val="FF77AFB5"/>
    <w:rsid w:val="FF7F099C"/>
    <w:rsid w:val="FFDF9346"/>
    <w:rsid w:val="FFF6FC1F"/>
    <w:rsid w:val="FFFBD179"/>
    <w:rsid w:val="FFFEB729"/>
    <w:rsid w:val="FFFF56A3"/>
    <w:rsid w:val="00000083"/>
    <w:rsid w:val="00000397"/>
    <w:rsid w:val="000005B3"/>
    <w:rsid w:val="000006F7"/>
    <w:rsid w:val="000007E5"/>
    <w:rsid w:val="00001738"/>
    <w:rsid w:val="0000215C"/>
    <w:rsid w:val="00002206"/>
    <w:rsid w:val="0000297A"/>
    <w:rsid w:val="000029E0"/>
    <w:rsid w:val="00002CEC"/>
    <w:rsid w:val="0000334C"/>
    <w:rsid w:val="00003748"/>
    <w:rsid w:val="00004A54"/>
    <w:rsid w:val="00004BB4"/>
    <w:rsid w:val="00005316"/>
    <w:rsid w:val="00005920"/>
    <w:rsid w:val="00005ECF"/>
    <w:rsid w:val="000060B3"/>
    <w:rsid w:val="00006CAD"/>
    <w:rsid w:val="000072D8"/>
    <w:rsid w:val="000078F1"/>
    <w:rsid w:val="000109EB"/>
    <w:rsid w:val="00011137"/>
    <w:rsid w:val="000112D2"/>
    <w:rsid w:val="00011C3E"/>
    <w:rsid w:val="00011E94"/>
    <w:rsid w:val="00012AF1"/>
    <w:rsid w:val="00013125"/>
    <w:rsid w:val="00013471"/>
    <w:rsid w:val="0001372C"/>
    <w:rsid w:val="000138DF"/>
    <w:rsid w:val="00013D1F"/>
    <w:rsid w:val="00013E3D"/>
    <w:rsid w:val="00013FD2"/>
    <w:rsid w:val="0001561F"/>
    <w:rsid w:val="000163A4"/>
    <w:rsid w:val="000169B0"/>
    <w:rsid w:val="00016D96"/>
    <w:rsid w:val="00017633"/>
    <w:rsid w:val="0002034B"/>
    <w:rsid w:val="0002066A"/>
    <w:rsid w:val="00020758"/>
    <w:rsid w:val="000208B5"/>
    <w:rsid w:val="000210EF"/>
    <w:rsid w:val="0002113B"/>
    <w:rsid w:val="00021638"/>
    <w:rsid w:val="00021794"/>
    <w:rsid w:val="00021F39"/>
    <w:rsid w:val="00022141"/>
    <w:rsid w:val="000222F4"/>
    <w:rsid w:val="000232FA"/>
    <w:rsid w:val="000240EF"/>
    <w:rsid w:val="00025561"/>
    <w:rsid w:val="000257DD"/>
    <w:rsid w:val="00025960"/>
    <w:rsid w:val="00025B32"/>
    <w:rsid w:val="00025BAB"/>
    <w:rsid w:val="000261D8"/>
    <w:rsid w:val="00026A0D"/>
    <w:rsid w:val="00026CA5"/>
    <w:rsid w:val="00026E37"/>
    <w:rsid w:val="000271D1"/>
    <w:rsid w:val="00027226"/>
    <w:rsid w:val="00027378"/>
    <w:rsid w:val="00027716"/>
    <w:rsid w:val="0003007D"/>
    <w:rsid w:val="00030401"/>
    <w:rsid w:val="00030A87"/>
    <w:rsid w:val="00031319"/>
    <w:rsid w:val="00031DAD"/>
    <w:rsid w:val="00032787"/>
    <w:rsid w:val="00032EB3"/>
    <w:rsid w:val="00033678"/>
    <w:rsid w:val="000338B7"/>
    <w:rsid w:val="000340B8"/>
    <w:rsid w:val="00034E05"/>
    <w:rsid w:val="00035711"/>
    <w:rsid w:val="00035927"/>
    <w:rsid w:val="00035B2C"/>
    <w:rsid w:val="000363D1"/>
    <w:rsid w:val="000363EE"/>
    <w:rsid w:val="00036663"/>
    <w:rsid w:val="00036856"/>
    <w:rsid w:val="000369A0"/>
    <w:rsid w:val="00037321"/>
    <w:rsid w:val="0004039F"/>
    <w:rsid w:val="0004126B"/>
    <w:rsid w:val="0004128B"/>
    <w:rsid w:val="00041859"/>
    <w:rsid w:val="00041FE0"/>
    <w:rsid w:val="0004207E"/>
    <w:rsid w:val="000420BB"/>
    <w:rsid w:val="00042384"/>
    <w:rsid w:val="000423D1"/>
    <w:rsid w:val="00043931"/>
    <w:rsid w:val="00043FA4"/>
    <w:rsid w:val="0004424D"/>
    <w:rsid w:val="0004431A"/>
    <w:rsid w:val="000444AE"/>
    <w:rsid w:val="00044903"/>
    <w:rsid w:val="00044A9A"/>
    <w:rsid w:val="00045F74"/>
    <w:rsid w:val="00046029"/>
    <w:rsid w:val="000460E6"/>
    <w:rsid w:val="00046317"/>
    <w:rsid w:val="000465FB"/>
    <w:rsid w:val="00046781"/>
    <w:rsid w:val="00046DAD"/>
    <w:rsid w:val="000479F8"/>
    <w:rsid w:val="00047E5A"/>
    <w:rsid w:val="000500B9"/>
    <w:rsid w:val="000502DD"/>
    <w:rsid w:val="0005152B"/>
    <w:rsid w:val="0005172C"/>
    <w:rsid w:val="0005176E"/>
    <w:rsid w:val="0005233F"/>
    <w:rsid w:val="00052F22"/>
    <w:rsid w:val="0005387E"/>
    <w:rsid w:val="00054497"/>
    <w:rsid w:val="000562C4"/>
    <w:rsid w:val="0005750B"/>
    <w:rsid w:val="000578D9"/>
    <w:rsid w:val="00057FFE"/>
    <w:rsid w:val="000606A3"/>
    <w:rsid w:val="00060CE1"/>
    <w:rsid w:val="00060E51"/>
    <w:rsid w:val="00062170"/>
    <w:rsid w:val="000623AC"/>
    <w:rsid w:val="00062445"/>
    <w:rsid w:val="00062680"/>
    <w:rsid w:val="000637F1"/>
    <w:rsid w:val="00063B74"/>
    <w:rsid w:val="000640E9"/>
    <w:rsid w:val="00064677"/>
    <w:rsid w:val="00064D38"/>
    <w:rsid w:val="00067CA6"/>
    <w:rsid w:val="00067E1A"/>
    <w:rsid w:val="00070670"/>
    <w:rsid w:val="0007090B"/>
    <w:rsid w:val="00070B16"/>
    <w:rsid w:val="00071263"/>
    <w:rsid w:val="0007198A"/>
    <w:rsid w:val="00071E09"/>
    <w:rsid w:val="00072909"/>
    <w:rsid w:val="00072F23"/>
    <w:rsid w:val="000732EC"/>
    <w:rsid w:val="00073C2D"/>
    <w:rsid w:val="00073FFB"/>
    <w:rsid w:val="00074BA1"/>
    <w:rsid w:val="00074BC4"/>
    <w:rsid w:val="00075491"/>
    <w:rsid w:val="000754BE"/>
    <w:rsid w:val="0007562C"/>
    <w:rsid w:val="0007596A"/>
    <w:rsid w:val="00075A59"/>
    <w:rsid w:val="00076AEC"/>
    <w:rsid w:val="00076E4B"/>
    <w:rsid w:val="00077C05"/>
    <w:rsid w:val="00077F50"/>
    <w:rsid w:val="0008019E"/>
    <w:rsid w:val="000808CA"/>
    <w:rsid w:val="00081E5F"/>
    <w:rsid w:val="00082D40"/>
    <w:rsid w:val="00082D57"/>
    <w:rsid w:val="00082ED8"/>
    <w:rsid w:val="00083535"/>
    <w:rsid w:val="00084712"/>
    <w:rsid w:val="00084EAF"/>
    <w:rsid w:val="000853F6"/>
    <w:rsid w:val="00085BC5"/>
    <w:rsid w:val="00085F46"/>
    <w:rsid w:val="00086234"/>
    <w:rsid w:val="00086283"/>
    <w:rsid w:val="00086682"/>
    <w:rsid w:val="00086736"/>
    <w:rsid w:val="0008678F"/>
    <w:rsid w:val="0008683C"/>
    <w:rsid w:val="00086846"/>
    <w:rsid w:val="000868EB"/>
    <w:rsid w:val="00086ED2"/>
    <w:rsid w:val="000870ED"/>
    <w:rsid w:val="00087B47"/>
    <w:rsid w:val="00090110"/>
    <w:rsid w:val="000903AE"/>
    <w:rsid w:val="000905AF"/>
    <w:rsid w:val="00091614"/>
    <w:rsid w:val="00091C5D"/>
    <w:rsid w:val="00091C91"/>
    <w:rsid w:val="00092045"/>
    <w:rsid w:val="000926CD"/>
    <w:rsid w:val="00092DFE"/>
    <w:rsid w:val="00093712"/>
    <w:rsid w:val="00093A61"/>
    <w:rsid w:val="00093C3B"/>
    <w:rsid w:val="00093CA8"/>
    <w:rsid w:val="00094007"/>
    <w:rsid w:val="00096ECD"/>
    <w:rsid w:val="00096F29"/>
    <w:rsid w:val="00097199"/>
    <w:rsid w:val="0009764C"/>
    <w:rsid w:val="000979C4"/>
    <w:rsid w:val="00097A6A"/>
    <w:rsid w:val="00097AB9"/>
    <w:rsid w:val="000A0664"/>
    <w:rsid w:val="000A0B27"/>
    <w:rsid w:val="000A0D27"/>
    <w:rsid w:val="000A1CB1"/>
    <w:rsid w:val="000A2566"/>
    <w:rsid w:val="000A29D2"/>
    <w:rsid w:val="000A2E86"/>
    <w:rsid w:val="000A3193"/>
    <w:rsid w:val="000A31F3"/>
    <w:rsid w:val="000A3EC2"/>
    <w:rsid w:val="000A3F6B"/>
    <w:rsid w:val="000A4115"/>
    <w:rsid w:val="000A414F"/>
    <w:rsid w:val="000A41A8"/>
    <w:rsid w:val="000A4202"/>
    <w:rsid w:val="000A43C0"/>
    <w:rsid w:val="000A4FE7"/>
    <w:rsid w:val="000A52A3"/>
    <w:rsid w:val="000A5C61"/>
    <w:rsid w:val="000A6001"/>
    <w:rsid w:val="000A6028"/>
    <w:rsid w:val="000A6449"/>
    <w:rsid w:val="000A6B99"/>
    <w:rsid w:val="000A6F7D"/>
    <w:rsid w:val="000A79B5"/>
    <w:rsid w:val="000B002B"/>
    <w:rsid w:val="000B0187"/>
    <w:rsid w:val="000B1CD1"/>
    <w:rsid w:val="000B1D2B"/>
    <w:rsid w:val="000B2797"/>
    <w:rsid w:val="000B27A1"/>
    <w:rsid w:val="000B2EF3"/>
    <w:rsid w:val="000B43C5"/>
    <w:rsid w:val="000B475C"/>
    <w:rsid w:val="000B4BCE"/>
    <w:rsid w:val="000B4D78"/>
    <w:rsid w:val="000B5159"/>
    <w:rsid w:val="000B5685"/>
    <w:rsid w:val="000B6330"/>
    <w:rsid w:val="000B664D"/>
    <w:rsid w:val="000B7097"/>
    <w:rsid w:val="000C0028"/>
    <w:rsid w:val="000C075B"/>
    <w:rsid w:val="000C1229"/>
    <w:rsid w:val="000C13AA"/>
    <w:rsid w:val="000C13DC"/>
    <w:rsid w:val="000C1595"/>
    <w:rsid w:val="000C17DA"/>
    <w:rsid w:val="000C1EF5"/>
    <w:rsid w:val="000C2910"/>
    <w:rsid w:val="000C3905"/>
    <w:rsid w:val="000C3CA6"/>
    <w:rsid w:val="000C413F"/>
    <w:rsid w:val="000C4167"/>
    <w:rsid w:val="000C4242"/>
    <w:rsid w:val="000C4333"/>
    <w:rsid w:val="000C5CAB"/>
    <w:rsid w:val="000C5CDE"/>
    <w:rsid w:val="000C5F2D"/>
    <w:rsid w:val="000C6F44"/>
    <w:rsid w:val="000C7512"/>
    <w:rsid w:val="000C7637"/>
    <w:rsid w:val="000C77B1"/>
    <w:rsid w:val="000C7980"/>
    <w:rsid w:val="000C79BF"/>
    <w:rsid w:val="000C7D18"/>
    <w:rsid w:val="000D0759"/>
    <w:rsid w:val="000D0B51"/>
    <w:rsid w:val="000D1079"/>
    <w:rsid w:val="000D17F6"/>
    <w:rsid w:val="000D2BAA"/>
    <w:rsid w:val="000D38A9"/>
    <w:rsid w:val="000D429A"/>
    <w:rsid w:val="000D42DA"/>
    <w:rsid w:val="000D473D"/>
    <w:rsid w:val="000D4935"/>
    <w:rsid w:val="000D5091"/>
    <w:rsid w:val="000D50EE"/>
    <w:rsid w:val="000D56F9"/>
    <w:rsid w:val="000D602F"/>
    <w:rsid w:val="000D610F"/>
    <w:rsid w:val="000D63D4"/>
    <w:rsid w:val="000D782B"/>
    <w:rsid w:val="000E0421"/>
    <w:rsid w:val="000E0DB6"/>
    <w:rsid w:val="000E0F56"/>
    <w:rsid w:val="000E115D"/>
    <w:rsid w:val="000E14D9"/>
    <w:rsid w:val="000E1501"/>
    <w:rsid w:val="000E1D16"/>
    <w:rsid w:val="000E1E3A"/>
    <w:rsid w:val="000E1E5F"/>
    <w:rsid w:val="000E294A"/>
    <w:rsid w:val="000E2F92"/>
    <w:rsid w:val="000E37F4"/>
    <w:rsid w:val="000E3EC2"/>
    <w:rsid w:val="000E5EF3"/>
    <w:rsid w:val="000E5F2A"/>
    <w:rsid w:val="000E64F6"/>
    <w:rsid w:val="000E6E95"/>
    <w:rsid w:val="000E73A7"/>
    <w:rsid w:val="000E73F6"/>
    <w:rsid w:val="000E79F2"/>
    <w:rsid w:val="000E7D21"/>
    <w:rsid w:val="000F046F"/>
    <w:rsid w:val="000F0F91"/>
    <w:rsid w:val="000F2534"/>
    <w:rsid w:val="000F29ED"/>
    <w:rsid w:val="000F2D6A"/>
    <w:rsid w:val="000F3FB5"/>
    <w:rsid w:val="000F41FB"/>
    <w:rsid w:val="000F4E04"/>
    <w:rsid w:val="000F4EE9"/>
    <w:rsid w:val="000F5616"/>
    <w:rsid w:val="000F562D"/>
    <w:rsid w:val="000F59D5"/>
    <w:rsid w:val="000F5AA6"/>
    <w:rsid w:val="000F5C2B"/>
    <w:rsid w:val="000F5DB0"/>
    <w:rsid w:val="000F6127"/>
    <w:rsid w:val="000F6269"/>
    <w:rsid w:val="000F70C1"/>
    <w:rsid w:val="000F7A7A"/>
    <w:rsid w:val="000F7B95"/>
    <w:rsid w:val="00100231"/>
    <w:rsid w:val="001002B5"/>
    <w:rsid w:val="001003A1"/>
    <w:rsid w:val="001005CB"/>
    <w:rsid w:val="00100AD1"/>
    <w:rsid w:val="00100BE5"/>
    <w:rsid w:val="00101403"/>
    <w:rsid w:val="001019C7"/>
    <w:rsid w:val="001023A6"/>
    <w:rsid w:val="00102E49"/>
    <w:rsid w:val="00102FCD"/>
    <w:rsid w:val="001033AE"/>
    <w:rsid w:val="001038B8"/>
    <w:rsid w:val="001039CB"/>
    <w:rsid w:val="00103A7F"/>
    <w:rsid w:val="0010448E"/>
    <w:rsid w:val="0010466B"/>
    <w:rsid w:val="001047CA"/>
    <w:rsid w:val="00104F8D"/>
    <w:rsid w:val="001056CE"/>
    <w:rsid w:val="00105ACC"/>
    <w:rsid w:val="001065E7"/>
    <w:rsid w:val="00106655"/>
    <w:rsid w:val="0010765E"/>
    <w:rsid w:val="001076E4"/>
    <w:rsid w:val="00107785"/>
    <w:rsid w:val="00107899"/>
    <w:rsid w:val="00107C3E"/>
    <w:rsid w:val="00107C61"/>
    <w:rsid w:val="00107FAF"/>
    <w:rsid w:val="0011021A"/>
    <w:rsid w:val="00110C0C"/>
    <w:rsid w:val="00110D90"/>
    <w:rsid w:val="00110E6A"/>
    <w:rsid w:val="00111123"/>
    <w:rsid w:val="00111583"/>
    <w:rsid w:val="001124CF"/>
    <w:rsid w:val="00112828"/>
    <w:rsid w:val="001129AC"/>
    <w:rsid w:val="00113229"/>
    <w:rsid w:val="001132D2"/>
    <w:rsid w:val="00113A3A"/>
    <w:rsid w:val="00113A82"/>
    <w:rsid w:val="00113C77"/>
    <w:rsid w:val="00114639"/>
    <w:rsid w:val="00114A0F"/>
    <w:rsid w:val="0011584B"/>
    <w:rsid w:val="001159F3"/>
    <w:rsid w:val="00115B41"/>
    <w:rsid w:val="00115BBE"/>
    <w:rsid w:val="00116202"/>
    <w:rsid w:val="00116554"/>
    <w:rsid w:val="001165D2"/>
    <w:rsid w:val="00116975"/>
    <w:rsid w:val="00116A8B"/>
    <w:rsid w:val="00116BE9"/>
    <w:rsid w:val="00116DA9"/>
    <w:rsid w:val="00117A25"/>
    <w:rsid w:val="00120431"/>
    <w:rsid w:val="00120975"/>
    <w:rsid w:val="00121109"/>
    <w:rsid w:val="001215BE"/>
    <w:rsid w:val="001215F3"/>
    <w:rsid w:val="001222BA"/>
    <w:rsid w:val="00122C96"/>
    <w:rsid w:val="00124080"/>
    <w:rsid w:val="001254C2"/>
    <w:rsid w:val="001259DD"/>
    <w:rsid w:val="001262EE"/>
    <w:rsid w:val="001262FC"/>
    <w:rsid w:val="00126374"/>
    <w:rsid w:val="0012667B"/>
    <w:rsid w:val="001268B2"/>
    <w:rsid w:val="001275D3"/>
    <w:rsid w:val="001279B6"/>
    <w:rsid w:val="001302CF"/>
    <w:rsid w:val="00130392"/>
    <w:rsid w:val="00130715"/>
    <w:rsid w:val="00131359"/>
    <w:rsid w:val="0013188A"/>
    <w:rsid w:val="001318D0"/>
    <w:rsid w:val="001319BF"/>
    <w:rsid w:val="00133336"/>
    <w:rsid w:val="0013349B"/>
    <w:rsid w:val="001339A4"/>
    <w:rsid w:val="00133D09"/>
    <w:rsid w:val="00133F52"/>
    <w:rsid w:val="001343A2"/>
    <w:rsid w:val="00135530"/>
    <w:rsid w:val="001357E4"/>
    <w:rsid w:val="00135B97"/>
    <w:rsid w:val="001361DA"/>
    <w:rsid w:val="00136590"/>
    <w:rsid w:val="001368CD"/>
    <w:rsid w:val="00136A02"/>
    <w:rsid w:val="00137616"/>
    <w:rsid w:val="00137BC3"/>
    <w:rsid w:val="0014065A"/>
    <w:rsid w:val="0014078B"/>
    <w:rsid w:val="001408B4"/>
    <w:rsid w:val="00141323"/>
    <w:rsid w:val="00141CE0"/>
    <w:rsid w:val="001422E6"/>
    <w:rsid w:val="001423AC"/>
    <w:rsid w:val="001425AD"/>
    <w:rsid w:val="001429C6"/>
    <w:rsid w:val="00142ACF"/>
    <w:rsid w:val="0014429B"/>
    <w:rsid w:val="00145052"/>
    <w:rsid w:val="0014577E"/>
    <w:rsid w:val="00146DA1"/>
    <w:rsid w:val="00146FD1"/>
    <w:rsid w:val="001501C3"/>
    <w:rsid w:val="001502B2"/>
    <w:rsid w:val="0015039A"/>
    <w:rsid w:val="00150423"/>
    <w:rsid w:val="001510A0"/>
    <w:rsid w:val="001517B2"/>
    <w:rsid w:val="00151D68"/>
    <w:rsid w:val="00151FC3"/>
    <w:rsid w:val="00152023"/>
    <w:rsid w:val="00153750"/>
    <w:rsid w:val="0015376C"/>
    <w:rsid w:val="00153D3A"/>
    <w:rsid w:val="00153E6D"/>
    <w:rsid w:val="00154109"/>
    <w:rsid w:val="0015449E"/>
    <w:rsid w:val="001547C3"/>
    <w:rsid w:val="00154E2A"/>
    <w:rsid w:val="001562E4"/>
    <w:rsid w:val="00156932"/>
    <w:rsid w:val="0015731C"/>
    <w:rsid w:val="001602AE"/>
    <w:rsid w:val="001605EC"/>
    <w:rsid w:val="00160850"/>
    <w:rsid w:val="00160A3F"/>
    <w:rsid w:val="00160F90"/>
    <w:rsid w:val="00161F42"/>
    <w:rsid w:val="00162479"/>
    <w:rsid w:val="0016258D"/>
    <w:rsid w:val="001625E3"/>
    <w:rsid w:val="00163526"/>
    <w:rsid w:val="00163E98"/>
    <w:rsid w:val="001640DD"/>
    <w:rsid w:val="0016490D"/>
    <w:rsid w:val="00164F39"/>
    <w:rsid w:val="00166050"/>
    <w:rsid w:val="00166089"/>
    <w:rsid w:val="00166470"/>
    <w:rsid w:val="001664C2"/>
    <w:rsid w:val="00166766"/>
    <w:rsid w:val="00166A4D"/>
    <w:rsid w:val="00166BB7"/>
    <w:rsid w:val="00167207"/>
    <w:rsid w:val="0017038E"/>
    <w:rsid w:val="00170B1A"/>
    <w:rsid w:val="00171528"/>
    <w:rsid w:val="00172117"/>
    <w:rsid w:val="00172125"/>
    <w:rsid w:val="00172224"/>
    <w:rsid w:val="001723A1"/>
    <w:rsid w:val="00172559"/>
    <w:rsid w:val="00172E22"/>
    <w:rsid w:val="00173535"/>
    <w:rsid w:val="00173B5E"/>
    <w:rsid w:val="00173FC4"/>
    <w:rsid w:val="0017436F"/>
    <w:rsid w:val="00174BF2"/>
    <w:rsid w:val="00174BFD"/>
    <w:rsid w:val="0017576D"/>
    <w:rsid w:val="00175AF8"/>
    <w:rsid w:val="00175BB7"/>
    <w:rsid w:val="00175C94"/>
    <w:rsid w:val="00175D59"/>
    <w:rsid w:val="00175F19"/>
    <w:rsid w:val="00176323"/>
    <w:rsid w:val="00176C22"/>
    <w:rsid w:val="00176D0D"/>
    <w:rsid w:val="00176F07"/>
    <w:rsid w:val="00177081"/>
    <w:rsid w:val="00177C74"/>
    <w:rsid w:val="00180336"/>
    <w:rsid w:val="001804AB"/>
    <w:rsid w:val="00180502"/>
    <w:rsid w:val="0018071E"/>
    <w:rsid w:val="00180AD7"/>
    <w:rsid w:val="00180BCE"/>
    <w:rsid w:val="001810A8"/>
    <w:rsid w:val="00181147"/>
    <w:rsid w:val="00181666"/>
    <w:rsid w:val="00182672"/>
    <w:rsid w:val="001826FE"/>
    <w:rsid w:val="00182BCE"/>
    <w:rsid w:val="001833E6"/>
    <w:rsid w:val="00183535"/>
    <w:rsid w:val="001841AF"/>
    <w:rsid w:val="001844F8"/>
    <w:rsid w:val="001845B5"/>
    <w:rsid w:val="00184908"/>
    <w:rsid w:val="00184F4D"/>
    <w:rsid w:val="00185C5A"/>
    <w:rsid w:val="00185CE0"/>
    <w:rsid w:val="00186350"/>
    <w:rsid w:val="00186452"/>
    <w:rsid w:val="001864CF"/>
    <w:rsid w:val="00186FA0"/>
    <w:rsid w:val="00186FBC"/>
    <w:rsid w:val="001870CD"/>
    <w:rsid w:val="0018767C"/>
    <w:rsid w:val="00187790"/>
    <w:rsid w:val="00187B21"/>
    <w:rsid w:val="0019063B"/>
    <w:rsid w:val="00190805"/>
    <w:rsid w:val="00190CDB"/>
    <w:rsid w:val="00190EAF"/>
    <w:rsid w:val="0019114C"/>
    <w:rsid w:val="00191A6B"/>
    <w:rsid w:val="00193426"/>
    <w:rsid w:val="00193656"/>
    <w:rsid w:val="00194496"/>
    <w:rsid w:val="001944D9"/>
    <w:rsid w:val="00194AD5"/>
    <w:rsid w:val="00194B2E"/>
    <w:rsid w:val="00195554"/>
    <w:rsid w:val="00195610"/>
    <w:rsid w:val="00195BB6"/>
    <w:rsid w:val="00195BD7"/>
    <w:rsid w:val="00195ED5"/>
    <w:rsid w:val="00195FD8"/>
    <w:rsid w:val="0019607E"/>
    <w:rsid w:val="001967E1"/>
    <w:rsid w:val="00196FE9"/>
    <w:rsid w:val="001A032F"/>
    <w:rsid w:val="001A05A4"/>
    <w:rsid w:val="001A0725"/>
    <w:rsid w:val="001A1A14"/>
    <w:rsid w:val="001A1A51"/>
    <w:rsid w:val="001A1AB4"/>
    <w:rsid w:val="001A2960"/>
    <w:rsid w:val="001A4158"/>
    <w:rsid w:val="001A4235"/>
    <w:rsid w:val="001A4FAD"/>
    <w:rsid w:val="001A536D"/>
    <w:rsid w:val="001A5464"/>
    <w:rsid w:val="001A5B05"/>
    <w:rsid w:val="001A62D8"/>
    <w:rsid w:val="001A73C7"/>
    <w:rsid w:val="001A79BD"/>
    <w:rsid w:val="001A7FD8"/>
    <w:rsid w:val="001A7FE7"/>
    <w:rsid w:val="001B0203"/>
    <w:rsid w:val="001B0F1B"/>
    <w:rsid w:val="001B1187"/>
    <w:rsid w:val="001B33A4"/>
    <w:rsid w:val="001B42D1"/>
    <w:rsid w:val="001B4B2C"/>
    <w:rsid w:val="001B4ED8"/>
    <w:rsid w:val="001B51F1"/>
    <w:rsid w:val="001B5571"/>
    <w:rsid w:val="001B5A0A"/>
    <w:rsid w:val="001B5AE4"/>
    <w:rsid w:val="001B634B"/>
    <w:rsid w:val="001B6614"/>
    <w:rsid w:val="001B6616"/>
    <w:rsid w:val="001B68A9"/>
    <w:rsid w:val="001B6AA6"/>
    <w:rsid w:val="001B71C2"/>
    <w:rsid w:val="001B7AD0"/>
    <w:rsid w:val="001B7E33"/>
    <w:rsid w:val="001C0670"/>
    <w:rsid w:val="001C06FA"/>
    <w:rsid w:val="001C237C"/>
    <w:rsid w:val="001C277A"/>
    <w:rsid w:val="001C29C5"/>
    <w:rsid w:val="001C30E8"/>
    <w:rsid w:val="001C33F7"/>
    <w:rsid w:val="001C3B42"/>
    <w:rsid w:val="001C430B"/>
    <w:rsid w:val="001C4569"/>
    <w:rsid w:val="001C47FE"/>
    <w:rsid w:val="001C4B3D"/>
    <w:rsid w:val="001C5E71"/>
    <w:rsid w:val="001C5F39"/>
    <w:rsid w:val="001C6C53"/>
    <w:rsid w:val="001C6FB3"/>
    <w:rsid w:val="001C725A"/>
    <w:rsid w:val="001C73C3"/>
    <w:rsid w:val="001C7CF9"/>
    <w:rsid w:val="001D0AEA"/>
    <w:rsid w:val="001D150A"/>
    <w:rsid w:val="001D1DE6"/>
    <w:rsid w:val="001D33C2"/>
    <w:rsid w:val="001D3569"/>
    <w:rsid w:val="001D433E"/>
    <w:rsid w:val="001D49BC"/>
    <w:rsid w:val="001D4EB0"/>
    <w:rsid w:val="001D5AA3"/>
    <w:rsid w:val="001D5BE4"/>
    <w:rsid w:val="001D5D59"/>
    <w:rsid w:val="001D5DCF"/>
    <w:rsid w:val="001D6139"/>
    <w:rsid w:val="001D6F70"/>
    <w:rsid w:val="001D709A"/>
    <w:rsid w:val="001D7C8C"/>
    <w:rsid w:val="001D7CEF"/>
    <w:rsid w:val="001E09F3"/>
    <w:rsid w:val="001E0A2D"/>
    <w:rsid w:val="001E0E27"/>
    <w:rsid w:val="001E0EE6"/>
    <w:rsid w:val="001E146D"/>
    <w:rsid w:val="001E16CE"/>
    <w:rsid w:val="001E20F5"/>
    <w:rsid w:val="001E2D72"/>
    <w:rsid w:val="001E34EE"/>
    <w:rsid w:val="001E3854"/>
    <w:rsid w:val="001E39C6"/>
    <w:rsid w:val="001E477C"/>
    <w:rsid w:val="001E4818"/>
    <w:rsid w:val="001E48AF"/>
    <w:rsid w:val="001E49FF"/>
    <w:rsid w:val="001E4AA0"/>
    <w:rsid w:val="001E525D"/>
    <w:rsid w:val="001E52AB"/>
    <w:rsid w:val="001E543A"/>
    <w:rsid w:val="001E573F"/>
    <w:rsid w:val="001E57A6"/>
    <w:rsid w:val="001E6271"/>
    <w:rsid w:val="001E6AFA"/>
    <w:rsid w:val="001E6F4D"/>
    <w:rsid w:val="001E701B"/>
    <w:rsid w:val="001E756B"/>
    <w:rsid w:val="001E7766"/>
    <w:rsid w:val="001F0436"/>
    <w:rsid w:val="001F0F3C"/>
    <w:rsid w:val="001F1701"/>
    <w:rsid w:val="001F18EF"/>
    <w:rsid w:val="001F1914"/>
    <w:rsid w:val="001F24AD"/>
    <w:rsid w:val="001F25EA"/>
    <w:rsid w:val="001F2911"/>
    <w:rsid w:val="001F2E45"/>
    <w:rsid w:val="001F3263"/>
    <w:rsid w:val="001F424C"/>
    <w:rsid w:val="001F45B8"/>
    <w:rsid w:val="001F475E"/>
    <w:rsid w:val="001F556E"/>
    <w:rsid w:val="001F6966"/>
    <w:rsid w:val="001F7886"/>
    <w:rsid w:val="001F7E44"/>
    <w:rsid w:val="00200286"/>
    <w:rsid w:val="00200EAC"/>
    <w:rsid w:val="002012E1"/>
    <w:rsid w:val="002017C3"/>
    <w:rsid w:val="002023F7"/>
    <w:rsid w:val="002027A3"/>
    <w:rsid w:val="0020297A"/>
    <w:rsid w:val="00202B5C"/>
    <w:rsid w:val="00202C05"/>
    <w:rsid w:val="0020319D"/>
    <w:rsid w:val="002031B3"/>
    <w:rsid w:val="002034A0"/>
    <w:rsid w:val="00203521"/>
    <w:rsid w:val="00203E7B"/>
    <w:rsid w:val="00203F15"/>
    <w:rsid w:val="00205748"/>
    <w:rsid w:val="002057C2"/>
    <w:rsid w:val="00206E28"/>
    <w:rsid w:val="002076D3"/>
    <w:rsid w:val="002077AE"/>
    <w:rsid w:val="00207909"/>
    <w:rsid w:val="00207F1B"/>
    <w:rsid w:val="00211131"/>
    <w:rsid w:val="002111CE"/>
    <w:rsid w:val="00211717"/>
    <w:rsid w:val="00211D40"/>
    <w:rsid w:val="00211F3D"/>
    <w:rsid w:val="00212C53"/>
    <w:rsid w:val="00212C9F"/>
    <w:rsid w:val="00213070"/>
    <w:rsid w:val="002130D5"/>
    <w:rsid w:val="00213247"/>
    <w:rsid w:val="002132E3"/>
    <w:rsid w:val="002138B7"/>
    <w:rsid w:val="00213F23"/>
    <w:rsid w:val="00213F68"/>
    <w:rsid w:val="0021450E"/>
    <w:rsid w:val="0021469F"/>
    <w:rsid w:val="002150D3"/>
    <w:rsid w:val="00215984"/>
    <w:rsid w:val="002163E9"/>
    <w:rsid w:val="002167C9"/>
    <w:rsid w:val="0021757F"/>
    <w:rsid w:val="002177CB"/>
    <w:rsid w:val="00217C34"/>
    <w:rsid w:val="002207E5"/>
    <w:rsid w:val="00220DE1"/>
    <w:rsid w:val="00221451"/>
    <w:rsid w:val="00221469"/>
    <w:rsid w:val="00222422"/>
    <w:rsid w:val="002226C7"/>
    <w:rsid w:val="002226D5"/>
    <w:rsid w:val="00222A5C"/>
    <w:rsid w:val="00222EA1"/>
    <w:rsid w:val="00223013"/>
    <w:rsid w:val="002236F9"/>
    <w:rsid w:val="00223F7F"/>
    <w:rsid w:val="00224896"/>
    <w:rsid w:val="00224DD4"/>
    <w:rsid w:val="002255E7"/>
    <w:rsid w:val="00225606"/>
    <w:rsid w:val="0022567E"/>
    <w:rsid w:val="00225B31"/>
    <w:rsid w:val="002266D1"/>
    <w:rsid w:val="0022792F"/>
    <w:rsid w:val="00227943"/>
    <w:rsid w:val="002306AD"/>
    <w:rsid w:val="00231BAD"/>
    <w:rsid w:val="00232152"/>
    <w:rsid w:val="00232373"/>
    <w:rsid w:val="00233050"/>
    <w:rsid w:val="0023427D"/>
    <w:rsid w:val="00234283"/>
    <w:rsid w:val="0023493E"/>
    <w:rsid w:val="00234AE2"/>
    <w:rsid w:val="00235259"/>
    <w:rsid w:val="002359ED"/>
    <w:rsid w:val="002360BF"/>
    <w:rsid w:val="002361EA"/>
    <w:rsid w:val="002361FE"/>
    <w:rsid w:val="00236694"/>
    <w:rsid w:val="00236D06"/>
    <w:rsid w:val="0024015B"/>
    <w:rsid w:val="00240F2D"/>
    <w:rsid w:val="00240F9D"/>
    <w:rsid w:val="0024130D"/>
    <w:rsid w:val="002413EA"/>
    <w:rsid w:val="00241867"/>
    <w:rsid w:val="002424A7"/>
    <w:rsid w:val="00242A51"/>
    <w:rsid w:val="0024320D"/>
    <w:rsid w:val="002437E3"/>
    <w:rsid w:val="00243C98"/>
    <w:rsid w:val="00245A64"/>
    <w:rsid w:val="00245BF5"/>
    <w:rsid w:val="00246BC6"/>
    <w:rsid w:val="00246E75"/>
    <w:rsid w:val="00247040"/>
    <w:rsid w:val="002505BF"/>
    <w:rsid w:val="00250656"/>
    <w:rsid w:val="0025147A"/>
    <w:rsid w:val="002522BE"/>
    <w:rsid w:val="002525FA"/>
    <w:rsid w:val="00252F4B"/>
    <w:rsid w:val="0025342B"/>
    <w:rsid w:val="0025393F"/>
    <w:rsid w:val="00254017"/>
    <w:rsid w:val="00254571"/>
    <w:rsid w:val="0025475B"/>
    <w:rsid w:val="00254B03"/>
    <w:rsid w:val="00255429"/>
    <w:rsid w:val="00255749"/>
    <w:rsid w:val="002564C1"/>
    <w:rsid w:val="0025661B"/>
    <w:rsid w:val="00256D90"/>
    <w:rsid w:val="00256DF9"/>
    <w:rsid w:val="00256E5F"/>
    <w:rsid w:val="00256FFA"/>
    <w:rsid w:val="00257227"/>
    <w:rsid w:val="00257972"/>
    <w:rsid w:val="00257BA2"/>
    <w:rsid w:val="00257E09"/>
    <w:rsid w:val="0026069E"/>
    <w:rsid w:val="00261022"/>
    <w:rsid w:val="0026127F"/>
    <w:rsid w:val="00261339"/>
    <w:rsid w:val="00261981"/>
    <w:rsid w:val="002623D7"/>
    <w:rsid w:val="00262BB0"/>
    <w:rsid w:val="0026343E"/>
    <w:rsid w:val="0026367E"/>
    <w:rsid w:val="002638A2"/>
    <w:rsid w:val="00264EBC"/>
    <w:rsid w:val="00265172"/>
    <w:rsid w:val="002656D1"/>
    <w:rsid w:val="00265764"/>
    <w:rsid w:val="00265767"/>
    <w:rsid w:val="002657A7"/>
    <w:rsid w:val="00266441"/>
    <w:rsid w:val="00266A0B"/>
    <w:rsid w:val="0026723B"/>
    <w:rsid w:val="00267348"/>
    <w:rsid w:val="00267A10"/>
    <w:rsid w:val="00267E30"/>
    <w:rsid w:val="0027061F"/>
    <w:rsid w:val="002707E6"/>
    <w:rsid w:val="00270B84"/>
    <w:rsid w:val="00271C15"/>
    <w:rsid w:val="00272868"/>
    <w:rsid w:val="00272B42"/>
    <w:rsid w:val="00273188"/>
    <w:rsid w:val="002731C3"/>
    <w:rsid w:val="002734BA"/>
    <w:rsid w:val="00273843"/>
    <w:rsid w:val="0027450E"/>
    <w:rsid w:val="00274610"/>
    <w:rsid w:val="0027469A"/>
    <w:rsid w:val="00274BA3"/>
    <w:rsid w:val="00274F45"/>
    <w:rsid w:val="002750B3"/>
    <w:rsid w:val="00275EA2"/>
    <w:rsid w:val="0027676C"/>
    <w:rsid w:val="00276AE4"/>
    <w:rsid w:val="00277714"/>
    <w:rsid w:val="00277A04"/>
    <w:rsid w:val="0028079E"/>
    <w:rsid w:val="00280A86"/>
    <w:rsid w:val="002811FE"/>
    <w:rsid w:val="00281557"/>
    <w:rsid w:val="00281DF6"/>
    <w:rsid w:val="00282B32"/>
    <w:rsid w:val="00282EAF"/>
    <w:rsid w:val="002832E7"/>
    <w:rsid w:val="0028349A"/>
    <w:rsid w:val="0028367E"/>
    <w:rsid w:val="0028515D"/>
    <w:rsid w:val="0028569A"/>
    <w:rsid w:val="00285D9A"/>
    <w:rsid w:val="002863E6"/>
    <w:rsid w:val="0028664C"/>
    <w:rsid w:val="0028697D"/>
    <w:rsid w:val="00286C1C"/>
    <w:rsid w:val="00286C91"/>
    <w:rsid w:val="002873BC"/>
    <w:rsid w:val="002906B8"/>
    <w:rsid w:val="00290B5F"/>
    <w:rsid w:val="00291278"/>
    <w:rsid w:val="00291414"/>
    <w:rsid w:val="00291A4D"/>
    <w:rsid w:val="00292395"/>
    <w:rsid w:val="002926EE"/>
    <w:rsid w:val="002927F0"/>
    <w:rsid w:val="00292CB1"/>
    <w:rsid w:val="00293611"/>
    <w:rsid w:val="00293C52"/>
    <w:rsid w:val="002940FD"/>
    <w:rsid w:val="00294172"/>
    <w:rsid w:val="002944AA"/>
    <w:rsid w:val="00294C0A"/>
    <w:rsid w:val="002951CC"/>
    <w:rsid w:val="002954A3"/>
    <w:rsid w:val="00295EA3"/>
    <w:rsid w:val="002964B6"/>
    <w:rsid w:val="0029666D"/>
    <w:rsid w:val="0029705B"/>
    <w:rsid w:val="0029739F"/>
    <w:rsid w:val="00297D1E"/>
    <w:rsid w:val="002A00A1"/>
    <w:rsid w:val="002A026A"/>
    <w:rsid w:val="002A0272"/>
    <w:rsid w:val="002A090F"/>
    <w:rsid w:val="002A0A76"/>
    <w:rsid w:val="002A0DB8"/>
    <w:rsid w:val="002A12B0"/>
    <w:rsid w:val="002A1556"/>
    <w:rsid w:val="002A18F6"/>
    <w:rsid w:val="002A19BD"/>
    <w:rsid w:val="002A1F89"/>
    <w:rsid w:val="002A21AC"/>
    <w:rsid w:val="002A285B"/>
    <w:rsid w:val="002A2EF5"/>
    <w:rsid w:val="002A3040"/>
    <w:rsid w:val="002A37B2"/>
    <w:rsid w:val="002A3C36"/>
    <w:rsid w:val="002A48B2"/>
    <w:rsid w:val="002A5F10"/>
    <w:rsid w:val="002A5F4D"/>
    <w:rsid w:val="002A61B8"/>
    <w:rsid w:val="002A6806"/>
    <w:rsid w:val="002A68A8"/>
    <w:rsid w:val="002A7065"/>
    <w:rsid w:val="002A7266"/>
    <w:rsid w:val="002A782A"/>
    <w:rsid w:val="002B050D"/>
    <w:rsid w:val="002B0AA9"/>
    <w:rsid w:val="002B0E11"/>
    <w:rsid w:val="002B1717"/>
    <w:rsid w:val="002B2982"/>
    <w:rsid w:val="002B2F93"/>
    <w:rsid w:val="002B31C4"/>
    <w:rsid w:val="002B3586"/>
    <w:rsid w:val="002B3865"/>
    <w:rsid w:val="002B3E59"/>
    <w:rsid w:val="002B458E"/>
    <w:rsid w:val="002B4674"/>
    <w:rsid w:val="002B47DB"/>
    <w:rsid w:val="002B4851"/>
    <w:rsid w:val="002B4DCE"/>
    <w:rsid w:val="002B7394"/>
    <w:rsid w:val="002B75AB"/>
    <w:rsid w:val="002B78E9"/>
    <w:rsid w:val="002B7E1D"/>
    <w:rsid w:val="002B7E2B"/>
    <w:rsid w:val="002B7F6F"/>
    <w:rsid w:val="002C0301"/>
    <w:rsid w:val="002C0C8E"/>
    <w:rsid w:val="002C0DE2"/>
    <w:rsid w:val="002C1A34"/>
    <w:rsid w:val="002C20AC"/>
    <w:rsid w:val="002C2419"/>
    <w:rsid w:val="002C27B2"/>
    <w:rsid w:val="002C3A95"/>
    <w:rsid w:val="002C44C3"/>
    <w:rsid w:val="002C4AD7"/>
    <w:rsid w:val="002C4D83"/>
    <w:rsid w:val="002C4F3B"/>
    <w:rsid w:val="002C549D"/>
    <w:rsid w:val="002C5E5A"/>
    <w:rsid w:val="002C65FE"/>
    <w:rsid w:val="002C71A6"/>
    <w:rsid w:val="002C738F"/>
    <w:rsid w:val="002C73D7"/>
    <w:rsid w:val="002C7481"/>
    <w:rsid w:val="002C7C32"/>
    <w:rsid w:val="002C7CCF"/>
    <w:rsid w:val="002D030B"/>
    <w:rsid w:val="002D0953"/>
    <w:rsid w:val="002D0C48"/>
    <w:rsid w:val="002D14B7"/>
    <w:rsid w:val="002D14C2"/>
    <w:rsid w:val="002D155B"/>
    <w:rsid w:val="002D159F"/>
    <w:rsid w:val="002D1763"/>
    <w:rsid w:val="002D1BD4"/>
    <w:rsid w:val="002D1C06"/>
    <w:rsid w:val="002D1D7B"/>
    <w:rsid w:val="002D21F8"/>
    <w:rsid w:val="002D2D3F"/>
    <w:rsid w:val="002D360E"/>
    <w:rsid w:val="002D3B28"/>
    <w:rsid w:val="002D3F99"/>
    <w:rsid w:val="002D44FE"/>
    <w:rsid w:val="002D4EC0"/>
    <w:rsid w:val="002D5097"/>
    <w:rsid w:val="002D530F"/>
    <w:rsid w:val="002D55D8"/>
    <w:rsid w:val="002D5980"/>
    <w:rsid w:val="002D5CEF"/>
    <w:rsid w:val="002D694D"/>
    <w:rsid w:val="002D6B89"/>
    <w:rsid w:val="002D7097"/>
    <w:rsid w:val="002D73D7"/>
    <w:rsid w:val="002D77C4"/>
    <w:rsid w:val="002E057C"/>
    <w:rsid w:val="002E0A4E"/>
    <w:rsid w:val="002E1798"/>
    <w:rsid w:val="002E24E5"/>
    <w:rsid w:val="002E28C2"/>
    <w:rsid w:val="002E3437"/>
    <w:rsid w:val="002E3948"/>
    <w:rsid w:val="002E39E8"/>
    <w:rsid w:val="002E412C"/>
    <w:rsid w:val="002E4499"/>
    <w:rsid w:val="002E4526"/>
    <w:rsid w:val="002E476A"/>
    <w:rsid w:val="002E4CBC"/>
    <w:rsid w:val="002E50FE"/>
    <w:rsid w:val="002E7684"/>
    <w:rsid w:val="002E7E6E"/>
    <w:rsid w:val="002E7E8E"/>
    <w:rsid w:val="002F1130"/>
    <w:rsid w:val="002F1564"/>
    <w:rsid w:val="002F234D"/>
    <w:rsid w:val="002F2CDC"/>
    <w:rsid w:val="002F4206"/>
    <w:rsid w:val="002F4611"/>
    <w:rsid w:val="002F48D5"/>
    <w:rsid w:val="002F5BC5"/>
    <w:rsid w:val="002F66A1"/>
    <w:rsid w:val="002F6B58"/>
    <w:rsid w:val="002F6B69"/>
    <w:rsid w:val="002F6BC7"/>
    <w:rsid w:val="002F6F57"/>
    <w:rsid w:val="002F7709"/>
    <w:rsid w:val="0030078F"/>
    <w:rsid w:val="00300A8E"/>
    <w:rsid w:val="00300B04"/>
    <w:rsid w:val="003010C8"/>
    <w:rsid w:val="00301795"/>
    <w:rsid w:val="00301A14"/>
    <w:rsid w:val="00302376"/>
    <w:rsid w:val="00302387"/>
    <w:rsid w:val="00303935"/>
    <w:rsid w:val="0030516E"/>
    <w:rsid w:val="0030559E"/>
    <w:rsid w:val="00306696"/>
    <w:rsid w:val="00306AB8"/>
    <w:rsid w:val="00306F23"/>
    <w:rsid w:val="003073D0"/>
    <w:rsid w:val="0030754A"/>
    <w:rsid w:val="003075C8"/>
    <w:rsid w:val="0030774F"/>
    <w:rsid w:val="003079DC"/>
    <w:rsid w:val="00307C4D"/>
    <w:rsid w:val="0031034A"/>
    <w:rsid w:val="00310CE6"/>
    <w:rsid w:val="0031110A"/>
    <w:rsid w:val="00311A8B"/>
    <w:rsid w:val="00312323"/>
    <w:rsid w:val="00312D8E"/>
    <w:rsid w:val="00313C20"/>
    <w:rsid w:val="003149F5"/>
    <w:rsid w:val="00315261"/>
    <w:rsid w:val="0031587A"/>
    <w:rsid w:val="003162A6"/>
    <w:rsid w:val="003170A5"/>
    <w:rsid w:val="00317A14"/>
    <w:rsid w:val="00317A2E"/>
    <w:rsid w:val="00317CAF"/>
    <w:rsid w:val="00317DE3"/>
    <w:rsid w:val="003200F6"/>
    <w:rsid w:val="003215FD"/>
    <w:rsid w:val="00321AAA"/>
    <w:rsid w:val="00322493"/>
    <w:rsid w:val="00322B36"/>
    <w:rsid w:val="003231CF"/>
    <w:rsid w:val="00323A4B"/>
    <w:rsid w:val="00323B34"/>
    <w:rsid w:val="003244DF"/>
    <w:rsid w:val="00324735"/>
    <w:rsid w:val="00324B13"/>
    <w:rsid w:val="00324D44"/>
    <w:rsid w:val="003254A1"/>
    <w:rsid w:val="00325DAC"/>
    <w:rsid w:val="003265E6"/>
    <w:rsid w:val="00326A3B"/>
    <w:rsid w:val="00326BB4"/>
    <w:rsid w:val="00326BCF"/>
    <w:rsid w:val="00326D77"/>
    <w:rsid w:val="00327476"/>
    <w:rsid w:val="003274FD"/>
    <w:rsid w:val="003277D3"/>
    <w:rsid w:val="00327BF8"/>
    <w:rsid w:val="0033051F"/>
    <w:rsid w:val="00330992"/>
    <w:rsid w:val="00330F75"/>
    <w:rsid w:val="00331305"/>
    <w:rsid w:val="00331326"/>
    <w:rsid w:val="003318BF"/>
    <w:rsid w:val="00332798"/>
    <w:rsid w:val="00333442"/>
    <w:rsid w:val="00334945"/>
    <w:rsid w:val="00334B1A"/>
    <w:rsid w:val="00334BAF"/>
    <w:rsid w:val="003353C1"/>
    <w:rsid w:val="00335656"/>
    <w:rsid w:val="003358CE"/>
    <w:rsid w:val="0033590D"/>
    <w:rsid w:val="00335C4A"/>
    <w:rsid w:val="00336C09"/>
    <w:rsid w:val="003371AD"/>
    <w:rsid w:val="0033737E"/>
    <w:rsid w:val="003377A0"/>
    <w:rsid w:val="003401C3"/>
    <w:rsid w:val="003410B6"/>
    <w:rsid w:val="003412E7"/>
    <w:rsid w:val="00341551"/>
    <w:rsid w:val="00341A57"/>
    <w:rsid w:val="00341F1C"/>
    <w:rsid w:val="00342223"/>
    <w:rsid w:val="00344C78"/>
    <w:rsid w:val="00344D2F"/>
    <w:rsid w:val="00345831"/>
    <w:rsid w:val="003459D2"/>
    <w:rsid w:val="00345AEF"/>
    <w:rsid w:val="0034609F"/>
    <w:rsid w:val="00346527"/>
    <w:rsid w:val="0034739A"/>
    <w:rsid w:val="00347403"/>
    <w:rsid w:val="00347741"/>
    <w:rsid w:val="0034798A"/>
    <w:rsid w:val="00350347"/>
    <w:rsid w:val="0035125C"/>
    <w:rsid w:val="00351B51"/>
    <w:rsid w:val="00351BF0"/>
    <w:rsid w:val="00352629"/>
    <w:rsid w:val="00352848"/>
    <w:rsid w:val="00352C29"/>
    <w:rsid w:val="00352EA9"/>
    <w:rsid w:val="00353625"/>
    <w:rsid w:val="00353C14"/>
    <w:rsid w:val="00353F54"/>
    <w:rsid w:val="00354061"/>
    <w:rsid w:val="003546B1"/>
    <w:rsid w:val="003548A0"/>
    <w:rsid w:val="00354B54"/>
    <w:rsid w:val="00354C39"/>
    <w:rsid w:val="00355412"/>
    <w:rsid w:val="00355EAE"/>
    <w:rsid w:val="0035694B"/>
    <w:rsid w:val="00356C6F"/>
    <w:rsid w:val="0035707E"/>
    <w:rsid w:val="003574EF"/>
    <w:rsid w:val="00360305"/>
    <w:rsid w:val="00360846"/>
    <w:rsid w:val="00360B5D"/>
    <w:rsid w:val="00360C68"/>
    <w:rsid w:val="00360E7B"/>
    <w:rsid w:val="00360FD2"/>
    <w:rsid w:val="003628F1"/>
    <w:rsid w:val="00362E82"/>
    <w:rsid w:val="003632F9"/>
    <w:rsid w:val="00363AEF"/>
    <w:rsid w:val="00364399"/>
    <w:rsid w:val="00364531"/>
    <w:rsid w:val="00364A5A"/>
    <w:rsid w:val="00364F8D"/>
    <w:rsid w:val="00365521"/>
    <w:rsid w:val="00365AE9"/>
    <w:rsid w:val="00365E73"/>
    <w:rsid w:val="00365F02"/>
    <w:rsid w:val="003665D0"/>
    <w:rsid w:val="003665FA"/>
    <w:rsid w:val="00366C4C"/>
    <w:rsid w:val="00366F4C"/>
    <w:rsid w:val="00367A6C"/>
    <w:rsid w:val="00367ED1"/>
    <w:rsid w:val="00370936"/>
    <w:rsid w:val="00371809"/>
    <w:rsid w:val="0037210A"/>
    <w:rsid w:val="00372696"/>
    <w:rsid w:val="003746A2"/>
    <w:rsid w:val="003748DC"/>
    <w:rsid w:val="00374904"/>
    <w:rsid w:val="00374C5F"/>
    <w:rsid w:val="00375210"/>
    <w:rsid w:val="00375994"/>
    <w:rsid w:val="003762E7"/>
    <w:rsid w:val="00376317"/>
    <w:rsid w:val="0037649E"/>
    <w:rsid w:val="003768AA"/>
    <w:rsid w:val="00376AD9"/>
    <w:rsid w:val="00376BF3"/>
    <w:rsid w:val="00376DC3"/>
    <w:rsid w:val="00377801"/>
    <w:rsid w:val="00377CB5"/>
    <w:rsid w:val="00377CC7"/>
    <w:rsid w:val="00380BF0"/>
    <w:rsid w:val="00381190"/>
    <w:rsid w:val="003811B2"/>
    <w:rsid w:val="00381A53"/>
    <w:rsid w:val="003826EB"/>
    <w:rsid w:val="0038350C"/>
    <w:rsid w:val="00383689"/>
    <w:rsid w:val="00383AC5"/>
    <w:rsid w:val="00383E8F"/>
    <w:rsid w:val="00384887"/>
    <w:rsid w:val="003858A1"/>
    <w:rsid w:val="00385B9D"/>
    <w:rsid w:val="00385EAE"/>
    <w:rsid w:val="00386027"/>
    <w:rsid w:val="0038626F"/>
    <w:rsid w:val="0038638F"/>
    <w:rsid w:val="00386553"/>
    <w:rsid w:val="003867F8"/>
    <w:rsid w:val="00386984"/>
    <w:rsid w:val="00387072"/>
    <w:rsid w:val="003870CE"/>
    <w:rsid w:val="00390061"/>
    <w:rsid w:val="0039044B"/>
    <w:rsid w:val="003905D8"/>
    <w:rsid w:val="00390CDC"/>
    <w:rsid w:val="00391731"/>
    <w:rsid w:val="003921B6"/>
    <w:rsid w:val="003926E1"/>
    <w:rsid w:val="00392739"/>
    <w:rsid w:val="0039358B"/>
    <w:rsid w:val="00393AA2"/>
    <w:rsid w:val="0039428B"/>
    <w:rsid w:val="003947AF"/>
    <w:rsid w:val="00394873"/>
    <w:rsid w:val="00395620"/>
    <w:rsid w:val="003962DE"/>
    <w:rsid w:val="003964AE"/>
    <w:rsid w:val="00396606"/>
    <w:rsid w:val="003966AE"/>
    <w:rsid w:val="0039677D"/>
    <w:rsid w:val="00396E45"/>
    <w:rsid w:val="003974E8"/>
    <w:rsid w:val="003A09D3"/>
    <w:rsid w:val="003A151B"/>
    <w:rsid w:val="003A1648"/>
    <w:rsid w:val="003A1675"/>
    <w:rsid w:val="003A1DDA"/>
    <w:rsid w:val="003A2027"/>
    <w:rsid w:val="003A3AFA"/>
    <w:rsid w:val="003A3B09"/>
    <w:rsid w:val="003A42FA"/>
    <w:rsid w:val="003A47BD"/>
    <w:rsid w:val="003A4B9F"/>
    <w:rsid w:val="003A5687"/>
    <w:rsid w:val="003A5EF0"/>
    <w:rsid w:val="003B0267"/>
    <w:rsid w:val="003B0CAB"/>
    <w:rsid w:val="003B197F"/>
    <w:rsid w:val="003B1DBD"/>
    <w:rsid w:val="003B21D7"/>
    <w:rsid w:val="003B2DD6"/>
    <w:rsid w:val="003B2FA5"/>
    <w:rsid w:val="003B3BC7"/>
    <w:rsid w:val="003B3E99"/>
    <w:rsid w:val="003B41F9"/>
    <w:rsid w:val="003B435C"/>
    <w:rsid w:val="003B53BF"/>
    <w:rsid w:val="003B5657"/>
    <w:rsid w:val="003B56E0"/>
    <w:rsid w:val="003B5E02"/>
    <w:rsid w:val="003B5F38"/>
    <w:rsid w:val="003B642E"/>
    <w:rsid w:val="003B65C2"/>
    <w:rsid w:val="003B6685"/>
    <w:rsid w:val="003B674D"/>
    <w:rsid w:val="003B7AFD"/>
    <w:rsid w:val="003B7D22"/>
    <w:rsid w:val="003C0898"/>
    <w:rsid w:val="003C0BB1"/>
    <w:rsid w:val="003C0CB5"/>
    <w:rsid w:val="003C0FDA"/>
    <w:rsid w:val="003C21A1"/>
    <w:rsid w:val="003C2F1D"/>
    <w:rsid w:val="003C3016"/>
    <w:rsid w:val="003C31B5"/>
    <w:rsid w:val="003C3664"/>
    <w:rsid w:val="003C367F"/>
    <w:rsid w:val="003C36C0"/>
    <w:rsid w:val="003C38CE"/>
    <w:rsid w:val="003C3A7E"/>
    <w:rsid w:val="003C47D3"/>
    <w:rsid w:val="003C505F"/>
    <w:rsid w:val="003C6286"/>
    <w:rsid w:val="003C6CB4"/>
    <w:rsid w:val="003C7074"/>
    <w:rsid w:val="003C73E5"/>
    <w:rsid w:val="003C75B4"/>
    <w:rsid w:val="003C75FA"/>
    <w:rsid w:val="003C7AE1"/>
    <w:rsid w:val="003C7B36"/>
    <w:rsid w:val="003C7BDC"/>
    <w:rsid w:val="003C7E65"/>
    <w:rsid w:val="003C7EAC"/>
    <w:rsid w:val="003D013A"/>
    <w:rsid w:val="003D01A8"/>
    <w:rsid w:val="003D08D3"/>
    <w:rsid w:val="003D11D9"/>
    <w:rsid w:val="003D151E"/>
    <w:rsid w:val="003D16C9"/>
    <w:rsid w:val="003D192E"/>
    <w:rsid w:val="003D19A3"/>
    <w:rsid w:val="003D1A74"/>
    <w:rsid w:val="003D270B"/>
    <w:rsid w:val="003D299F"/>
    <w:rsid w:val="003D2A7E"/>
    <w:rsid w:val="003D2BFD"/>
    <w:rsid w:val="003D3726"/>
    <w:rsid w:val="003D3F3C"/>
    <w:rsid w:val="003D4073"/>
    <w:rsid w:val="003D5667"/>
    <w:rsid w:val="003D56F0"/>
    <w:rsid w:val="003D5D14"/>
    <w:rsid w:val="003D60CA"/>
    <w:rsid w:val="003D645F"/>
    <w:rsid w:val="003D70E6"/>
    <w:rsid w:val="003D76BD"/>
    <w:rsid w:val="003D78A3"/>
    <w:rsid w:val="003D7B0F"/>
    <w:rsid w:val="003D7E3E"/>
    <w:rsid w:val="003E0106"/>
    <w:rsid w:val="003E019F"/>
    <w:rsid w:val="003E01AF"/>
    <w:rsid w:val="003E05AD"/>
    <w:rsid w:val="003E0A72"/>
    <w:rsid w:val="003E0D8D"/>
    <w:rsid w:val="003E163F"/>
    <w:rsid w:val="003E1939"/>
    <w:rsid w:val="003E2FD7"/>
    <w:rsid w:val="003E3204"/>
    <w:rsid w:val="003E41A1"/>
    <w:rsid w:val="003E433B"/>
    <w:rsid w:val="003E45A7"/>
    <w:rsid w:val="003E46E5"/>
    <w:rsid w:val="003E4812"/>
    <w:rsid w:val="003E4AEC"/>
    <w:rsid w:val="003E50BB"/>
    <w:rsid w:val="003E5385"/>
    <w:rsid w:val="003E54AC"/>
    <w:rsid w:val="003E55F0"/>
    <w:rsid w:val="003E5DA0"/>
    <w:rsid w:val="003E5F32"/>
    <w:rsid w:val="003E670D"/>
    <w:rsid w:val="003E7F3B"/>
    <w:rsid w:val="003F036F"/>
    <w:rsid w:val="003F041F"/>
    <w:rsid w:val="003F089E"/>
    <w:rsid w:val="003F0C51"/>
    <w:rsid w:val="003F242D"/>
    <w:rsid w:val="003F26EA"/>
    <w:rsid w:val="003F2C39"/>
    <w:rsid w:val="003F374F"/>
    <w:rsid w:val="003F3D6D"/>
    <w:rsid w:val="003F4488"/>
    <w:rsid w:val="003F49E5"/>
    <w:rsid w:val="003F4C0F"/>
    <w:rsid w:val="003F4C4E"/>
    <w:rsid w:val="003F54D8"/>
    <w:rsid w:val="003F5572"/>
    <w:rsid w:val="003F6166"/>
    <w:rsid w:val="003F61B1"/>
    <w:rsid w:val="003F6204"/>
    <w:rsid w:val="003F642F"/>
    <w:rsid w:val="003F6B05"/>
    <w:rsid w:val="003F6F55"/>
    <w:rsid w:val="003F7723"/>
    <w:rsid w:val="003F7CF8"/>
    <w:rsid w:val="00400157"/>
    <w:rsid w:val="004011F5"/>
    <w:rsid w:val="00401453"/>
    <w:rsid w:val="00401457"/>
    <w:rsid w:val="004018E4"/>
    <w:rsid w:val="00401A6A"/>
    <w:rsid w:val="00401E90"/>
    <w:rsid w:val="004020CF"/>
    <w:rsid w:val="004020F4"/>
    <w:rsid w:val="004026A2"/>
    <w:rsid w:val="00402A86"/>
    <w:rsid w:val="00403065"/>
    <w:rsid w:val="004034B4"/>
    <w:rsid w:val="004036EE"/>
    <w:rsid w:val="004041A6"/>
    <w:rsid w:val="00404E8C"/>
    <w:rsid w:val="00405D16"/>
    <w:rsid w:val="00406B2E"/>
    <w:rsid w:val="00406FA0"/>
    <w:rsid w:val="0040725C"/>
    <w:rsid w:val="00407357"/>
    <w:rsid w:val="00407620"/>
    <w:rsid w:val="00407B03"/>
    <w:rsid w:val="00407BB4"/>
    <w:rsid w:val="00410065"/>
    <w:rsid w:val="0041010F"/>
    <w:rsid w:val="00410F65"/>
    <w:rsid w:val="00412674"/>
    <w:rsid w:val="0041279D"/>
    <w:rsid w:val="00412B1A"/>
    <w:rsid w:val="004145A0"/>
    <w:rsid w:val="004145CE"/>
    <w:rsid w:val="0041461C"/>
    <w:rsid w:val="0041462F"/>
    <w:rsid w:val="00414E7B"/>
    <w:rsid w:val="0041583C"/>
    <w:rsid w:val="00416688"/>
    <w:rsid w:val="00416E10"/>
    <w:rsid w:val="004171BD"/>
    <w:rsid w:val="00417428"/>
    <w:rsid w:val="00417B20"/>
    <w:rsid w:val="00417FBF"/>
    <w:rsid w:val="0042074C"/>
    <w:rsid w:val="00420958"/>
    <w:rsid w:val="00420AD0"/>
    <w:rsid w:val="004213D1"/>
    <w:rsid w:val="004218F7"/>
    <w:rsid w:val="004218FC"/>
    <w:rsid w:val="004234E5"/>
    <w:rsid w:val="00424628"/>
    <w:rsid w:val="00424696"/>
    <w:rsid w:val="004246D7"/>
    <w:rsid w:val="004253EF"/>
    <w:rsid w:val="00426EC5"/>
    <w:rsid w:val="00427AA6"/>
    <w:rsid w:val="00430D7A"/>
    <w:rsid w:val="004321C0"/>
    <w:rsid w:val="00432CC7"/>
    <w:rsid w:val="00432CF1"/>
    <w:rsid w:val="004338B9"/>
    <w:rsid w:val="00433D1F"/>
    <w:rsid w:val="004341F0"/>
    <w:rsid w:val="004342CC"/>
    <w:rsid w:val="004343F3"/>
    <w:rsid w:val="00434E55"/>
    <w:rsid w:val="00435174"/>
    <w:rsid w:val="00435AFC"/>
    <w:rsid w:val="00435CB2"/>
    <w:rsid w:val="00435E2E"/>
    <w:rsid w:val="00435F80"/>
    <w:rsid w:val="00436E2D"/>
    <w:rsid w:val="004403AE"/>
    <w:rsid w:val="004421FA"/>
    <w:rsid w:val="0044229B"/>
    <w:rsid w:val="00442BC2"/>
    <w:rsid w:val="00442DD0"/>
    <w:rsid w:val="004438B2"/>
    <w:rsid w:val="00443BDF"/>
    <w:rsid w:val="0044421D"/>
    <w:rsid w:val="0044426F"/>
    <w:rsid w:val="004447DC"/>
    <w:rsid w:val="00444D77"/>
    <w:rsid w:val="0044586A"/>
    <w:rsid w:val="00445A76"/>
    <w:rsid w:val="004461AF"/>
    <w:rsid w:val="0044633A"/>
    <w:rsid w:val="00447199"/>
    <w:rsid w:val="00447866"/>
    <w:rsid w:val="004501CA"/>
    <w:rsid w:val="004501D4"/>
    <w:rsid w:val="0045093D"/>
    <w:rsid w:val="00450AAE"/>
    <w:rsid w:val="00450DAF"/>
    <w:rsid w:val="00450F46"/>
    <w:rsid w:val="004520E8"/>
    <w:rsid w:val="0045284B"/>
    <w:rsid w:val="0045287E"/>
    <w:rsid w:val="00452D21"/>
    <w:rsid w:val="0045394C"/>
    <w:rsid w:val="00454346"/>
    <w:rsid w:val="00454EED"/>
    <w:rsid w:val="004556FF"/>
    <w:rsid w:val="0045571C"/>
    <w:rsid w:val="00455AB6"/>
    <w:rsid w:val="00455B73"/>
    <w:rsid w:val="00455C8E"/>
    <w:rsid w:val="00456191"/>
    <w:rsid w:val="0045626E"/>
    <w:rsid w:val="00456A1F"/>
    <w:rsid w:val="00456D0A"/>
    <w:rsid w:val="0045710A"/>
    <w:rsid w:val="004572A9"/>
    <w:rsid w:val="00457453"/>
    <w:rsid w:val="004575A3"/>
    <w:rsid w:val="004577E8"/>
    <w:rsid w:val="00457B09"/>
    <w:rsid w:val="00457D02"/>
    <w:rsid w:val="00457E16"/>
    <w:rsid w:val="0046060F"/>
    <w:rsid w:val="0046088E"/>
    <w:rsid w:val="00460AC5"/>
    <w:rsid w:val="00460BEA"/>
    <w:rsid w:val="0046103D"/>
    <w:rsid w:val="00461408"/>
    <w:rsid w:val="00461979"/>
    <w:rsid w:val="00462057"/>
    <w:rsid w:val="00462664"/>
    <w:rsid w:val="004634C1"/>
    <w:rsid w:val="00464306"/>
    <w:rsid w:val="00464930"/>
    <w:rsid w:val="00464FF0"/>
    <w:rsid w:val="0046539D"/>
    <w:rsid w:val="00466337"/>
    <w:rsid w:val="00466A99"/>
    <w:rsid w:val="00466B75"/>
    <w:rsid w:val="00466DFD"/>
    <w:rsid w:val="004673A4"/>
    <w:rsid w:val="00471BAA"/>
    <w:rsid w:val="00472AC4"/>
    <w:rsid w:val="00472C62"/>
    <w:rsid w:val="004732DE"/>
    <w:rsid w:val="004734FA"/>
    <w:rsid w:val="00473DBE"/>
    <w:rsid w:val="00474530"/>
    <w:rsid w:val="004746A5"/>
    <w:rsid w:val="00474A7B"/>
    <w:rsid w:val="00474B43"/>
    <w:rsid w:val="00474C2F"/>
    <w:rsid w:val="00474E52"/>
    <w:rsid w:val="00475D3E"/>
    <w:rsid w:val="004762CB"/>
    <w:rsid w:val="004764C4"/>
    <w:rsid w:val="004767B2"/>
    <w:rsid w:val="00476F27"/>
    <w:rsid w:val="00477645"/>
    <w:rsid w:val="00480EAF"/>
    <w:rsid w:val="00480FB8"/>
    <w:rsid w:val="004810C9"/>
    <w:rsid w:val="00481200"/>
    <w:rsid w:val="004815A4"/>
    <w:rsid w:val="00481C36"/>
    <w:rsid w:val="00481C46"/>
    <w:rsid w:val="00482B76"/>
    <w:rsid w:val="004832F1"/>
    <w:rsid w:val="00484041"/>
    <w:rsid w:val="00484937"/>
    <w:rsid w:val="0048523D"/>
    <w:rsid w:val="00485572"/>
    <w:rsid w:val="00486690"/>
    <w:rsid w:val="00486752"/>
    <w:rsid w:val="00487982"/>
    <w:rsid w:val="00487DF7"/>
    <w:rsid w:val="00487FF8"/>
    <w:rsid w:val="004903BB"/>
    <w:rsid w:val="0049139F"/>
    <w:rsid w:val="0049144C"/>
    <w:rsid w:val="00491786"/>
    <w:rsid w:val="0049228E"/>
    <w:rsid w:val="004927EA"/>
    <w:rsid w:val="004928DC"/>
    <w:rsid w:val="00492A11"/>
    <w:rsid w:val="00492F50"/>
    <w:rsid w:val="004935F3"/>
    <w:rsid w:val="00493B58"/>
    <w:rsid w:val="00493CA1"/>
    <w:rsid w:val="00494E48"/>
    <w:rsid w:val="00495360"/>
    <w:rsid w:val="00495475"/>
    <w:rsid w:val="00495AAE"/>
    <w:rsid w:val="0049601D"/>
    <w:rsid w:val="004978AA"/>
    <w:rsid w:val="00497DA6"/>
    <w:rsid w:val="004A00D8"/>
    <w:rsid w:val="004A03D0"/>
    <w:rsid w:val="004A0A52"/>
    <w:rsid w:val="004A199B"/>
    <w:rsid w:val="004A2151"/>
    <w:rsid w:val="004A27A4"/>
    <w:rsid w:val="004A2A74"/>
    <w:rsid w:val="004A2AA1"/>
    <w:rsid w:val="004A2E4A"/>
    <w:rsid w:val="004A3484"/>
    <w:rsid w:val="004A3838"/>
    <w:rsid w:val="004A3C55"/>
    <w:rsid w:val="004A4A6E"/>
    <w:rsid w:val="004A4DD2"/>
    <w:rsid w:val="004A4E3A"/>
    <w:rsid w:val="004A5DA5"/>
    <w:rsid w:val="004A600A"/>
    <w:rsid w:val="004A68DD"/>
    <w:rsid w:val="004A702C"/>
    <w:rsid w:val="004A7167"/>
    <w:rsid w:val="004B01E3"/>
    <w:rsid w:val="004B0F3A"/>
    <w:rsid w:val="004B257A"/>
    <w:rsid w:val="004B3F49"/>
    <w:rsid w:val="004B3FF7"/>
    <w:rsid w:val="004B46AF"/>
    <w:rsid w:val="004B5014"/>
    <w:rsid w:val="004B5AB5"/>
    <w:rsid w:val="004B6B61"/>
    <w:rsid w:val="004B75E9"/>
    <w:rsid w:val="004B79DB"/>
    <w:rsid w:val="004B7BA6"/>
    <w:rsid w:val="004C01DC"/>
    <w:rsid w:val="004C112D"/>
    <w:rsid w:val="004C1359"/>
    <w:rsid w:val="004C1B7C"/>
    <w:rsid w:val="004C1CFD"/>
    <w:rsid w:val="004C1DBB"/>
    <w:rsid w:val="004C1FC5"/>
    <w:rsid w:val="004C1FEA"/>
    <w:rsid w:val="004C202D"/>
    <w:rsid w:val="004C32DB"/>
    <w:rsid w:val="004C3C3D"/>
    <w:rsid w:val="004C3CCC"/>
    <w:rsid w:val="004C3EDF"/>
    <w:rsid w:val="004C4409"/>
    <w:rsid w:val="004C4652"/>
    <w:rsid w:val="004C48E2"/>
    <w:rsid w:val="004C4998"/>
    <w:rsid w:val="004C4EB4"/>
    <w:rsid w:val="004C53E9"/>
    <w:rsid w:val="004C5507"/>
    <w:rsid w:val="004C5B00"/>
    <w:rsid w:val="004C621B"/>
    <w:rsid w:val="004C6705"/>
    <w:rsid w:val="004C71EB"/>
    <w:rsid w:val="004C74A5"/>
    <w:rsid w:val="004C78EB"/>
    <w:rsid w:val="004C7CEC"/>
    <w:rsid w:val="004D0A52"/>
    <w:rsid w:val="004D0AC8"/>
    <w:rsid w:val="004D1507"/>
    <w:rsid w:val="004D2372"/>
    <w:rsid w:val="004D2BDA"/>
    <w:rsid w:val="004D3125"/>
    <w:rsid w:val="004D4920"/>
    <w:rsid w:val="004D57FE"/>
    <w:rsid w:val="004D5C86"/>
    <w:rsid w:val="004D6927"/>
    <w:rsid w:val="004D6F37"/>
    <w:rsid w:val="004D741D"/>
    <w:rsid w:val="004D7537"/>
    <w:rsid w:val="004D7705"/>
    <w:rsid w:val="004E0A0E"/>
    <w:rsid w:val="004E142F"/>
    <w:rsid w:val="004E19CA"/>
    <w:rsid w:val="004E1A16"/>
    <w:rsid w:val="004E1CB0"/>
    <w:rsid w:val="004E22ED"/>
    <w:rsid w:val="004E3C24"/>
    <w:rsid w:val="004E47C0"/>
    <w:rsid w:val="004E47CE"/>
    <w:rsid w:val="004E559F"/>
    <w:rsid w:val="004E5605"/>
    <w:rsid w:val="004E5C1A"/>
    <w:rsid w:val="004E5D64"/>
    <w:rsid w:val="004E64EA"/>
    <w:rsid w:val="004E6D2F"/>
    <w:rsid w:val="004E70E4"/>
    <w:rsid w:val="004E75C3"/>
    <w:rsid w:val="004F07F5"/>
    <w:rsid w:val="004F1160"/>
    <w:rsid w:val="004F11E4"/>
    <w:rsid w:val="004F1565"/>
    <w:rsid w:val="004F16BD"/>
    <w:rsid w:val="004F197E"/>
    <w:rsid w:val="004F2534"/>
    <w:rsid w:val="004F28B3"/>
    <w:rsid w:val="004F37DC"/>
    <w:rsid w:val="004F3EF9"/>
    <w:rsid w:val="004F4848"/>
    <w:rsid w:val="004F5E3E"/>
    <w:rsid w:val="004F5F61"/>
    <w:rsid w:val="004F61BD"/>
    <w:rsid w:val="004F63B4"/>
    <w:rsid w:val="004F657C"/>
    <w:rsid w:val="004F717C"/>
    <w:rsid w:val="004F75EF"/>
    <w:rsid w:val="004F7F38"/>
    <w:rsid w:val="005001E1"/>
    <w:rsid w:val="00500379"/>
    <w:rsid w:val="0050045A"/>
    <w:rsid w:val="00500C69"/>
    <w:rsid w:val="00500CB0"/>
    <w:rsid w:val="00501106"/>
    <w:rsid w:val="00501512"/>
    <w:rsid w:val="00502B91"/>
    <w:rsid w:val="00502D66"/>
    <w:rsid w:val="0050315A"/>
    <w:rsid w:val="00503DC1"/>
    <w:rsid w:val="00504FE6"/>
    <w:rsid w:val="00505251"/>
    <w:rsid w:val="00505824"/>
    <w:rsid w:val="0050636D"/>
    <w:rsid w:val="00506873"/>
    <w:rsid w:val="005069BA"/>
    <w:rsid w:val="00506C21"/>
    <w:rsid w:val="005073CA"/>
    <w:rsid w:val="00507B53"/>
    <w:rsid w:val="00507ED8"/>
    <w:rsid w:val="0051170B"/>
    <w:rsid w:val="00511B03"/>
    <w:rsid w:val="00511FE6"/>
    <w:rsid w:val="00512865"/>
    <w:rsid w:val="0051288A"/>
    <w:rsid w:val="005129A7"/>
    <w:rsid w:val="00512AB2"/>
    <w:rsid w:val="00512B95"/>
    <w:rsid w:val="005135B8"/>
    <w:rsid w:val="0051498A"/>
    <w:rsid w:val="00514C14"/>
    <w:rsid w:val="00515929"/>
    <w:rsid w:val="00515BBD"/>
    <w:rsid w:val="00515C2D"/>
    <w:rsid w:val="0051728A"/>
    <w:rsid w:val="005177A7"/>
    <w:rsid w:val="00517959"/>
    <w:rsid w:val="00517F2B"/>
    <w:rsid w:val="005202DA"/>
    <w:rsid w:val="00520607"/>
    <w:rsid w:val="00520C7F"/>
    <w:rsid w:val="005211CC"/>
    <w:rsid w:val="005213FB"/>
    <w:rsid w:val="00522339"/>
    <w:rsid w:val="00522434"/>
    <w:rsid w:val="0052252E"/>
    <w:rsid w:val="00522656"/>
    <w:rsid w:val="005228DA"/>
    <w:rsid w:val="00522BBE"/>
    <w:rsid w:val="00522D71"/>
    <w:rsid w:val="00523D34"/>
    <w:rsid w:val="00524091"/>
    <w:rsid w:val="005248B0"/>
    <w:rsid w:val="005256CA"/>
    <w:rsid w:val="0052657E"/>
    <w:rsid w:val="005266E4"/>
    <w:rsid w:val="005267A7"/>
    <w:rsid w:val="005267DB"/>
    <w:rsid w:val="00526813"/>
    <w:rsid w:val="005269E6"/>
    <w:rsid w:val="005271D7"/>
    <w:rsid w:val="00527278"/>
    <w:rsid w:val="00530215"/>
    <w:rsid w:val="00530B0B"/>
    <w:rsid w:val="00530B15"/>
    <w:rsid w:val="00530C1D"/>
    <w:rsid w:val="00530D7E"/>
    <w:rsid w:val="005318A5"/>
    <w:rsid w:val="00532913"/>
    <w:rsid w:val="00532E5B"/>
    <w:rsid w:val="005334CC"/>
    <w:rsid w:val="0053350F"/>
    <w:rsid w:val="0053354B"/>
    <w:rsid w:val="00533566"/>
    <w:rsid w:val="00533CFF"/>
    <w:rsid w:val="0053444A"/>
    <w:rsid w:val="00534968"/>
    <w:rsid w:val="00534E0B"/>
    <w:rsid w:val="005353E0"/>
    <w:rsid w:val="00535BD9"/>
    <w:rsid w:val="00537D7F"/>
    <w:rsid w:val="00537D9D"/>
    <w:rsid w:val="00537E1E"/>
    <w:rsid w:val="005401DE"/>
    <w:rsid w:val="0054056D"/>
    <w:rsid w:val="005406BE"/>
    <w:rsid w:val="00540B1C"/>
    <w:rsid w:val="005411BE"/>
    <w:rsid w:val="005414D1"/>
    <w:rsid w:val="0054201A"/>
    <w:rsid w:val="0054216A"/>
    <w:rsid w:val="00542792"/>
    <w:rsid w:val="00542E22"/>
    <w:rsid w:val="00543875"/>
    <w:rsid w:val="00543E57"/>
    <w:rsid w:val="0054477D"/>
    <w:rsid w:val="00544CCF"/>
    <w:rsid w:val="00544E9A"/>
    <w:rsid w:val="00545007"/>
    <w:rsid w:val="00545158"/>
    <w:rsid w:val="005457F1"/>
    <w:rsid w:val="00545F62"/>
    <w:rsid w:val="00546A24"/>
    <w:rsid w:val="00546D76"/>
    <w:rsid w:val="00546DBA"/>
    <w:rsid w:val="005500EE"/>
    <w:rsid w:val="005503DD"/>
    <w:rsid w:val="0055040F"/>
    <w:rsid w:val="0055083F"/>
    <w:rsid w:val="00550BE4"/>
    <w:rsid w:val="00550C0D"/>
    <w:rsid w:val="005517B7"/>
    <w:rsid w:val="005517ED"/>
    <w:rsid w:val="00551C3B"/>
    <w:rsid w:val="00551EFB"/>
    <w:rsid w:val="00552676"/>
    <w:rsid w:val="005526A9"/>
    <w:rsid w:val="00552726"/>
    <w:rsid w:val="005534BD"/>
    <w:rsid w:val="0055366A"/>
    <w:rsid w:val="00553E0E"/>
    <w:rsid w:val="00554439"/>
    <w:rsid w:val="005544D7"/>
    <w:rsid w:val="0055489A"/>
    <w:rsid w:val="00554C75"/>
    <w:rsid w:val="00554D77"/>
    <w:rsid w:val="00555151"/>
    <w:rsid w:val="00555152"/>
    <w:rsid w:val="0055531D"/>
    <w:rsid w:val="00555483"/>
    <w:rsid w:val="005562C6"/>
    <w:rsid w:val="0055631F"/>
    <w:rsid w:val="005563E9"/>
    <w:rsid w:val="00556453"/>
    <w:rsid w:val="00556525"/>
    <w:rsid w:val="00556CE7"/>
    <w:rsid w:val="005575A6"/>
    <w:rsid w:val="00557794"/>
    <w:rsid w:val="00557ADE"/>
    <w:rsid w:val="00557CD4"/>
    <w:rsid w:val="005600C6"/>
    <w:rsid w:val="005605EB"/>
    <w:rsid w:val="0056075D"/>
    <w:rsid w:val="0056181A"/>
    <w:rsid w:val="00562B66"/>
    <w:rsid w:val="00562C4A"/>
    <w:rsid w:val="00563F1B"/>
    <w:rsid w:val="005652F9"/>
    <w:rsid w:val="0056591D"/>
    <w:rsid w:val="00566B03"/>
    <w:rsid w:val="0056794D"/>
    <w:rsid w:val="00567B22"/>
    <w:rsid w:val="005703B9"/>
    <w:rsid w:val="00570567"/>
    <w:rsid w:val="005708B9"/>
    <w:rsid w:val="00570DED"/>
    <w:rsid w:val="00571BE4"/>
    <w:rsid w:val="00573054"/>
    <w:rsid w:val="0057342D"/>
    <w:rsid w:val="00573455"/>
    <w:rsid w:val="00573485"/>
    <w:rsid w:val="005743BA"/>
    <w:rsid w:val="00574483"/>
    <w:rsid w:val="00574C7E"/>
    <w:rsid w:val="00574E85"/>
    <w:rsid w:val="00574EFB"/>
    <w:rsid w:val="0057511F"/>
    <w:rsid w:val="00575A04"/>
    <w:rsid w:val="00575C8D"/>
    <w:rsid w:val="00576300"/>
    <w:rsid w:val="00576A52"/>
    <w:rsid w:val="00577217"/>
    <w:rsid w:val="005772B6"/>
    <w:rsid w:val="00580CD9"/>
    <w:rsid w:val="00580D65"/>
    <w:rsid w:val="005819FE"/>
    <w:rsid w:val="00581C28"/>
    <w:rsid w:val="00581E55"/>
    <w:rsid w:val="00582CAF"/>
    <w:rsid w:val="005835B2"/>
    <w:rsid w:val="00583681"/>
    <w:rsid w:val="00583E0D"/>
    <w:rsid w:val="00584659"/>
    <w:rsid w:val="005847AA"/>
    <w:rsid w:val="0058494A"/>
    <w:rsid w:val="00584D55"/>
    <w:rsid w:val="00584ECD"/>
    <w:rsid w:val="0058577E"/>
    <w:rsid w:val="005859E7"/>
    <w:rsid w:val="00585EEB"/>
    <w:rsid w:val="00586585"/>
    <w:rsid w:val="0058669C"/>
    <w:rsid w:val="00586A4A"/>
    <w:rsid w:val="00587FBF"/>
    <w:rsid w:val="0059044B"/>
    <w:rsid w:val="005904F3"/>
    <w:rsid w:val="00590B3E"/>
    <w:rsid w:val="00590B71"/>
    <w:rsid w:val="00590E6D"/>
    <w:rsid w:val="005915E1"/>
    <w:rsid w:val="005916CC"/>
    <w:rsid w:val="00592504"/>
    <w:rsid w:val="00592BF3"/>
    <w:rsid w:val="0059320B"/>
    <w:rsid w:val="00593579"/>
    <w:rsid w:val="0059394D"/>
    <w:rsid w:val="00594128"/>
    <w:rsid w:val="00594974"/>
    <w:rsid w:val="00594A9B"/>
    <w:rsid w:val="00594B46"/>
    <w:rsid w:val="0059570B"/>
    <w:rsid w:val="005957B0"/>
    <w:rsid w:val="00597005"/>
    <w:rsid w:val="00597194"/>
    <w:rsid w:val="005974BB"/>
    <w:rsid w:val="0059792A"/>
    <w:rsid w:val="00597A33"/>
    <w:rsid w:val="00597E87"/>
    <w:rsid w:val="005A02B5"/>
    <w:rsid w:val="005A0A4A"/>
    <w:rsid w:val="005A0D44"/>
    <w:rsid w:val="005A0DF8"/>
    <w:rsid w:val="005A0F47"/>
    <w:rsid w:val="005A1E29"/>
    <w:rsid w:val="005A21B8"/>
    <w:rsid w:val="005A2495"/>
    <w:rsid w:val="005A2887"/>
    <w:rsid w:val="005A2972"/>
    <w:rsid w:val="005A3F75"/>
    <w:rsid w:val="005A4341"/>
    <w:rsid w:val="005A47E2"/>
    <w:rsid w:val="005A4896"/>
    <w:rsid w:val="005A528C"/>
    <w:rsid w:val="005A5AF8"/>
    <w:rsid w:val="005A65DF"/>
    <w:rsid w:val="005A69A0"/>
    <w:rsid w:val="005A71B0"/>
    <w:rsid w:val="005A74E5"/>
    <w:rsid w:val="005A7702"/>
    <w:rsid w:val="005A780B"/>
    <w:rsid w:val="005B0568"/>
    <w:rsid w:val="005B135D"/>
    <w:rsid w:val="005B17EC"/>
    <w:rsid w:val="005B1F3F"/>
    <w:rsid w:val="005B2201"/>
    <w:rsid w:val="005B2C27"/>
    <w:rsid w:val="005B2FA9"/>
    <w:rsid w:val="005B3512"/>
    <w:rsid w:val="005B406A"/>
    <w:rsid w:val="005B4202"/>
    <w:rsid w:val="005B445F"/>
    <w:rsid w:val="005B4498"/>
    <w:rsid w:val="005B4699"/>
    <w:rsid w:val="005B4873"/>
    <w:rsid w:val="005B4A90"/>
    <w:rsid w:val="005B4FFA"/>
    <w:rsid w:val="005B52F8"/>
    <w:rsid w:val="005B5396"/>
    <w:rsid w:val="005B6346"/>
    <w:rsid w:val="005B6873"/>
    <w:rsid w:val="005C06F5"/>
    <w:rsid w:val="005C0A12"/>
    <w:rsid w:val="005C191D"/>
    <w:rsid w:val="005C245B"/>
    <w:rsid w:val="005C25CE"/>
    <w:rsid w:val="005C27BF"/>
    <w:rsid w:val="005C28D9"/>
    <w:rsid w:val="005C29ED"/>
    <w:rsid w:val="005C2A99"/>
    <w:rsid w:val="005C3179"/>
    <w:rsid w:val="005C3481"/>
    <w:rsid w:val="005C3B42"/>
    <w:rsid w:val="005C4257"/>
    <w:rsid w:val="005C44C1"/>
    <w:rsid w:val="005C4BB2"/>
    <w:rsid w:val="005C4D0B"/>
    <w:rsid w:val="005C571F"/>
    <w:rsid w:val="005C5733"/>
    <w:rsid w:val="005C5751"/>
    <w:rsid w:val="005C57F9"/>
    <w:rsid w:val="005C5BE7"/>
    <w:rsid w:val="005C6146"/>
    <w:rsid w:val="005C61ED"/>
    <w:rsid w:val="005C6582"/>
    <w:rsid w:val="005C669A"/>
    <w:rsid w:val="005C68CB"/>
    <w:rsid w:val="005C7D2B"/>
    <w:rsid w:val="005D0976"/>
    <w:rsid w:val="005D0C8A"/>
    <w:rsid w:val="005D139B"/>
    <w:rsid w:val="005D1E77"/>
    <w:rsid w:val="005D202F"/>
    <w:rsid w:val="005D23EC"/>
    <w:rsid w:val="005D2580"/>
    <w:rsid w:val="005D3374"/>
    <w:rsid w:val="005D4314"/>
    <w:rsid w:val="005D4638"/>
    <w:rsid w:val="005D57C6"/>
    <w:rsid w:val="005D5AF6"/>
    <w:rsid w:val="005D5EA1"/>
    <w:rsid w:val="005D5FCA"/>
    <w:rsid w:val="005D6A13"/>
    <w:rsid w:val="005D6B88"/>
    <w:rsid w:val="005D7D37"/>
    <w:rsid w:val="005E0677"/>
    <w:rsid w:val="005E1153"/>
    <w:rsid w:val="005E11C8"/>
    <w:rsid w:val="005E1388"/>
    <w:rsid w:val="005E1E6F"/>
    <w:rsid w:val="005E2458"/>
    <w:rsid w:val="005E373B"/>
    <w:rsid w:val="005E39F6"/>
    <w:rsid w:val="005E42F4"/>
    <w:rsid w:val="005E436E"/>
    <w:rsid w:val="005E4440"/>
    <w:rsid w:val="005E463C"/>
    <w:rsid w:val="005E4982"/>
    <w:rsid w:val="005E4E94"/>
    <w:rsid w:val="005E52A4"/>
    <w:rsid w:val="005E54C9"/>
    <w:rsid w:val="005E572C"/>
    <w:rsid w:val="005E5D78"/>
    <w:rsid w:val="005E6870"/>
    <w:rsid w:val="005E69D3"/>
    <w:rsid w:val="005E6AF7"/>
    <w:rsid w:val="005E6E19"/>
    <w:rsid w:val="005E6F8E"/>
    <w:rsid w:val="005E7117"/>
    <w:rsid w:val="005E7590"/>
    <w:rsid w:val="005F0BC9"/>
    <w:rsid w:val="005F0DEF"/>
    <w:rsid w:val="005F0E17"/>
    <w:rsid w:val="005F0FF1"/>
    <w:rsid w:val="005F11F8"/>
    <w:rsid w:val="005F120D"/>
    <w:rsid w:val="005F133F"/>
    <w:rsid w:val="005F14C8"/>
    <w:rsid w:val="005F1AA5"/>
    <w:rsid w:val="005F1BB8"/>
    <w:rsid w:val="005F2124"/>
    <w:rsid w:val="005F254B"/>
    <w:rsid w:val="005F26BE"/>
    <w:rsid w:val="005F26E9"/>
    <w:rsid w:val="005F2964"/>
    <w:rsid w:val="005F2CEB"/>
    <w:rsid w:val="005F320F"/>
    <w:rsid w:val="005F3230"/>
    <w:rsid w:val="005F3A8C"/>
    <w:rsid w:val="005F3B18"/>
    <w:rsid w:val="005F3F83"/>
    <w:rsid w:val="005F43F2"/>
    <w:rsid w:val="005F4D17"/>
    <w:rsid w:val="005F4D2E"/>
    <w:rsid w:val="005F4E1E"/>
    <w:rsid w:val="005F5FF1"/>
    <w:rsid w:val="005F6363"/>
    <w:rsid w:val="005F6575"/>
    <w:rsid w:val="005F70F7"/>
    <w:rsid w:val="005F773F"/>
    <w:rsid w:val="005F7B10"/>
    <w:rsid w:val="00600157"/>
    <w:rsid w:val="006003B2"/>
    <w:rsid w:val="00600824"/>
    <w:rsid w:val="0060121E"/>
    <w:rsid w:val="006017F3"/>
    <w:rsid w:val="00601828"/>
    <w:rsid w:val="006018E7"/>
    <w:rsid w:val="00601A49"/>
    <w:rsid w:val="00602A5A"/>
    <w:rsid w:val="00603907"/>
    <w:rsid w:val="00603D3D"/>
    <w:rsid w:val="00603E57"/>
    <w:rsid w:val="006053A6"/>
    <w:rsid w:val="0060605B"/>
    <w:rsid w:val="00606378"/>
    <w:rsid w:val="0060645B"/>
    <w:rsid w:val="00606889"/>
    <w:rsid w:val="00606A43"/>
    <w:rsid w:val="00606EC0"/>
    <w:rsid w:val="00606F8D"/>
    <w:rsid w:val="00607358"/>
    <w:rsid w:val="00607D23"/>
    <w:rsid w:val="00607F47"/>
    <w:rsid w:val="006109BB"/>
    <w:rsid w:val="00611B75"/>
    <w:rsid w:val="00612C17"/>
    <w:rsid w:val="00613279"/>
    <w:rsid w:val="00613516"/>
    <w:rsid w:val="0061388B"/>
    <w:rsid w:val="00613CC2"/>
    <w:rsid w:val="00613CE8"/>
    <w:rsid w:val="00614F42"/>
    <w:rsid w:val="00615554"/>
    <w:rsid w:val="00615838"/>
    <w:rsid w:val="0061588B"/>
    <w:rsid w:val="00615E1C"/>
    <w:rsid w:val="00616DF7"/>
    <w:rsid w:val="0061714C"/>
    <w:rsid w:val="006172A4"/>
    <w:rsid w:val="00617B34"/>
    <w:rsid w:val="00620487"/>
    <w:rsid w:val="00620A89"/>
    <w:rsid w:val="006210F5"/>
    <w:rsid w:val="006215CF"/>
    <w:rsid w:val="006216B2"/>
    <w:rsid w:val="00621F39"/>
    <w:rsid w:val="006223DD"/>
    <w:rsid w:val="00622805"/>
    <w:rsid w:val="00622912"/>
    <w:rsid w:val="006234BF"/>
    <w:rsid w:val="00623E72"/>
    <w:rsid w:val="00623FC8"/>
    <w:rsid w:val="00623FF7"/>
    <w:rsid w:val="00624036"/>
    <w:rsid w:val="00624A54"/>
    <w:rsid w:val="00624FA7"/>
    <w:rsid w:val="0062552B"/>
    <w:rsid w:val="00625DA1"/>
    <w:rsid w:val="00625FCA"/>
    <w:rsid w:val="0062632A"/>
    <w:rsid w:val="00626555"/>
    <w:rsid w:val="00626CB8"/>
    <w:rsid w:val="00627055"/>
    <w:rsid w:val="00627FEE"/>
    <w:rsid w:val="0063073D"/>
    <w:rsid w:val="00630E24"/>
    <w:rsid w:val="006317DC"/>
    <w:rsid w:val="006318E9"/>
    <w:rsid w:val="006320D5"/>
    <w:rsid w:val="0063240A"/>
    <w:rsid w:val="00632737"/>
    <w:rsid w:val="00632B8B"/>
    <w:rsid w:val="0063375E"/>
    <w:rsid w:val="00633EC2"/>
    <w:rsid w:val="00634563"/>
    <w:rsid w:val="00634BA8"/>
    <w:rsid w:val="00636087"/>
    <w:rsid w:val="006367B7"/>
    <w:rsid w:val="00636B2E"/>
    <w:rsid w:val="00636EFE"/>
    <w:rsid w:val="00636F45"/>
    <w:rsid w:val="00637358"/>
    <w:rsid w:val="00637C8E"/>
    <w:rsid w:val="00640F32"/>
    <w:rsid w:val="0064118A"/>
    <w:rsid w:val="00641282"/>
    <w:rsid w:val="00641458"/>
    <w:rsid w:val="0064219C"/>
    <w:rsid w:val="00642612"/>
    <w:rsid w:val="00642E72"/>
    <w:rsid w:val="00643438"/>
    <w:rsid w:val="0064396D"/>
    <w:rsid w:val="006445F2"/>
    <w:rsid w:val="00644B70"/>
    <w:rsid w:val="006458DC"/>
    <w:rsid w:val="00645917"/>
    <w:rsid w:val="006461A2"/>
    <w:rsid w:val="006468FF"/>
    <w:rsid w:val="00646F37"/>
    <w:rsid w:val="00647FF3"/>
    <w:rsid w:val="00650EAE"/>
    <w:rsid w:val="006510F6"/>
    <w:rsid w:val="00651C46"/>
    <w:rsid w:val="00652A74"/>
    <w:rsid w:val="006538B4"/>
    <w:rsid w:val="00653F14"/>
    <w:rsid w:val="00654153"/>
    <w:rsid w:val="00654299"/>
    <w:rsid w:val="00654ECC"/>
    <w:rsid w:val="00655172"/>
    <w:rsid w:val="006556D1"/>
    <w:rsid w:val="0065580C"/>
    <w:rsid w:val="0065580E"/>
    <w:rsid w:val="00656195"/>
    <w:rsid w:val="006561E9"/>
    <w:rsid w:val="006563D1"/>
    <w:rsid w:val="00656777"/>
    <w:rsid w:val="00656982"/>
    <w:rsid w:val="00657151"/>
    <w:rsid w:val="00657427"/>
    <w:rsid w:val="00657467"/>
    <w:rsid w:val="00657747"/>
    <w:rsid w:val="00660F88"/>
    <w:rsid w:val="0066102C"/>
    <w:rsid w:val="00661608"/>
    <w:rsid w:val="00661816"/>
    <w:rsid w:val="00662396"/>
    <w:rsid w:val="00662A50"/>
    <w:rsid w:val="00662AA8"/>
    <w:rsid w:val="00662DE1"/>
    <w:rsid w:val="0066319C"/>
    <w:rsid w:val="006633FF"/>
    <w:rsid w:val="0066361B"/>
    <w:rsid w:val="006637FA"/>
    <w:rsid w:val="00663BF9"/>
    <w:rsid w:val="00664128"/>
    <w:rsid w:val="0066420D"/>
    <w:rsid w:val="006644BF"/>
    <w:rsid w:val="00665015"/>
    <w:rsid w:val="0066543F"/>
    <w:rsid w:val="00665853"/>
    <w:rsid w:val="00665A2E"/>
    <w:rsid w:val="00665B6C"/>
    <w:rsid w:val="0066636B"/>
    <w:rsid w:val="006665A4"/>
    <w:rsid w:val="00666ED9"/>
    <w:rsid w:val="00667821"/>
    <w:rsid w:val="00667D2B"/>
    <w:rsid w:val="00667E0F"/>
    <w:rsid w:val="00667F91"/>
    <w:rsid w:val="0067009C"/>
    <w:rsid w:val="00670366"/>
    <w:rsid w:val="00670536"/>
    <w:rsid w:val="00670D00"/>
    <w:rsid w:val="00670E67"/>
    <w:rsid w:val="0067114E"/>
    <w:rsid w:val="0067153E"/>
    <w:rsid w:val="00671C4B"/>
    <w:rsid w:val="00671FAC"/>
    <w:rsid w:val="00672611"/>
    <w:rsid w:val="0067282E"/>
    <w:rsid w:val="0067283C"/>
    <w:rsid w:val="00673344"/>
    <w:rsid w:val="006738A0"/>
    <w:rsid w:val="006739DA"/>
    <w:rsid w:val="00673E12"/>
    <w:rsid w:val="00674416"/>
    <w:rsid w:val="0067483C"/>
    <w:rsid w:val="00674E96"/>
    <w:rsid w:val="006756B9"/>
    <w:rsid w:val="00675779"/>
    <w:rsid w:val="00675F86"/>
    <w:rsid w:val="0067645F"/>
    <w:rsid w:val="006767D8"/>
    <w:rsid w:val="00676BD2"/>
    <w:rsid w:val="006775CA"/>
    <w:rsid w:val="00677DC0"/>
    <w:rsid w:val="00680137"/>
    <w:rsid w:val="00680937"/>
    <w:rsid w:val="0068100E"/>
    <w:rsid w:val="0068104B"/>
    <w:rsid w:val="006815F4"/>
    <w:rsid w:val="006816CA"/>
    <w:rsid w:val="00681746"/>
    <w:rsid w:val="0068178C"/>
    <w:rsid w:val="0068180B"/>
    <w:rsid w:val="00681C68"/>
    <w:rsid w:val="00681D9D"/>
    <w:rsid w:val="00683010"/>
    <w:rsid w:val="00683523"/>
    <w:rsid w:val="00683C75"/>
    <w:rsid w:val="00683FF1"/>
    <w:rsid w:val="00684069"/>
    <w:rsid w:val="00684082"/>
    <w:rsid w:val="006849E8"/>
    <w:rsid w:val="00684B45"/>
    <w:rsid w:val="00685674"/>
    <w:rsid w:val="00685860"/>
    <w:rsid w:val="00685CA9"/>
    <w:rsid w:val="00686C72"/>
    <w:rsid w:val="00686C9C"/>
    <w:rsid w:val="00686E7B"/>
    <w:rsid w:val="0068721C"/>
    <w:rsid w:val="00687915"/>
    <w:rsid w:val="00690002"/>
    <w:rsid w:val="00690179"/>
    <w:rsid w:val="00690479"/>
    <w:rsid w:val="00690908"/>
    <w:rsid w:val="00690F0A"/>
    <w:rsid w:val="00691851"/>
    <w:rsid w:val="00691A6C"/>
    <w:rsid w:val="00692582"/>
    <w:rsid w:val="00692E12"/>
    <w:rsid w:val="00692FF0"/>
    <w:rsid w:val="00693EEE"/>
    <w:rsid w:val="00693F0D"/>
    <w:rsid w:val="00694232"/>
    <w:rsid w:val="00694AB0"/>
    <w:rsid w:val="00694BA9"/>
    <w:rsid w:val="006964C1"/>
    <w:rsid w:val="00696F56"/>
    <w:rsid w:val="00696F84"/>
    <w:rsid w:val="00697232"/>
    <w:rsid w:val="00697A32"/>
    <w:rsid w:val="00697DDB"/>
    <w:rsid w:val="006A0056"/>
    <w:rsid w:val="006A0143"/>
    <w:rsid w:val="006A0BFE"/>
    <w:rsid w:val="006A0E4A"/>
    <w:rsid w:val="006A1829"/>
    <w:rsid w:val="006A19DA"/>
    <w:rsid w:val="006A1EDE"/>
    <w:rsid w:val="006A271D"/>
    <w:rsid w:val="006A28A1"/>
    <w:rsid w:val="006A370C"/>
    <w:rsid w:val="006A4153"/>
    <w:rsid w:val="006A4407"/>
    <w:rsid w:val="006A48E7"/>
    <w:rsid w:val="006A4B94"/>
    <w:rsid w:val="006A4C64"/>
    <w:rsid w:val="006A4E08"/>
    <w:rsid w:val="006A4E56"/>
    <w:rsid w:val="006A54AB"/>
    <w:rsid w:val="006A570F"/>
    <w:rsid w:val="006A5BCB"/>
    <w:rsid w:val="006A6340"/>
    <w:rsid w:val="006A65FA"/>
    <w:rsid w:val="006A66F0"/>
    <w:rsid w:val="006B0490"/>
    <w:rsid w:val="006B0688"/>
    <w:rsid w:val="006B1A21"/>
    <w:rsid w:val="006B1B1C"/>
    <w:rsid w:val="006B24BE"/>
    <w:rsid w:val="006B27A9"/>
    <w:rsid w:val="006B27BC"/>
    <w:rsid w:val="006B308F"/>
    <w:rsid w:val="006B31D3"/>
    <w:rsid w:val="006B3211"/>
    <w:rsid w:val="006B390E"/>
    <w:rsid w:val="006B4075"/>
    <w:rsid w:val="006B433D"/>
    <w:rsid w:val="006B48D9"/>
    <w:rsid w:val="006B621F"/>
    <w:rsid w:val="006B696E"/>
    <w:rsid w:val="006B6A87"/>
    <w:rsid w:val="006B6BFC"/>
    <w:rsid w:val="006B6D0E"/>
    <w:rsid w:val="006B6F62"/>
    <w:rsid w:val="006B7F8A"/>
    <w:rsid w:val="006C02EB"/>
    <w:rsid w:val="006C0479"/>
    <w:rsid w:val="006C0E6A"/>
    <w:rsid w:val="006C2771"/>
    <w:rsid w:val="006C2AB1"/>
    <w:rsid w:val="006C34F0"/>
    <w:rsid w:val="006C3628"/>
    <w:rsid w:val="006C3E4F"/>
    <w:rsid w:val="006C4536"/>
    <w:rsid w:val="006C4A34"/>
    <w:rsid w:val="006C4B04"/>
    <w:rsid w:val="006C538E"/>
    <w:rsid w:val="006C5702"/>
    <w:rsid w:val="006C589C"/>
    <w:rsid w:val="006C5924"/>
    <w:rsid w:val="006C5962"/>
    <w:rsid w:val="006C6DB4"/>
    <w:rsid w:val="006C7017"/>
    <w:rsid w:val="006C7067"/>
    <w:rsid w:val="006C7142"/>
    <w:rsid w:val="006C71AC"/>
    <w:rsid w:val="006C7C29"/>
    <w:rsid w:val="006C7E07"/>
    <w:rsid w:val="006C7FBB"/>
    <w:rsid w:val="006D00D2"/>
    <w:rsid w:val="006D0FE7"/>
    <w:rsid w:val="006D3016"/>
    <w:rsid w:val="006D31F6"/>
    <w:rsid w:val="006D3408"/>
    <w:rsid w:val="006D42F0"/>
    <w:rsid w:val="006D49EA"/>
    <w:rsid w:val="006D51A5"/>
    <w:rsid w:val="006D647D"/>
    <w:rsid w:val="006D74EF"/>
    <w:rsid w:val="006D75A7"/>
    <w:rsid w:val="006E02AA"/>
    <w:rsid w:val="006E2075"/>
    <w:rsid w:val="006E2243"/>
    <w:rsid w:val="006E24C4"/>
    <w:rsid w:val="006E2AF6"/>
    <w:rsid w:val="006E2B90"/>
    <w:rsid w:val="006E2C66"/>
    <w:rsid w:val="006E342E"/>
    <w:rsid w:val="006E345F"/>
    <w:rsid w:val="006E356A"/>
    <w:rsid w:val="006E3799"/>
    <w:rsid w:val="006E4C70"/>
    <w:rsid w:val="006E54EC"/>
    <w:rsid w:val="006E5889"/>
    <w:rsid w:val="006E589A"/>
    <w:rsid w:val="006E5E43"/>
    <w:rsid w:val="006E5EDB"/>
    <w:rsid w:val="006E6374"/>
    <w:rsid w:val="006E6413"/>
    <w:rsid w:val="006E6456"/>
    <w:rsid w:val="006E64A2"/>
    <w:rsid w:val="006E6712"/>
    <w:rsid w:val="006E671F"/>
    <w:rsid w:val="006E6F9F"/>
    <w:rsid w:val="006E76CF"/>
    <w:rsid w:val="006E77B4"/>
    <w:rsid w:val="006E7B23"/>
    <w:rsid w:val="006F045D"/>
    <w:rsid w:val="006F08BA"/>
    <w:rsid w:val="006F0C19"/>
    <w:rsid w:val="006F16D4"/>
    <w:rsid w:val="006F1A89"/>
    <w:rsid w:val="006F1B4A"/>
    <w:rsid w:val="006F1D06"/>
    <w:rsid w:val="006F2364"/>
    <w:rsid w:val="006F285A"/>
    <w:rsid w:val="006F290D"/>
    <w:rsid w:val="006F2C25"/>
    <w:rsid w:val="006F326F"/>
    <w:rsid w:val="006F3424"/>
    <w:rsid w:val="006F344E"/>
    <w:rsid w:val="006F378A"/>
    <w:rsid w:val="006F44B6"/>
    <w:rsid w:val="006F4637"/>
    <w:rsid w:val="006F4AA0"/>
    <w:rsid w:val="006F4C42"/>
    <w:rsid w:val="006F4D64"/>
    <w:rsid w:val="006F5039"/>
    <w:rsid w:val="006F51C9"/>
    <w:rsid w:val="006F5869"/>
    <w:rsid w:val="006F5D7B"/>
    <w:rsid w:val="006F6238"/>
    <w:rsid w:val="006F64B1"/>
    <w:rsid w:val="006F6C7A"/>
    <w:rsid w:val="006F6F88"/>
    <w:rsid w:val="006F7259"/>
    <w:rsid w:val="006F7275"/>
    <w:rsid w:val="006F7784"/>
    <w:rsid w:val="006F7A1B"/>
    <w:rsid w:val="007018B1"/>
    <w:rsid w:val="007026ED"/>
    <w:rsid w:val="00702A5E"/>
    <w:rsid w:val="00702CA2"/>
    <w:rsid w:val="00703432"/>
    <w:rsid w:val="0070354C"/>
    <w:rsid w:val="00703598"/>
    <w:rsid w:val="00703FB2"/>
    <w:rsid w:val="007051FB"/>
    <w:rsid w:val="007059EF"/>
    <w:rsid w:val="007063E8"/>
    <w:rsid w:val="0070655C"/>
    <w:rsid w:val="0070752C"/>
    <w:rsid w:val="00707614"/>
    <w:rsid w:val="0070769E"/>
    <w:rsid w:val="007079B4"/>
    <w:rsid w:val="007100C9"/>
    <w:rsid w:val="007103F7"/>
    <w:rsid w:val="00711C1E"/>
    <w:rsid w:val="00711DA2"/>
    <w:rsid w:val="007120B3"/>
    <w:rsid w:val="00713154"/>
    <w:rsid w:val="00713155"/>
    <w:rsid w:val="007141C1"/>
    <w:rsid w:val="00715F8B"/>
    <w:rsid w:val="007160D2"/>
    <w:rsid w:val="007162F5"/>
    <w:rsid w:val="0071692F"/>
    <w:rsid w:val="00716C5B"/>
    <w:rsid w:val="00716E04"/>
    <w:rsid w:val="00716FE4"/>
    <w:rsid w:val="00717185"/>
    <w:rsid w:val="007203BC"/>
    <w:rsid w:val="007208A4"/>
    <w:rsid w:val="00720B7B"/>
    <w:rsid w:val="007218EE"/>
    <w:rsid w:val="0072261F"/>
    <w:rsid w:val="00722CD7"/>
    <w:rsid w:val="00722D0E"/>
    <w:rsid w:val="0072302E"/>
    <w:rsid w:val="00723732"/>
    <w:rsid w:val="00724047"/>
    <w:rsid w:val="007240F0"/>
    <w:rsid w:val="00724351"/>
    <w:rsid w:val="0072476D"/>
    <w:rsid w:val="0072502B"/>
    <w:rsid w:val="0072562E"/>
    <w:rsid w:val="00725831"/>
    <w:rsid w:val="00725BF5"/>
    <w:rsid w:val="00725FCD"/>
    <w:rsid w:val="00726121"/>
    <w:rsid w:val="007262DF"/>
    <w:rsid w:val="0072635D"/>
    <w:rsid w:val="007267CD"/>
    <w:rsid w:val="00726BDB"/>
    <w:rsid w:val="00726DC0"/>
    <w:rsid w:val="00726FDA"/>
    <w:rsid w:val="0072729D"/>
    <w:rsid w:val="00727324"/>
    <w:rsid w:val="007277C7"/>
    <w:rsid w:val="0072789B"/>
    <w:rsid w:val="007300D8"/>
    <w:rsid w:val="007305D1"/>
    <w:rsid w:val="007312E1"/>
    <w:rsid w:val="00731910"/>
    <w:rsid w:val="00731A76"/>
    <w:rsid w:val="00731D95"/>
    <w:rsid w:val="00731F7D"/>
    <w:rsid w:val="007326DB"/>
    <w:rsid w:val="0073285A"/>
    <w:rsid w:val="007331AE"/>
    <w:rsid w:val="00733E0A"/>
    <w:rsid w:val="00734172"/>
    <w:rsid w:val="00734795"/>
    <w:rsid w:val="00734B7A"/>
    <w:rsid w:val="00734CA1"/>
    <w:rsid w:val="00735071"/>
    <w:rsid w:val="00735315"/>
    <w:rsid w:val="00735A92"/>
    <w:rsid w:val="00735FA6"/>
    <w:rsid w:val="00736074"/>
    <w:rsid w:val="00736A75"/>
    <w:rsid w:val="00736AEA"/>
    <w:rsid w:val="00737082"/>
    <w:rsid w:val="007371DD"/>
    <w:rsid w:val="007375C1"/>
    <w:rsid w:val="00737655"/>
    <w:rsid w:val="0073777E"/>
    <w:rsid w:val="0073783D"/>
    <w:rsid w:val="0074099C"/>
    <w:rsid w:val="007415F8"/>
    <w:rsid w:val="0074209A"/>
    <w:rsid w:val="0074293D"/>
    <w:rsid w:val="00742AE6"/>
    <w:rsid w:val="00742D49"/>
    <w:rsid w:val="0074304E"/>
    <w:rsid w:val="00743241"/>
    <w:rsid w:val="00743355"/>
    <w:rsid w:val="00744F81"/>
    <w:rsid w:val="007450B8"/>
    <w:rsid w:val="007456A0"/>
    <w:rsid w:val="00745DBC"/>
    <w:rsid w:val="00746710"/>
    <w:rsid w:val="00746741"/>
    <w:rsid w:val="007468C6"/>
    <w:rsid w:val="007471BB"/>
    <w:rsid w:val="007472F1"/>
    <w:rsid w:val="007475B4"/>
    <w:rsid w:val="00747A17"/>
    <w:rsid w:val="00747A2F"/>
    <w:rsid w:val="00750141"/>
    <w:rsid w:val="00750287"/>
    <w:rsid w:val="00752613"/>
    <w:rsid w:val="007526C0"/>
    <w:rsid w:val="00752B3B"/>
    <w:rsid w:val="0075413A"/>
    <w:rsid w:val="00755278"/>
    <w:rsid w:val="00755542"/>
    <w:rsid w:val="007556B2"/>
    <w:rsid w:val="007559F2"/>
    <w:rsid w:val="00757241"/>
    <w:rsid w:val="0075784E"/>
    <w:rsid w:val="00757EA0"/>
    <w:rsid w:val="00757F9C"/>
    <w:rsid w:val="0076028B"/>
    <w:rsid w:val="0076223D"/>
    <w:rsid w:val="0076261B"/>
    <w:rsid w:val="00762797"/>
    <w:rsid w:val="00762ABF"/>
    <w:rsid w:val="00762B24"/>
    <w:rsid w:val="007637D3"/>
    <w:rsid w:val="00763D1A"/>
    <w:rsid w:val="00763FE2"/>
    <w:rsid w:val="007643A7"/>
    <w:rsid w:val="0076448B"/>
    <w:rsid w:val="007648E8"/>
    <w:rsid w:val="00764BD5"/>
    <w:rsid w:val="007652E1"/>
    <w:rsid w:val="0076556F"/>
    <w:rsid w:val="007658F4"/>
    <w:rsid w:val="007667AD"/>
    <w:rsid w:val="00766B2F"/>
    <w:rsid w:val="007670AB"/>
    <w:rsid w:val="007677AC"/>
    <w:rsid w:val="007677B0"/>
    <w:rsid w:val="007677E2"/>
    <w:rsid w:val="007679E4"/>
    <w:rsid w:val="00767A31"/>
    <w:rsid w:val="00767F02"/>
    <w:rsid w:val="00767F15"/>
    <w:rsid w:val="00770C53"/>
    <w:rsid w:val="00771D0A"/>
    <w:rsid w:val="00772784"/>
    <w:rsid w:val="00772EBD"/>
    <w:rsid w:val="00773E1A"/>
    <w:rsid w:val="007740C8"/>
    <w:rsid w:val="00774952"/>
    <w:rsid w:val="00774AB7"/>
    <w:rsid w:val="00774BE1"/>
    <w:rsid w:val="00774D7E"/>
    <w:rsid w:val="00775213"/>
    <w:rsid w:val="00775522"/>
    <w:rsid w:val="0077560B"/>
    <w:rsid w:val="00775E6F"/>
    <w:rsid w:val="00776292"/>
    <w:rsid w:val="00776371"/>
    <w:rsid w:val="007763B8"/>
    <w:rsid w:val="00776586"/>
    <w:rsid w:val="00776F7E"/>
    <w:rsid w:val="00777827"/>
    <w:rsid w:val="00777A50"/>
    <w:rsid w:val="00777D6F"/>
    <w:rsid w:val="00780021"/>
    <w:rsid w:val="00780953"/>
    <w:rsid w:val="00780C56"/>
    <w:rsid w:val="00780F5B"/>
    <w:rsid w:val="00781119"/>
    <w:rsid w:val="007815E9"/>
    <w:rsid w:val="00781711"/>
    <w:rsid w:val="007832C6"/>
    <w:rsid w:val="00783957"/>
    <w:rsid w:val="00783CDA"/>
    <w:rsid w:val="00784049"/>
    <w:rsid w:val="00784349"/>
    <w:rsid w:val="007846E8"/>
    <w:rsid w:val="0078508A"/>
    <w:rsid w:val="007855FD"/>
    <w:rsid w:val="00785719"/>
    <w:rsid w:val="0078576F"/>
    <w:rsid w:val="007858E7"/>
    <w:rsid w:val="00785EC0"/>
    <w:rsid w:val="00786726"/>
    <w:rsid w:val="00787084"/>
    <w:rsid w:val="00790A0D"/>
    <w:rsid w:val="00790AF5"/>
    <w:rsid w:val="00790B38"/>
    <w:rsid w:val="00791A69"/>
    <w:rsid w:val="00791FAA"/>
    <w:rsid w:val="00792267"/>
    <w:rsid w:val="007922A5"/>
    <w:rsid w:val="007924B4"/>
    <w:rsid w:val="00792535"/>
    <w:rsid w:val="007928C1"/>
    <w:rsid w:val="00792AFC"/>
    <w:rsid w:val="007933AA"/>
    <w:rsid w:val="0079397F"/>
    <w:rsid w:val="00794A75"/>
    <w:rsid w:val="007953F2"/>
    <w:rsid w:val="007956A7"/>
    <w:rsid w:val="00795833"/>
    <w:rsid w:val="007961AF"/>
    <w:rsid w:val="007963C6"/>
    <w:rsid w:val="00796A22"/>
    <w:rsid w:val="00796B8A"/>
    <w:rsid w:val="00796BA1"/>
    <w:rsid w:val="00796D34"/>
    <w:rsid w:val="00797298"/>
    <w:rsid w:val="0079758C"/>
    <w:rsid w:val="00797959"/>
    <w:rsid w:val="007A01C7"/>
    <w:rsid w:val="007A0230"/>
    <w:rsid w:val="007A0616"/>
    <w:rsid w:val="007A0697"/>
    <w:rsid w:val="007A07E8"/>
    <w:rsid w:val="007A096A"/>
    <w:rsid w:val="007A1429"/>
    <w:rsid w:val="007A17D3"/>
    <w:rsid w:val="007A1CD0"/>
    <w:rsid w:val="007A1D42"/>
    <w:rsid w:val="007A2257"/>
    <w:rsid w:val="007A2C45"/>
    <w:rsid w:val="007A2FCD"/>
    <w:rsid w:val="007A318E"/>
    <w:rsid w:val="007A3320"/>
    <w:rsid w:val="007A3407"/>
    <w:rsid w:val="007A3A76"/>
    <w:rsid w:val="007A3B9F"/>
    <w:rsid w:val="007A3D19"/>
    <w:rsid w:val="007A40F7"/>
    <w:rsid w:val="007A43CD"/>
    <w:rsid w:val="007A4EA5"/>
    <w:rsid w:val="007A4FCF"/>
    <w:rsid w:val="007A53FF"/>
    <w:rsid w:val="007A57B6"/>
    <w:rsid w:val="007A5CB1"/>
    <w:rsid w:val="007A5E45"/>
    <w:rsid w:val="007A68A3"/>
    <w:rsid w:val="007A7161"/>
    <w:rsid w:val="007A71A4"/>
    <w:rsid w:val="007A726B"/>
    <w:rsid w:val="007A7BF3"/>
    <w:rsid w:val="007B033B"/>
    <w:rsid w:val="007B04C0"/>
    <w:rsid w:val="007B0DA3"/>
    <w:rsid w:val="007B1225"/>
    <w:rsid w:val="007B126B"/>
    <w:rsid w:val="007B1D02"/>
    <w:rsid w:val="007B24E8"/>
    <w:rsid w:val="007B2D17"/>
    <w:rsid w:val="007B2D98"/>
    <w:rsid w:val="007B3101"/>
    <w:rsid w:val="007B3151"/>
    <w:rsid w:val="007B33CD"/>
    <w:rsid w:val="007B403D"/>
    <w:rsid w:val="007B5B4C"/>
    <w:rsid w:val="007B5EB8"/>
    <w:rsid w:val="007B6770"/>
    <w:rsid w:val="007B76C9"/>
    <w:rsid w:val="007B7848"/>
    <w:rsid w:val="007B7B96"/>
    <w:rsid w:val="007B7EEB"/>
    <w:rsid w:val="007C0896"/>
    <w:rsid w:val="007C09D6"/>
    <w:rsid w:val="007C0B39"/>
    <w:rsid w:val="007C160C"/>
    <w:rsid w:val="007C1A24"/>
    <w:rsid w:val="007C2448"/>
    <w:rsid w:val="007C2B66"/>
    <w:rsid w:val="007C4028"/>
    <w:rsid w:val="007C4031"/>
    <w:rsid w:val="007C4CEA"/>
    <w:rsid w:val="007C4D34"/>
    <w:rsid w:val="007C5587"/>
    <w:rsid w:val="007C6191"/>
    <w:rsid w:val="007C7C2F"/>
    <w:rsid w:val="007C7E41"/>
    <w:rsid w:val="007D0DE6"/>
    <w:rsid w:val="007D0E82"/>
    <w:rsid w:val="007D1217"/>
    <w:rsid w:val="007D13E6"/>
    <w:rsid w:val="007D19BA"/>
    <w:rsid w:val="007D19C6"/>
    <w:rsid w:val="007D1A3A"/>
    <w:rsid w:val="007D1FFD"/>
    <w:rsid w:val="007D2442"/>
    <w:rsid w:val="007D31D8"/>
    <w:rsid w:val="007D338E"/>
    <w:rsid w:val="007D45FB"/>
    <w:rsid w:val="007D46A9"/>
    <w:rsid w:val="007D4DA0"/>
    <w:rsid w:val="007D4E24"/>
    <w:rsid w:val="007D4F97"/>
    <w:rsid w:val="007D50E6"/>
    <w:rsid w:val="007D5302"/>
    <w:rsid w:val="007D56F0"/>
    <w:rsid w:val="007D5D89"/>
    <w:rsid w:val="007D61D1"/>
    <w:rsid w:val="007D6239"/>
    <w:rsid w:val="007D70A4"/>
    <w:rsid w:val="007D7A60"/>
    <w:rsid w:val="007D7B34"/>
    <w:rsid w:val="007E0D31"/>
    <w:rsid w:val="007E0DB8"/>
    <w:rsid w:val="007E29A3"/>
    <w:rsid w:val="007E2CEB"/>
    <w:rsid w:val="007E31F4"/>
    <w:rsid w:val="007E3C47"/>
    <w:rsid w:val="007E3CDB"/>
    <w:rsid w:val="007E475F"/>
    <w:rsid w:val="007E4822"/>
    <w:rsid w:val="007E4B1A"/>
    <w:rsid w:val="007E5F0C"/>
    <w:rsid w:val="007E6845"/>
    <w:rsid w:val="007E7C3B"/>
    <w:rsid w:val="007F07C0"/>
    <w:rsid w:val="007F1539"/>
    <w:rsid w:val="007F19C7"/>
    <w:rsid w:val="007F1F8B"/>
    <w:rsid w:val="007F25F4"/>
    <w:rsid w:val="007F35DD"/>
    <w:rsid w:val="007F3ECF"/>
    <w:rsid w:val="007F51F4"/>
    <w:rsid w:val="007F54D4"/>
    <w:rsid w:val="007F5FAC"/>
    <w:rsid w:val="007F6103"/>
    <w:rsid w:val="007F787C"/>
    <w:rsid w:val="007F7B2D"/>
    <w:rsid w:val="008002E7"/>
    <w:rsid w:val="00800498"/>
    <w:rsid w:val="00800798"/>
    <w:rsid w:val="00800F02"/>
    <w:rsid w:val="00800FC3"/>
    <w:rsid w:val="00801BEB"/>
    <w:rsid w:val="00801E40"/>
    <w:rsid w:val="0080237C"/>
    <w:rsid w:val="00803F46"/>
    <w:rsid w:val="00804444"/>
    <w:rsid w:val="00805219"/>
    <w:rsid w:val="0080535A"/>
    <w:rsid w:val="008054B3"/>
    <w:rsid w:val="00805CA1"/>
    <w:rsid w:val="008061EA"/>
    <w:rsid w:val="00806BF7"/>
    <w:rsid w:val="00806F22"/>
    <w:rsid w:val="0080775F"/>
    <w:rsid w:val="00807E66"/>
    <w:rsid w:val="0081035F"/>
    <w:rsid w:val="008114C6"/>
    <w:rsid w:val="008114CA"/>
    <w:rsid w:val="008125EF"/>
    <w:rsid w:val="00812B79"/>
    <w:rsid w:val="00812D82"/>
    <w:rsid w:val="008134DD"/>
    <w:rsid w:val="008135C6"/>
    <w:rsid w:val="008137B4"/>
    <w:rsid w:val="008144C0"/>
    <w:rsid w:val="008147F3"/>
    <w:rsid w:val="008148D2"/>
    <w:rsid w:val="00814A98"/>
    <w:rsid w:val="00814AF5"/>
    <w:rsid w:val="008150D6"/>
    <w:rsid w:val="0081517D"/>
    <w:rsid w:val="00815908"/>
    <w:rsid w:val="00815B6E"/>
    <w:rsid w:val="00815B84"/>
    <w:rsid w:val="00815C5A"/>
    <w:rsid w:val="00816926"/>
    <w:rsid w:val="00817A81"/>
    <w:rsid w:val="0082075A"/>
    <w:rsid w:val="008209A9"/>
    <w:rsid w:val="0082140A"/>
    <w:rsid w:val="00821855"/>
    <w:rsid w:val="00822308"/>
    <w:rsid w:val="008227E9"/>
    <w:rsid w:val="00822CE7"/>
    <w:rsid w:val="00823078"/>
    <w:rsid w:val="0082382D"/>
    <w:rsid w:val="00823CB4"/>
    <w:rsid w:val="00824BF8"/>
    <w:rsid w:val="00825C5D"/>
    <w:rsid w:val="00826110"/>
    <w:rsid w:val="008270A8"/>
    <w:rsid w:val="0082722A"/>
    <w:rsid w:val="0082730F"/>
    <w:rsid w:val="008277A1"/>
    <w:rsid w:val="00827D12"/>
    <w:rsid w:val="00827E12"/>
    <w:rsid w:val="0083048E"/>
    <w:rsid w:val="00830ADB"/>
    <w:rsid w:val="00831BD8"/>
    <w:rsid w:val="00831D72"/>
    <w:rsid w:val="00831DBC"/>
    <w:rsid w:val="00831F44"/>
    <w:rsid w:val="008329AE"/>
    <w:rsid w:val="00832F47"/>
    <w:rsid w:val="0083319C"/>
    <w:rsid w:val="008335A8"/>
    <w:rsid w:val="008336BD"/>
    <w:rsid w:val="00833E8A"/>
    <w:rsid w:val="00834920"/>
    <w:rsid w:val="00834B0B"/>
    <w:rsid w:val="00835012"/>
    <w:rsid w:val="00835227"/>
    <w:rsid w:val="00835244"/>
    <w:rsid w:val="0083588A"/>
    <w:rsid w:val="00836B23"/>
    <w:rsid w:val="00837062"/>
    <w:rsid w:val="0084084D"/>
    <w:rsid w:val="00841603"/>
    <w:rsid w:val="00841A00"/>
    <w:rsid w:val="00841C10"/>
    <w:rsid w:val="00841CC1"/>
    <w:rsid w:val="00841E60"/>
    <w:rsid w:val="0084292E"/>
    <w:rsid w:val="00842CE0"/>
    <w:rsid w:val="00842E4B"/>
    <w:rsid w:val="00843590"/>
    <w:rsid w:val="00843994"/>
    <w:rsid w:val="00843CB4"/>
    <w:rsid w:val="00844031"/>
    <w:rsid w:val="008440E6"/>
    <w:rsid w:val="008444F6"/>
    <w:rsid w:val="00844B6B"/>
    <w:rsid w:val="00844FF4"/>
    <w:rsid w:val="0084551C"/>
    <w:rsid w:val="0084623D"/>
    <w:rsid w:val="00846587"/>
    <w:rsid w:val="0084673D"/>
    <w:rsid w:val="008468E4"/>
    <w:rsid w:val="008469CA"/>
    <w:rsid w:val="00846FDA"/>
    <w:rsid w:val="00847189"/>
    <w:rsid w:val="008473B1"/>
    <w:rsid w:val="00847F6F"/>
    <w:rsid w:val="00850656"/>
    <w:rsid w:val="00851143"/>
    <w:rsid w:val="008515D4"/>
    <w:rsid w:val="00851F76"/>
    <w:rsid w:val="008524E9"/>
    <w:rsid w:val="008525C2"/>
    <w:rsid w:val="008539C3"/>
    <w:rsid w:val="00853A26"/>
    <w:rsid w:val="00854096"/>
    <w:rsid w:val="00854292"/>
    <w:rsid w:val="008543C0"/>
    <w:rsid w:val="008558B6"/>
    <w:rsid w:val="00855F47"/>
    <w:rsid w:val="0085654B"/>
    <w:rsid w:val="008568DA"/>
    <w:rsid w:val="00856993"/>
    <w:rsid w:val="00861E34"/>
    <w:rsid w:val="00862116"/>
    <w:rsid w:val="0086213C"/>
    <w:rsid w:val="00862362"/>
    <w:rsid w:val="00862738"/>
    <w:rsid w:val="00862808"/>
    <w:rsid w:val="008629C8"/>
    <w:rsid w:val="00862CCD"/>
    <w:rsid w:val="00862EB3"/>
    <w:rsid w:val="00863052"/>
    <w:rsid w:val="0086346D"/>
    <w:rsid w:val="00863698"/>
    <w:rsid w:val="0086388E"/>
    <w:rsid w:val="00863D67"/>
    <w:rsid w:val="00863FEA"/>
    <w:rsid w:val="00864288"/>
    <w:rsid w:val="0086446F"/>
    <w:rsid w:val="00864DBF"/>
    <w:rsid w:val="00865251"/>
    <w:rsid w:val="008652F2"/>
    <w:rsid w:val="0086555D"/>
    <w:rsid w:val="00865B89"/>
    <w:rsid w:val="008667E9"/>
    <w:rsid w:val="00866B36"/>
    <w:rsid w:val="00867A0B"/>
    <w:rsid w:val="008701BF"/>
    <w:rsid w:val="008702D4"/>
    <w:rsid w:val="008704EB"/>
    <w:rsid w:val="00870566"/>
    <w:rsid w:val="00870722"/>
    <w:rsid w:val="008710D4"/>
    <w:rsid w:val="00871348"/>
    <w:rsid w:val="008717E9"/>
    <w:rsid w:val="0087189E"/>
    <w:rsid w:val="0087210F"/>
    <w:rsid w:val="00872271"/>
    <w:rsid w:val="00872C8B"/>
    <w:rsid w:val="008733D8"/>
    <w:rsid w:val="00873D2B"/>
    <w:rsid w:val="00874161"/>
    <w:rsid w:val="00874B20"/>
    <w:rsid w:val="00874BE5"/>
    <w:rsid w:val="00875361"/>
    <w:rsid w:val="00875868"/>
    <w:rsid w:val="00875945"/>
    <w:rsid w:val="00875A25"/>
    <w:rsid w:val="00875B6D"/>
    <w:rsid w:val="00876530"/>
    <w:rsid w:val="00876942"/>
    <w:rsid w:val="00877173"/>
    <w:rsid w:val="00877484"/>
    <w:rsid w:val="00877563"/>
    <w:rsid w:val="00877568"/>
    <w:rsid w:val="00877F2E"/>
    <w:rsid w:val="00880DA2"/>
    <w:rsid w:val="008810BD"/>
    <w:rsid w:val="0088186E"/>
    <w:rsid w:val="00881F06"/>
    <w:rsid w:val="00881F16"/>
    <w:rsid w:val="0088233F"/>
    <w:rsid w:val="00882347"/>
    <w:rsid w:val="008825D6"/>
    <w:rsid w:val="00882611"/>
    <w:rsid w:val="00882A04"/>
    <w:rsid w:val="00882ED0"/>
    <w:rsid w:val="0088311A"/>
    <w:rsid w:val="00883306"/>
    <w:rsid w:val="00884020"/>
    <w:rsid w:val="008842CB"/>
    <w:rsid w:val="0088473F"/>
    <w:rsid w:val="00884D35"/>
    <w:rsid w:val="00884EF8"/>
    <w:rsid w:val="0088547F"/>
    <w:rsid w:val="00885D20"/>
    <w:rsid w:val="008866AD"/>
    <w:rsid w:val="00886A82"/>
    <w:rsid w:val="0088753D"/>
    <w:rsid w:val="00887948"/>
    <w:rsid w:val="008879D6"/>
    <w:rsid w:val="008907B7"/>
    <w:rsid w:val="00890B8A"/>
    <w:rsid w:val="00890C20"/>
    <w:rsid w:val="00891852"/>
    <w:rsid w:val="00891CD1"/>
    <w:rsid w:val="00892BE8"/>
    <w:rsid w:val="00892C99"/>
    <w:rsid w:val="00893B52"/>
    <w:rsid w:val="00894235"/>
    <w:rsid w:val="00894CCB"/>
    <w:rsid w:val="0089560F"/>
    <w:rsid w:val="00895C43"/>
    <w:rsid w:val="00895CAE"/>
    <w:rsid w:val="0089631A"/>
    <w:rsid w:val="00896732"/>
    <w:rsid w:val="00896C62"/>
    <w:rsid w:val="00897DEF"/>
    <w:rsid w:val="008A05B5"/>
    <w:rsid w:val="008A0867"/>
    <w:rsid w:val="008A08C6"/>
    <w:rsid w:val="008A11B8"/>
    <w:rsid w:val="008A1AB8"/>
    <w:rsid w:val="008A26DE"/>
    <w:rsid w:val="008A2901"/>
    <w:rsid w:val="008A41DB"/>
    <w:rsid w:val="008A4477"/>
    <w:rsid w:val="008A481C"/>
    <w:rsid w:val="008A4E11"/>
    <w:rsid w:val="008A4E67"/>
    <w:rsid w:val="008A53AD"/>
    <w:rsid w:val="008A5A30"/>
    <w:rsid w:val="008A5CB0"/>
    <w:rsid w:val="008A5F8A"/>
    <w:rsid w:val="008A6F99"/>
    <w:rsid w:val="008A7738"/>
    <w:rsid w:val="008A79BC"/>
    <w:rsid w:val="008A79BF"/>
    <w:rsid w:val="008B0B6F"/>
    <w:rsid w:val="008B0F51"/>
    <w:rsid w:val="008B1277"/>
    <w:rsid w:val="008B23C5"/>
    <w:rsid w:val="008B2A95"/>
    <w:rsid w:val="008B30EE"/>
    <w:rsid w:val="008B3149"/>
    <w:rsid w:val="008B334C"/>
    <w:rsid w:val="008B3B61"/>
    <w:rsid w:val="008B3F65"/>
    <w:rsid w:val="008B44EC"/>
    <w:rsid w:val="008B5A40"/>
    <w:rsid w:val="008B5BC1"/>
    <w:rsid w:val="008B5DC8"/>
    <w:rsid w:val="008B5E90"/>
    <w:rsid w:val="008B7A3F"/>
    <w:rsid w:val="008B7E2F"/>
    <w:rsid w:val="008B7FED"/>
    <w:rsid w:val="008C0752"/>
    <w:rsid w:val="008C0FDF"/>
    <w:rsid w:val="008C310D"/>
    <w:rsid w:val="008C39B7"/>
    <w:rsid w:val="008C3A1B"/>
    <w:rsid w:val="008C3E25"/>
    <w:rsid w:val="008C3F0F"/>
    <w:rsid w:val="008C3FF7"/>
    <w:rsid w:val="008C409D"/>
    <w:rsid w:val="008C424F"/>
    <w:rsid w:val="008C42AC"/>
    <w:rsid w:val="008C452F"/>
    <w:rsid w:val="008C5198"/>
    <w:rsid w:val="008C52DC"/>
    <w:rsid w:val="008C6758"/>
    <w:rsid w:val="008C69D6"/>
    <w:rsid w:val="008C69E0"/>
    <w:rsid w:val="008C729E"/>
    <w:rsid w:val="008C7A05"/>
    <w:rsid w:val="008C7A23"/>
    <w:rsid w:val="008C7B3D"/>
    <w:rsid w:val="008C7CE9"/>
    <w:rsid w:val="008D02F6"/>
    <w:rsid w:val="008D0C50"/>
    <w:rsid w:val="008D138E"/>
    <w:rsid w:val="008D153E"/>
    <w:rsid w:val="008D1879"/>
    <w:rsid w:val="008D28AD"/>
    <w:rsid w:val="008D29CC"/>
    <w:rsid w:val="008D2AA8"/>
    <w:rsid w:val="008D2ED7"/>
    <w:rsid w:val="008D31B5"/>
    <w:rsid w:val="008D4616"/>
    <w:rsid w:val="008D48D9"/>
    <w:rsid w:val="008D4D44"/>
    <w:rsid w:val="008D53C9"/>
    <w:rsid w:val="008D5BAB"/>
    <w:rsid w:val="008D5C23"/>
    <w:rsid w:val="008D6181"/>
    <w:rsid w:val="008D64F6"/>
    <w:rsid w:val="008D6A98"/>
    <w:rsid w:val="008D73F8"/>
    <w:rsid w:val="008E017C"/>
    <w:rsid w:val="008E092F"/>
    <w:rsid w:val="008E0966"/>
    <w:rsid w:val="008E0F41"/>
    <w:rsid w:val="008E1529"/>
    <w:rsid w:val="008E15CB"/>
    <w:rsid w:val="008E190D"/>
    <w:rsid w:val="008E1F06"/>
    <w:rsid w:val="008E254B"/>
    <w:rsid w:val="008E2752"/>
    <w:rsid w:val="008E27AB"/>
    <w:rsid w:val="008E2DB6"/>
    <w:rsid w:val="008E30F4"/>
    <w:rsid w:val="008E32BA"/>
    <w:rsid w:val="008E33C7"/>
    <w:rsid w:val="008E33E7"/>
    <w:rsid w:val="008E35D3"/>
    <w:rsid w:val="008E36FC"/>
    <w:rsid w:val="008E3C44"/>
    <w:rsid w:val="008E44C5"/>
    <w:rsid w:val="008E492A"/>
    <w:rsid w:val="008E5331"/>
    <w:rsid w:val="008E54F5"/>
    <w:rsid w:val="008E5851"/>
    <w:rsid w:val="008E5901"/>
    <w:rsid w:val="008E5F8E"/>
    <w:rsid w:val="008E65F7"/>
    <w:rsid w:val="008E739E"/>
    <w:rsid w:val="008E7BC0"/>
    <w:rsid w:val="008E7CD7"/>
    <w:rsid w:val="008F015F"/>
    <w:rsid w:val="008F0583"/>
    <w:rsid w:val="008F0D09"/>
    <w:rsid w:val="008F0EA4"/>
    <w:rsid w:val="008F108C"/>
    <w:rsid w:val="008F11C0"/>
    <w:rsid w:val="008F14DA"/>
    <w:rsid w:val="008F3205"/>
    <w:rsid w:val="008F33BD"/>
    <w:rsid w:val="008F3410"/>
    <w:rsid w:val="008F35E9"/>
    <w:rsid w:val="008F3991"/>
    <w:rsid w:val="008F3BC3"/>
    <w:rsid w:val="008F3F16"/>
    <w:rsid w:val="008F3F88"/>
    <w:rsid w:val="008F47EB"/>
    <w:rsid w:val="008F4932"/>
    <w:rsid w:val="008F497F"/>
    <w:rsid w:val="008F49E0"/>
    <w:rsid w:val="008F5104"/>
    <w:rsid w:val="008F62E9"/>
    <w:rsid w:val="008F6552"/>
    <w:rsid w:val="008F7161"/>
    <w:rsid w:val="008F73FD"/>
    <w:rsid w:val="008F7567"/>
    <w:rsid w:val="008F7B74"/>
    <w:rsid w:val="009003E0"/>
    <w:rsid w:val="009003F4"/>
    <w:rsid w:val="0090183B"/>
    <w:rsid w:val="00901D3A"/>
    <w:rsid w:val="00902045"/>
    <w:rsid w:val="009021F6"/>
    <w:rsid w:val="00902252"/>
    <w:rsid w:val="00902B69"/>
    <w:rsid w:val="00902CCC"/>
    <w:rsid w:val="00903BCF"/>
    <w:rsid w:val="009060AF"/>
    <w:rsid w:val="00907659"/>
    <w:rsid w:val="00907909"/>
    <w:rsid w:val="00907972"/>
    <w:rsid w:val="00907FEC"/>
    <w:rsid w:val="009100BF"/>
    <w:rsid w:val="009108B0"/>
    <w:rsid w:val="00910AA2"/>
    <w:rsid w:val="00910B9B"/>
    <w:rsid w:val="00911199"/>
    <w:rsid w:val="00911464"/>
    <w:rsid w:val="009117F3"/>
    <w:rsid w:val="009129B6"/>
    <w:rsid w:val="00912E1C"/>
    <w:rsid w:val="00913378"/>
    <w:rsid w:val="009135E5"/>
    <w:rsid w:val="00913603"/>
    <w:rsid w:val="00913E88"/>
    <w:rsid w:val="0091402F"/>
    <w:rsid w:val="00914771"/>
    <w:rsid w:val="009147DF"/>
    <w:rsid w:val="00914E60"/>
    <w:rsid w:val="00914F45"/>
    <w:rsid w:val="009153CD"/>
    <w:rsid w:val="00915C9C"/>
    <w:rsid w:val="00916C6D"/>
    <w:rsid w:val="00916D9F"/>
    <w:rsid w:val="00916DF9"/>
    <w:rsid w:val="00917161"/>
    <w:rsid w:val="009178ED"/>
    <w:rsid w:val="0091797A"/>
    <w:rsid w:val="00917C35"/>
    <w:rsid w:val="00917DD4"/>
    <w:rsid w:val="00917DEA"/>
    <w:rsid w:val="009201DD"/>
    <w:rsid w:val="00920957"/>
    <w:rsid w:val="00920FD4"/>
    <w:rsid w:val="009213C8"/>
    <w:rsid w:val="009219FF"/>
    <w:rsid w:val="00921D71"/>
    <w:rsid w:val="00921E07"/>
    <w:rsid w:val="00921EF4"/>
    <w:rsid w:val="00922298"/>
    <w:rsid w:val="0092301E"/>
    <w:rsid w:val="0092331A"/>
    <w:rsid w:val="00923C5E"/>
    <w:rsid w:val="009245DE"/>
    <w:rsid w:val="00924AD0"/>
    <w:rsid w:val="0092528F"/>
    <w:rsid w:val="0092664E"/>
    <w:rsid w:val="00927DE3"/>
    <w:rsid w:val="009304E7"/>
    <w:rsid w:val="009312CA"/>
    <w:rsid w:val="009312F2"/>
    <w:rsid w:val="00931354"/>
    <w:rsid w:val="0093254A"/>
    <w:rsid w:val="009329CB"/>
    <w:rsid w:val="009345A6"/>
    <w:rsid w:val="00934669"/>
    <w:rsid w:val="009347B0"/>
    <w:rsid w:val="00934A06"/>
    <w:rsid w:val="0093575F"/>
    <w:rsid w:val="009369B1"/>
    <w:rsid w:val="00937A19"/>
    <w:rsid w:val="00937A9C"/>
    <w:rsid w:val="009407F6"/>
    <w:rsid w:val="00940F18"/>
    <w:rsid w:val="0094156C"/>
    <w:rsid w:val="00941DB1"/>
    <w:rsid w:val="00942273"/>
    <w:rsid w:val="00942BDC"/>
    <w:rsid w:val="00943339"/>
    <w:rsid w:val="00944B99"/>
    <w:rsid w:val="009456E2"/>
    <w:rsid w:val="00945BE2"/>
    <w:rsid w:val="00945DF3"/>
    <w:rsid w:val="00945EC6"/>
    <w:rsid w:val="00945F2A"/>
    <w:rsid w:val="0094619C"/>
    <w:rsid w:val="00946384"/>
    <w:rsid w:val="009463F7"/>
    <w:rsid w:val="009467DC"/>
    <w:rsid w:val="00947339"/>
    <w:rsid w:val="009479DC"/>
    <w:rsid w:val="00947C10"/>
    <w:rsid w:val="0095218C"/>
    <w:rsid w:val="00952A7A"/>
    <w:rsid w:val="00952CC8"/>
    <w:rsid w:val="00952DE3"/>
    <w:rsid w:val="009530BF"/>
    <w:rsid w:val="0095326A"/>
    <w:rsid w:val="0095374A"/>
    <w:rsid w:val="009539B9"/>
    <w:rsid w:val="00953FCE"/>
    <w:rsid w:val="009548AD"/>
    <w:rsid w:val="009554BB"/>
    <w:rsid w:val="00955593"/>
    <w:rsid w:val="009558BC"/>
    <w:rsid w:val="00955B4A"/>
    <w:rsid w:val="00955C7E"/>
    <w:rsid w:val="0095651C"/>
    <w:rsid w:val="0095698D"/>
    <w:rsid w:val="009574B2"/>
    <w:rsid w:val="009576B8"/>
    <w:rsid w:val="0095773D"/>
    <w:rsid w:val="00957B86"/>
    <w:rsid w:val="00960329"/>
    <w:rsid w:val="00960588"/>
    <w:rsid w:val="00960952"/>
    <w:rsid w:val="0096163D"/>
    <w:rsid w:val="00961BDA"/>
    <w:rsid w:val="00961C21"/>
    <w:rsid w:val="00962636"/>
    <w:rsid w:val="00962CDF"/>
    <w:rsid w:val="00962E84"/>
    <w:rsid w:val="009637FB"/>
    <w:rsid w:val="00964268"/>
    <w:rsid w:val="00964BAA"/>
    <w:rsid w:val="00964F66"/>
    <w:rsid w:val="009654A3"/>
    <w:rsid w:val="00965A05"/>
    <w:rsid w:val="00965CB8"/>
    <w:rsid w:val="00966939"/>
    <w:rsid w:val="009669CD"/>
    <w:rsid w:val="009669E0"/>
    <w:rsid w:val="00966AA6"/>
    <w:rsid w:val="00966ACF"/>
    <w:rsid w:val="00966D68"/>
    <w:rsid w:val="00967056"/>
    <w:rsid w:val="00967A1E"/>
    <w:rsid w:val="009703F4"/>
    <w:rsid w:val="009707D9"/>
    <w:rsid w:val="00970D6D"/>
    <w:rsid w:val="009710A5"/>
    <w:rsid w:val="00971A4D"/>
    <w:rsid w:val="00971D5F"/>
    <w:rsid w:val="009721A9"/>
    <w:rsid w:val="00973489"/>
    <w:rsid w:val="0097357D"/>
    <w:rsid w:val="00973901"/>
    <w:rsid w:val="00973B3F"/>
    <w:rsid w:val="00973BBF"/>
    <w:rsid w:val="00974362"/>
    <w:rsid w:val="009745BA"/>
    <w:rsid w:val="0097487D"/>
    <w:rsid w:val="00974AFC"/>
    <w:rsid w:val="00974F72"/>
    <w:rsid w:val="009750D8"/>
    <w:rsid w:val="009752CF"/>
    <w:rsid w:val="00975394"/>
    <w:rsid w:val="00975932"/>
    <w:rsid w:val="00975C25"/>
    <w:rsid w:val="00975C72"/>
    <w:rsid w:val="0097600D"/>
    <w:rsid w:val="00976395"/>
    <w:rsid w:val="009764AA"/>
    <w:rsid w:val="009770B1"/>
    <w:rsid w:val="009770DC"/>
    <w:rsid w:val="00977DAE"/>
    <w:rsid w:val="0098090C"/>
    <w:rsid w:val="009812D1"/>
    <w:rsid w:val="00982519"/>
    <w:rsid w:val="00983368"/>
    <w:rsid w:val="009843DF"/>
    <w:rsid w:val="0098457C"/>
    <w:rsid w:val="00984D7B"/>
    <w:rsid w:val="00985040"/>
    <w:rsid w:val="00985345"/>
    <w:rsid w:val="009855AF"/>
    <w:rsid w:val="0098613D"/>
    <w:rsid w:val="0098664F"/>
    <w:rsid w:val="009867ED"/>
    <w:rsid w:val="009868C2"/>
    <w:rsid w:val="00987093"/>
    <w:rsid w:val="00987244"/>
    <w:rsid w:val="009872C7"/>
    <w:rsid w:val="009877DF"/>
    <w:rsid w:val="00987E82"/>
    <w:rsid w:val="00990126"/>
    <w:rsid w:val="00990212"/>
    <w:rsid w:val="009902F0"/>
    <w:rsid w:val="00990516"/>
    <w:rsid w:val="009911BA"/>
    <w:rsid w:val="009922E2"/>
    <w:rsid w:val="00992884"/>
    <w:rsid w:val="009928EB"/>
    <w:rsid w:val="00992E38"/>
    <w:rsid w:val="009935FE"/>
    <w:rsid w:val="00993818"/>
    <w:rsid w:val="009942BF"/>
    <w:rsid w:val="00994660"/>
    <w:rsid w:val="00994F95"/>
    <w:rsid w:val="00995BA6"/>
    <w:rsid w:val="00996635"/>
    <w:rsid w:val="009969B4"/>
    <w:rsid w:val="009973B1"/>
    <w:rsid w:val="009975FD"/>
    <w:rsid w:val="0099772B"/>
    <w:rsid w:val="009978A2"/>
    <w:rsid w:val="00997A16"/>
    <w:rsid w:val="00997B9D"/>
    <w:rsid w:val="009A07DA"/>
    <w:rsid w:val="009A0FE8"/>
    <w:rsid w:val="009A13C3"/>
    <w:rsid w:val="009A14C0"/>
    <w:rsid w:val="009A24F5"/>
    <w:rsid w:val="009A2689"/>
    <w:rsid w:val="009A2709"/>
    <w:rsid w:val="009A2B6A"/>
    <w:rsid w:val="009A2DFC"/>
    <w:rsid w:val="009A32C4"/>
    <w:rsid w:val="009A3396"/>
    <w:rsid w:val="009A4795"/>
    <w:rsid w:val="009A499A"/>
    <w:rsid w:val="009A4C23"/>
    <w:rsid w:val="009A4E46"/>
    <w:rsid w:val="009A54A4"/>
    <w:rsid w:val="009A5ADF"/>
    <w:rsid w:val="009A5B81"/>
    <w:rsid w:val="009A612A"/>
    <w:rsid w:val="009A70F9"/>
    <w:rsid w:val="009A7159"/>
    <w:rsid w:val="009A732C"/>
    <w:rsid w:val="009A748A"/>
    <w:rsid w:val="009A748E"/>
    <w:rsid w:val="009A7D38"/>
    <w:rsid w:val="009A7F92"/>
    <w:rsid w:val="009B0538"/>
    <w:rsid w:val="009B078B"/>
    <w:rsid w:val="009B1033"/>
    <w:rsid w:val="009B10A3"/>
    <w:rsid w:val="009B12CC"/>
    <w:rsid w:val="009B133C"/>
    <w:rsid w:val="009B167B"/>
    <w:rsid w:val="009B2C9B"/>
    <w:rsid w:val="009B2CF6"/>
    <w:rsid w:val="009B394B"/>
    <w:rsid w:val="009B4DDE"/>
    <w:rsid w:val="009B4EB5"/>
    <w:rsid w:val="009B4EEC"/>
    <w:rsid w:val="009B5487"/>
    <w:rsid w:val="009B54B4"/>
    <w:rsid w:val="009B5FEF"/>
    <w:rsid w:val="009B6749"/>
    <w:rsid w:val="009B70CF"/>
    <w:rsid w:val="009B7C97"/>
    <w:rsid w:val="009C0F16"/>
    <w:rsid w:val="009C1019"/>
    <w:rsid w:val="009C2257"/>
    <w:rsid w:val="009C22D5"/>
    <w:rsid w:val="009C23CB"/>
    <w:rsid w:val="009C28AF"/>
    <w:rsid w:val="009C36FB"/>
    <w:rsid w:val="009C389A"/>
    <w:rsid w:val="009C3DEB"/>
    <w:rsid w:val="009C3E2F"/>
    <w:rsid w:val="009C46EB"/>
    <w:rsid w:val="009C53ED"/>
    <w:rsid w:val="009C5E39"/>
    <w:rsid w:val="009C65CB"/>
    <w:rsid w:val="009C6C41"/>
    <w:rsid w:val="009C7297"/>
    <w:rsid w:val="009C759F"/>
    <w:rsid w:val="009C7764"/>
    <w:rsid w:val="009C7905"/>
    <w:rsid w:val="009C7929"/>
    <w:rsid w:val="009C7D4D"/>
    <w:rsid w:val="009D1600"/>
    <w:rsid w:val="009D1E4C"/>
    <w:rsid w:val="009D1E91"/>
    <w:rsid w:val="009D25D8"/>
    <w:rsid w:val="009D2767"/>
    <w:rsid w:val="009D2B9F"/>
    <w:rsid w:val="009D2CE3"/>
    <w:rsid w:val="009D3065"/>
    <w:rsid w:val="009D320C"/>
    <w:rsid w:val="009D3609"/>
    <w:rsid w:val="009D3C3E"/>
    <w:rsid w:val="009D3E47"/>
    <w:rsid w:val="009D43D2"/>
    <w:rsid w:val="009D5522"/>
    <w:rsid w:val="009D556F"/>
    <w:rsid w:val="009D591C"/>
    <w:rsid w:val="009D5B49"/>
    <w:rsid w:val="009D5D0D"/>
    <w:rsid w:val="009D5E2F"/>
    <w:rsid w:val="009D62E8"/>
    <w:rsid w:val="009D6425"/>
    <w:rsid w:val="009D75E4"/>
    <w:rsid w:val="009D7632"/>
    <w:rsid w:val="009E0A3E"/>
    <w:rsid w:val="009E0E7C"/>
    <w:rsid w:val="009E1AF0"/>
    <w:rsid w:val="009E1C65"/>
    <w:rsid w:val="009E2E10"/>
    <w:rsid w:val="009E2F72"/>
    <w:rsid w:val="009E34C6"/>
    <w:rsid w:val="009E3E93"/>
    <w:rsid w:val="009E413C"/>
    <w:rsid w:val="009E5212"/>
    <w:rsid w:val="009E5A55"/>
    <w:rsid w:val="009E5AB8"/>
    <w:rsid w:val="009E6479"/>
    <w:rsid w:val="009E6618"/>
    <w:rsid w:val="009E72CA"/>
    <w:rsid w:val="009F08DE"/>
    <w:rsid w:val="009F0952"/>
    <w:rsid w:val="009F0A51"/>
    <w:rsid w:val="009F0DD2"/>
    <w:rsid w:val="009F24A9"/>
    <w:rsid w:val="009F2DD4"/>
    <w:rsid w:val="009F2F02"/>
    <w:rsid w:val="009F300B"/>
    <w:rsid w:val="009F35C8"/>
    <w:rsid w:val="009F3BD4"/>
    <w:rsid w:val="009F40BF"/>
    <w:rsid w:val="009F40E1"/>
    <w:rsid w:val="009F4A0A"/>
    <w:rsid w:val="009F4B9C"/>
    <w:rsid w:val="009F4E8B"/>
    <w:rsid w:val="009F4F1F"/>
    <w:rsid w:val="009F51FA"/>
    <w:rsid w:val="009F5243"/>
    <w:rsid w:val="009F5362"/>
    <w:rsid w:val="009F567E"/>
    <w:rsid w:val="009F59E5"/>
    <w:rsid w:val="009F5B80"/>
    <w:rsid w:val="009F5D0C"/>
    <w:rsid w:val="009F67D0"/>
    <w:rsid w:val="009F6ADD"/>
    <w:rsid w:val="009F6CF2"/>
    <w:rsid w:val="009F7058"/>
    <w:rsid w:val="009F7262"/>
    <w:rsid w:val="009F7320"/>
    <w:rsid w:val="009F77F4"/>
    <w:rsid w:val="009F7DCE"/>
    <w:rsid w:val="00A005EB"/>
    <w:rsid w:val="00A00A5A"/>
    <w:rsid w:val="00A00BB0"/>
    <w:rsid w:val="00A00FB3"/>
    <w:rsid w:val="00A011D1"/>
    <w:rsid w:val="00A01407"/>
    <w:rsid w:val="00A01442"/>
    <w:rsid w:val="00A014C5"/>
    <w:rsid w:val="00A01FF8"/>
    <w:rsid w:val="00A02923"/>
    <w:rsid w:val="00A02974"/>
    <w:rsid w:val="00A02C7E"/>
    <w:rsid w:val="00A02E3D"/>
    <w:rsid w:val="00A02F0A"/>
    <w:rsid w:val="00A03240"/>
    <w:rsid w:val="00A03361"/>
    <w:rsid w:val="00A03BD1"/>
    <w:rsid w:val="00A04079"/>
    <w:rsid w:val="00A044D3"/>
    <w:rsid w:val="00A04C96"/>
    <w:rsid w:val="00A05054"/>
    <w:rsid w:val="00A0527D"/>
    <w:rsid w:val="00A054F2"/>
    <w:rsid w:val="00A05864"/>
    <w:rsid w:val="00A05A58"/>
    <w:rsid w:val="00A061A3"/>
    <w:rsid w:val="00A06218"/>
    <w:rsid w:val="00A06400"/>
    <w:rsid w:val="00A06F68"/>
    <w:rsid w:val="00A076D1"/>
    <w:rsid w:val="00A077C1"/>
    <w:rsid w:val="00A10318"/>
    <w:rsid w:val="00A10910"/>
    <w:rsid w:val="00A10BCF"/>
    <w:rsid w:val="00A10EA8"/>
    <w:rsid w:val="00A10EC7"/>
    <w:rsid w:val="00A11DCF"/>
    <w:rsid w:val="00A11E73"/>
    <w:rsid w:val="00A11F2A"/>
    <w:rsid w:val="00A123D6"/>
    <w:rsid w:val="00A13624"/>
    <w:rsid w:val="00A13956"/>
    <w:rsid w:val="00A13D93"/>
    <w:rsid w:val="00A146F1"/>
    <w:rsid w:val="00A154A0"/>
    <w:rsid w:val="00A16639"/>
    <w:rsid w:val="00A16902"/>
    <w:rsid w:val="00A17340"/>
    <w:rsid w:val="00A178EF"/>
    <w:rsid w:val="00A205CD"/>
    <w:rsid w:val="00A2132C"/>
    <w:rsid w:val="00A213E9"/>
    <w:rsid w:val="00A2148F"/>
    <w:rsid w:val="00A216D0"/>
    <w:rsid w:val="00A21A3C"/>
    <w:rsid w:val="00A21BCA"/>
    <w:rsid w:val="00A21BF3"/>
    <w:rsid w:val="00A21CFF"/>
    <w:rsid w:val="00A21F56"/>
    <w:rsid w:val="00A21FA3"/>
    <w:rsid w:val="00A220F7"/>
    <w:rsid w:val="00A22189"/>
    <w:rsid w:val="00A229E5"/>
    <w:rsid w:val="00A23686"/>
    <w:rsid w:val="00A23BC1"/>
    <w:rsid w:val="00A23CA4"/>
    <w:rsid w:val="00A24B11"/>
    <w:rsid w:val="00A25A8C"/>
    <w:rsid w:val="00A264D2"/>
    <w:rsid w:val="00A2776E"/>
    <w:rsid w:val="00A27A6D"/>
    <w:rsid w:val="00A30486"/>
    <w:rsid w:val="00A30A1A"/>
    <w:rsid w:val="00A312E8"/>
    <w:rsid w:val="00A3146E"/>
    <w:rsid w:val="00A31FF2"/>
    <w:rsid w:val="00A32A82"/>
    <w:rsid w:val="00A339D6"/>
    <w:rsid w:val="00A33C35"/>
    <w:rsid w:val="00A340E5"/>
    <w:rsid w:val="00A34901"/>
    <w:rsid w:val="00A34BF9"/>
    <w:rsid w:val="00A34D4F"/>
    <w:rsid w:val="00A34ED8"/>
    <w:rsid w:val="00A351D4"/>
    <w:rsid w:val="00A356A1"/>
    <w:rsid w:val="00A35D70"/>
    <w:rsid w:val="00A35D98"/>
    <w:rsid w:val="00A364A1"/>
    <w:rsid w:val="00A36D92"/>
    <w:rsid w:val="00A36FCD"/>
    <w:rsid w:val="00A37327"/>
    <w:rsid w:val="00A37B71"/>
    <w:rsid w:val="00A37C93"/>
    <w:rsid w:val="00A40735"/>
    <w:rsid w:val="00A417F5"/>
    <w:rsid w:val="00A41C8D"/>
    <w:rsid w:val="00A4224F"/>
    <w:rsid w:val="00A42C95"/>
    <w:rsid w:val="00A43174"/>
    <w:rsid w:val="00A44C27"/>
    <w:rsid w:val="00A44E75"/>
    <w:rsid w:val="00A45791"/>
    <w:rsid w:val="00A46148"/>
    <w:rsid w:val="00A47174"/>
    <w:rsid w:val="00A5077D"/>
    <w:rsid w:val="00A510AC"/>
    <w:rsid w:val="00A51B80"/>
    <w:rsid w:val="00A51C44"/>
    <w:rsid w:val="00A541A9"/>
    <w:rsid w:val="00A5461C"/>
    <w:rsid w:val="00A54C08"/>
    <w:rsid w:val="00A54D71"/>
    <w:rsid w:val="00A557AF"/>
    <w:rsid w:val="00A55878"/>
    <w:rsid w:val="00A558C7"/>
    <w:rsid w:val="00A56179"/>
    <w:rsid w:val="00A56F25"/>
    <w:rsid w:val="00A5722B"/>
    <w:rsid w:val="00A572B2"/>
    <w:rsid w:val="00A5750F"/>
    <w:rsid w:val="00A577B1"/>
    <w:rsid w:val="00A57BF4"/>
    <w:rsid w:val="00A60163"/>
    <w:rsid w:val="00A60720"/>
    <w:rsid w:val="00A608AC"/>
    <w:rsid w:val="00A6138F"/>
    <w:rsid w:val="00A61462"/>
    <w:rsid w:val="00A61476"/>
    <w:rsid w:val="00A61D3C"/>
    <w:rsid w:val="00A6225D"/>
    <w:rsid w:val="00A63357"/>
    <w:rsid w:val="00A63C78"/>
    <w:rsid w:val="00A63EAB"/>
    <w:rsid w:val="00A63EF8"/>
    <w:rsid w:val="00A64801"/>
    <w:rsid w:val="00A657E5"/>
    <w:rsid w:val="00A65876"/>
    <w:rsid w:val="00A65BD1"/>
    <w:rsid w:val="00A660F8"/>
    <w:rsid w:val="00A6716F"/>
    <w:rsid w:val="00A6720A"/>
    <w:rsid w:val="00A6789C"/>
    <w:rsid w:val="00A67959"/>
    <w:rsid w:val="00A70660"/>
    <w:rsid w:val="00A713F1"/>
    <w:rsid w:val="00A71A1C"/>
    <w:rsid w:val="00A71AEC"/>
    <w:rsid w:val="00A7213D"/>
    <w:rsid w:val="00A73973"/>
    <w:rsid w:val="00A73BEA"/>
    <w:rsid w:val="00A750F3"/>
    <w:rsid w:val="00A7539A"/>
    <w:rsid w:val="00A75A9F"/>
    <w:rsid w:val="00A75B54"/>
    <w:rsid w:val="00A76233"/>
    <w:rsid w:val="00A7662E"/>
    <w:rsid w:val="00A76A2A"/>
    <w:rsid w:val="00A76A73"/>
    <w:rsid w:val="00A77100"/>
    <w:rsid w:val="00A7769D"/>
    <w:rsid w:val="00A8053D"/>
    <w:rsid w:val="00A808E7"/>
    <w:rsid w:val="00A80F05"/>
    <w:rsid w:val="00A81237"/>
    <w:rsid w:val="00A81308"/>
    <w:rsid w:val="00A8193D"/>
    <w:rsid w:val="00A819CF"/>
    <w:rsid w:val="00A81E4F"/>
    <w:rsid w:val="00A823A6"/>
    <w:rsid w:val="00A82567"/>
    <w:rsid w:val="00A8271B"/>
    <w:rsid w:val="00A8279F"/>
    <w:rsid w:val="00A82B5C"/>
    <w:rsid w:val="00A82D11"/>
    <w:rsid w:val="00A83D41"/>
    <w:rsid w:val="00A83E43"/>
    <w:rsid w:val="00A84004"/>
    <w:rsid w:val="00A847DA"/>
    <w:rsid w:val="00A84F38"/>
    <w:rsid w:val="00A8528A"/>
    <w:rsid w:val="00A85650"/>
    <w:rsid w:val="00A865B9"/>
    <w:rsid w:val="00A8665F"/>
    <w:rsid w:val="00A876C2"/>
    <w:rsid w:val="00A87F00"/>
    <w:rsid w:val="00A90593"/>
    <w:rsid w:val="00A90693"/>
    <w:rsid w:val="00A906E8"/>
    <w:rsid w:val="00A9081F"/>
    <w:rsid w:val="00A91CBF"/>
    <w:rsid w:val="00A91CFC"/>
    <w:rsid w:val="00A91F92"/>
    <w:rsid w:val="00A920CB"/>
    <w:rsid w:val="00A92101"/>
    <w:rsid w:val="00A921D9"/>
    <w:rsid w:val="00A934EF"/>
    <w:rsid w:val="00A93BAB"/>
    <w:rsid w:val="00A9426F"/>
    <w:rsid w:val="00A94782"/>
    <w:rsid w:val="00A94B46"/>
    <w:rsid w:val="00A94C10"/>
    <w:rsid w:val="00A956DC"/>
    <w:rsid w:val="00A95D18"/>
    <w:rsid w:val="00A95E0C"/>
    <w:rsid w:val="00A96E1C"/>
    <w:rsid w:val="00A96EEA"/>
    <w:rsid w:val="00A9721B"/>
    <w:rsid w:val="00A97461"/>
    <w:rsid w:val="00AA05E5"/>
    <w:rsid w:val="00AA077A"/>
    <w:rsid w:val="00AA0EB2"/>
    <w:rsid w:val="00AA122A"/>
    <w:rsid w:val="00AA123F"/>
    <w:rsid w:val="00AA1A81"/>
    <w:rsid w:val="00AA1BF9"/>
    <w:rsid w:val="00AA1C13"/>
    <w:rsid w:val="00AA24B1"/>
    <w:rsid w:val="00AA2C31"/>
    <w:rsid w:val="00AA2CE4"/>
    <w:rsid w:val="00AA38C3"/>
    <w:rsid w:val="00AA3A2B"/>
    <w:rsid w:val="00AA3B34"/>
    <w:rsid w:val="00AA4795"/>
    <w:rsid w:val="00AA554A"/>
    <w:rsid w:val="00AA5CF4"/>
    <w:rsid w:val="00AA6A08"/>
    <w:rsid w:val="00AA7513"/>
    <w:rsid w:val="00AB16EE"/>
    <w:rsid w:val="00AB228B"/>
    <w:rsid w:val="00AB285C"/>
    <w:rsid w:val="00AB2C9D"/>
    <w:rsid w:val="00AB3D95"/>
    <w:rsid w:val="00AB3EEC"/>
    <w:rsid w:val="00AB420D"/>
    <w:rsid w:val="00AB5A52"/>
    <w:rsid w:val="00AB5C99"/>
    <w:rsid w:val="00AB5DA0"/>
    <w:rsid w:val="00AB6E74"/>
    <w:rsid w:val="00AB7458"/>
    <w:rsid w:val="00AB7A8E"/>
    <w:rsid w:val="00AB7D2B"/>
    <w:rsid w:val="00AC29F5"/>
    <w:rsid w:val="00AC2E6C"/>
    <w:rsid w:val="00AC2EC7"/>
    <w:rsid w:val="00AC37C5"/>
    <w:rsid w:val="00AC3A48"/>
    <w:rsid w:val="00AC42D1"/>
    <w:rsid w:val="00AC47F8"/>
    <w:rsid w:val="00AC624E"/>
    <w:rsid w:val="00AC64EF"/>
    <w:rsid w:val="00AC7074"/>
    <w:rsid w:val="00AC75F8"/>
    <w:rsid w:val="00AC7798"/>
    <w:rsid w:val="00AD0163"/>
    <w:rsid w:val="00AD0C25"/>
    <w:rsid w:val="00AD0C60"/>
    <w:rsid w:val="00AD0F39"/>
    <w:rsid w:val="00AD1950"/>
    <w:rsid w:val="00AD1F30"/>
    <w:rsid w:val="00AD1F53"/>
    <w:rsid w:val="00AD2B5A"/>
    <w:rsid w:val="00AD32A0"/>
    <w:rsid w:val="00AD35FE"/>
    <w:rsid w:val="00AD3B7C"/>
    <w:rsid w:val="00AD4428"/>
    <w:rsid w:val="00AD4477"/>
    <w:rsid w:val="00AD4B47"/>
    <w:rsid w:val="00AD54F1"/>
    <w:rsid w:val="00AD5C59"/>
    <w:rsid w:val="00AD6743"/>
    <w:rsid w:val="00AD692C"/>
    <w:rsid w:val="00AD6B5E"/>
    <w:rsid w:val="00AD6E1E"/>
    <w:rsid w:val="00AD6F89"/>
    <w:rsid w:val="00AD6FC3"/>
    <w:rsid w:val="00AD7321"/>
    <w:rsid w:val="00AD78B4"/>
    <w:rsid w:val="00AD78E0"/>
    <w:rsid w:val="00AD7A22"/>
    <w:rsid w:val="00AE1001"/>
    <w:rsid w:val="00AE198B"/>
    <w:rsid w:val="00AE1DA5"/>
    <w:rsid w:val="00AE1EBF"/>
    <w:rsid w:val="00AE20D1"/>
    <w:rsid w:val="00AE2B19"/>
    <w:rsid w:val="00AE2CEA"/>
    <w:rsid w:val="00AE3286"/>
    <w:rsid w:val="00AE3A21"/>
    <w:rsid w:val="00AE49D9"/>
    <w:rsid w:val="00AE4E7B"/>
    <w:rsid w:val="00AE5075"/>
    <w:rsid w:val="00AE53B1"/>
    <w:rsid w:val="00AE575D"/>
    <w:rsid w:val="00AE6565"/>
    <w:rsid w:val="00AE7335"/>
    <w:rsid w:val="00AE7B59"/>
    <w:rsid w:val="00AF0798"/>
    <w:rsid w:val="00AF14CC"/>
    <w:rsid w:val="00AF1F7E"/>
    <w:rsid w:val="00AF21CD"/>
    <w:rsid w:val="00AF229E"/>
    <w:rsid w:val="00AF2C0C"/>
    <w:rsid w:val="00AF4173"/>
    <w:rsid w:val="00AF4734"/>
    <w:rsid w:val="00AF49A2"/>
    <w:rsid w:val="00AF555C"/>
    <w:rsid w:val="00AF5722"/>
    <w:rsid w:val="00AF58B0"/>
    <w:rsid w:val="00AF6271"/>
    <w:rsid w:val="00AF6804"/>
    <w:rsid w:val="00B008EE"/>
    <w:rsid w:val="00B009F8"/>
    <w:rsid w:val="00B017A2"/>
    <w:rsid w:val="00B0252E"/>
    <w:rsid w:val="00B02914"/>
    <w:rsid w:val="00B0322B"/>
    <w:rsid w:val="00B04053"/>
    <w:rsid w:val="00B04522"/>
    <w:rsid w:val="00B045E9"/>
    <w:rsid w:val="00B04649"/>
    <w:rsid w:val="00B04F04"/>
    <w:rsid w:val="00B04F4A"/>
    <w:rsid w:val="00B04F50"/>
    <w:rsid w:val="00B04F8A"/>
    <w:rsid w:val="00B05139"/>
    <w:rsid w:val="00B051D3"/>
    <w:rsid w:val="00B0555D"/>
    <w:rsid w:val="00B05AF5"/>
    <w:rsid w:val="00B06A2A"/>
    <w:rsid w:val="00B06B8F"/>
    <w:rsid w:val="00B07139"/>
    <w:rsid w:val="00B074BA"/>
    <w:rsid w:val="00B074C8"/>
    <w:rsid w:val="00B0756A"/>
    <w:rsid w:val="00B102A8"/>
    <w:rsid w:val="00B105ED"/>
    <w:rsid w:val="00B1061E"/>
    <w:rsid w:val="00B106E6"/>
    <w:rsid w:val="00B10B01"/>
    <w:rsid w:val="00B10BA9"/>
    <w:rsid w:val="00B11A77"/>
    <w:rsid w:val="00B11AD7"/>
    <w:rsid w:val="00B11BDC"/>
    <w:rsid w:val="00B11EB3"/>
    <w:rsid w:val="00B125C2"/>
    <w:rsid w:val="00B12B43"/>
    <w:rsid w:val="00B12D7D"/>
    <w:rsid w:val="00B12FCB"/>
    <w:rsid w:val="00B130ED"/>
    <w:rsid w:val="00B1347F"/>
    <w:rsid w:val="00B13C21"/>
    <w:rsid w:val="00B14BBA"/>
    <w:rsid w:val="00B14DCE"/>
    <w:rsid w:val="00B14F52"/>
    <w:rsid w:val="00B15C1B"/>
    <w:rsid w:val="00B15F6B"/>
    <w:rsid w:val="00B16308"/>
    <w:rsid w:val="00B16F5F"/>
    <w:rsid w:val="00B17925"/>
    <w:rsid w:val="00B202B0"/>
    <w:rsid w:val="00B207E5"/>
    <w:rsid w:val="00B21073"/>
    <w:rsid w:val="00B21160"/>
    <w:rsid w:val="00B21441"/>
    <w:rsid w:val="00B21633"/>
    <w:rsid w:val="00B2163A"/>
    <w:rsid w:val="00B2244D"/>
    <w:rsid w:val="00B225BC"/>
    <w:rsid w:val="00B2271B"/>
    <w:rsid w:val="00B227DD"/>
    <w:rsid w:val="00B22D4E"/>
    <w:rsid w:val="00B2491D"/>
    <w:rsid w:val="00B249EF"/>
    <w:rsid w:val="00B24D52"/>
    <w:rsid w:val="00B25402"/>
    <w:rsid w:val="00B26685"/>
    <w:rsid w:val="00B26707"/>
    <w:rsid w:val="00B2723F"/>
    <w:rsid w:val="00B2786F"/>
    <w:rsid w:val="00B279D0"/>
    <w:rsid w:val="00B27CFF"/>
    <w:rsid w:val="00B304F4"/>
    <w:rsid w:val="00B307EA"/>
    <w:rsid w:val="00B30D24"/>
    <w:rsid w:val="00B33A99"/>
    <w:rsid w:val="00B33E52"/>
    <w:rsid w:val="00B34852"/>
    <w:rsid w:val="00B348B5"/>
    <w:rsid w:val="00B34BEE"/>
    <w:rsid w:val="00B34E13"/>
    <w:rsid w:val="00B34F63"/>
    <w:rsid w:val="00B35A17"/>
    <w:rsid w:val="00B35C14"/>
    <w:rsid w:val="00B36A76"/>
    <w:rsid w:val="00B36A7C"/>
    <w:rsid w:val="00B37006"/>
    <w:rsid w:val="00B4043E"/>
    <w:rsid w:val="00B40710"/>
    <w:rsid w:val="00B408EB"/>
    <w:rsid w:val="00B41943"/>
    <w:rsid w:val="00B41A17"/>
    <w:rsid w:val="00B41F8C"/>
    <w:rsid w:val="00B4201E"/>
    <w:rsid w:val="00B42D2B"/>
    <w:rsid w:val="00B43666"/>
    <w:rsid w:val="00B43839"/>
    <w:rsid w:val="00B43BDB"/>
    <w:rsid w:val="00B44657"/>
    <w:rsid w:val="00B448E2"/>
    <w:rsid w:val="00B45028"/>
    <w:rsid w:val="00B4511D"/>
    <w:rsid w:val="00B46930"/>
    <w:rsid w:val="00B46A59"/>
    <w:rsid w:val="00B46D57"/>
    <w:rsid w:val="00B46E8B"/>
    <w:rsid w:val="00B47BA4"/>
    <w:rsid w:val="00B47C8B"/>
    <w:rsid w:val="00B47F9E"/>
    <w:rsid w:val="00B50CF4"/>
    <w:rsid w:val="00B51857"/>
    <w:rsid w:val="00B518FE"/>
    <w:rsid w:val="00B5221C"/>
    <w:rsid w:val="00B5241A"/>
    <w:rsid w:val="00B5322E"/>
    <w:rsid w:val="00B536E9"/>
    <w:rsid w:val="00B53853"/>
    <w:rsid w:val="00B53A4C"/>
    <w:rsid w:val="00B54487"/>
    <w:rsid w:val="00B549A4"/>
    <w:rsid w:val="00B54A81"/>
    <w:rsid w:val="00B5591C"/>
    <w:rsid w:val="00B55FCF"/>
    <w:rsid w:val="00B5614F"/>
    <w:rsid w:val="00B56990"/>
    <w:rsid w:val="00B569E9"/>
    <w:rsid w:val="00B569F0"/>
    <w:rsid w:val="00B5726F"/>
    <w:rsid w:val="00B57343"/>
    <w:rsid w:val="00B5736B"/>
    <w:rsid w:val="00B60AC9"/>
    <w:rsid w:val="00B60CCD"/>
    <w:rsid w:val="00B61390"/>
    <w:rsid w:val="00B615AD"/>
    <w:rsid w:val="00B61BF9"/>
    <w:rsid w:val="00B61CE9"/>
    <w:rsid w:val="00B61E34"/>
    <w:rsid w:val="00B63388"/>
    <w:rsid w:val="00B6376C"/>
    <w:rsid w:val="00B63AF8"/>
    <w:rsid w:val="00B64079"/>
    <w:rsid w:val="00B64751"/>
    <w:rsid w:val="00B64E70"/>
    <w:rsid w:val="00B656C0"/>
    <w:rsid w:val="00B658E1"/>
    <w:rsid w:val="00B65986"/>
    <w:rsid w:val="00B66D13"/>
    <w:rsid w:val="00B66D79"/>
    <w:rsid w:val="00B67140"/>
    <w:rsid w:val="00B678D5"/>
    <w:rsid w:val="00B67A3F"/>
    <w:rsid w:val="00B67B0B"/>
    <w:rsid w:val="00B701B1"/>
    <w:rsid w:val="00B70221"/>
    <w:rsid w:val="00B70237"/>
    <w:rsid w:val="00B709CE"/>
    <w:rsid w:val="00B70B75"/>
    <w:rsid w:val="00B713AD"/>
    <w:rsid w:val="00B72155"/>
    <w:rsid w:val="00B72466"/>
    <w:rsid w:val="00B72DD8"/>
    <w:rsid w:val="00B73082"/>
    <w:rsid w:val="00B7335D"/>
    <w:rsid w:val="00B73C46"/>
    <w:rsid w:val="00B73DF4"/>
    <w:rsid w:val="00B74257"/>
    <w:rsid w:val="00B74BF2"/>
    <w:rsid w:val="00B75804"/>
    <w:rsid w:val="00B75E78"/>
    <w:rsid w:val="00B76486"/>
    <w:rsid w:val="00B766F0"/>
    <w:rsid w:val="00B76951"/>
    <w:rsid w:val="00B76C5D"/>
    <w:rsid w:val="00B770E1"/>
    <w:rsid w:val="00B776B8"/>
    <w:rsid w:val="00B77D17"/>
    <w:rsid w:val="00B77F11"/>
    <w:rsid w:val="00B80CBB"/>
    <w:rsid w:val="00B810F7"/>
    <w:rsid w:val="00B811E9"/>
    <w:rsid w:val="00B81D2D"/>
    <w:rsid w:val="00B83853"/>
    <w:rsid w:val="00B84F92"/>
    <w:rsid w:val="00B851B0"/>
    <w:rsid w:val="00B85D76"/>
    <w:rsid w:val="00B86CFD"/>
    <w:rsid w:val="00B87178"/>
    <w:rsid w:val="00B8718F"/>
    <w:rsid w:val="00B8761E"/>
    <w:rsid w:val="00B87AEF"/>
    <w:rsid w:val="00B87B78"/>
    <w:rsid w:val="00B90ADB"/>
    <w:rsid w:val="00B90CA9"/>
    <w:rsid w:val="00B9112E"/>
    <w:rsid w:val="00B91171"/>
    <w:rsid w:val="00B91E0B"/>
    <w:rsid w:val="00B920A6"/>
    <w:rsid w:val="00B9261B"/>
    <w:rsid w:val="00B932A2"/>
    <w:rsid w:val="00B93CD6"/>
    <w:rsid w:val="00B93FE6"/>
    <w:rsid w:val="00B94711"/>
    <w:rsid w:val="00B94F0F"/>
    <w:rsid w:val="00B957A8"/>
    <w:rsid w:val="00B9585B"/>
    <w:rsid w:val="00B9646D"/>
    <w:rsid w:val="00B96A42"/>
    <w:rsid w:val="00B96FAE"/>
    <w:rsid w:val="00BA0653"/>
    <w:rsid w:val="00BA06EF"/>
    <w:rsid w:val="00BA09B0"/>
    <w:rsid w:val="00BA0A86"/>
    <w:rsid w:val="00BA0ED6"/>
    <w:rsid w:val="00BA0FB6"/>
    <w:rsid w:val="00BA28A0"/>
    <w:rsid w:val="00BA310A"/>
    <w:rsid w:val="00BA3774"/>
    <w:rsid w:val="00BA3FD1"/>
    <w:rsid w:val="00BA4A94"/>
    <w:rsid w:val="00BA4B2E"/>
    <w:rsid w:val="00BA4C58"/>
    <w:rsid w:val="00BA50D1"/>
    <w:rsid w:val="00BA58D6"/>
    <w:rsid w:val="00BA6252"/>
    <w:rsid w:val="00BA77F5"/>
    <w:rsid w:val="00BB0005"/>
    <w:rsid w:val="00BB0021"/>
    <w:rsid w:val="00BB0B95"/>
    <w:rsid w:val="00BB1002"/>
    <w:rsid w:val="00BB184C"/>
    <w:rsid w:val="00BB190A"/>
    <w:rsid w:val="00BB2122"/>
    <w:rsid w:val="00BB3412"/>
    <w:rsid w:val="00BB3AC5"/>
    <w:rsid w:val="00BB3EC0"/>
    <w:rsid w:val="00BB46FD"/>
    <w:rsid w:val="00BB499F"/>
    <w:rsid w:val="00BB5144"/>
    <w:rsid w:val="00BB5D26"/>
    <w:rsid w:val="00BB61EA"/>
    <w:rsid w:val="00BB640B"/>
    <w:rsid w:val="00BB67F4"/>
    <w:rsid w:val="00BB6E2B"/>
    <w:rsid w:val="00BB790A"/>
    <w:rsid w:val="00BC00B9"/>
    <w:rsid w:val="00BC0C16"/>
    <w:rsid w:val="00BC0CAC"/>
    <w:rsid w:val="00BC0E8B"/>
    <w:rsid w:val="00BC187E"/>
    <w:rsid w:val="00BC19EA"/>
    <w:rsid w:val="00BC1B43"/>
    <w:rsid w:val="00BC2F8E"/>
    <w:rsid w:val="00BC3B6C"/>
    <w:rsid w:val="00BC4133"/>
    <w:rsid w:val="00BC4707"/>
    <w:rsid w:val="00BC4B36"/>
    <w:rsid w:val="00BC5084"/>
    <w:rsid w:val="00BC5924"/>
    <w:rsid w:val="00BC6636"/>
    <w:rsid w:val="00BC7467"/>
    <w:rsid w:val="00BC790F"/>
    <w:rsid w:val="00BD0335"/>
    <w:rsid w:val="00BD0402"/>
    <w:rsid w:val="00BD0CF4"/>
    <w:rsid w:val="00BD0CF9"/>
    <w:rsid w:val="00BD0D3C"/>
    <w:rsid w:val="00BD1208"/>
    <w:rsid w:val="00BD1545"/>
    <w:rsid w:val="00BD1B86"/>
    <w:rsid w:val="00BD2122"/>
    <w:rsid w:val="00BD279E"/>
    <w:rsid w:val="00BD3C05"/>
    <w:rsid w:val="00BD47B2"/>
    <w:rsid w:val="00BD4C68"/>
    <w:rsid w:val="00BD579F"/>
    <w:rsid w:val="00BD68A9"/>
    <w:rsid w:val="00BD6AD4"/>
    <w:rsid w:val="00BD6D2C"/>
    <w:rsid w:val="00BD6DBC"/>
    <w:rsid w:val="00BD7289"/>
    <w:rsid w:val="00BE02AC"/>
    <w:rsid w:val="00BE03BD"/>
    <w:rsid w:val="00BE0502"/>
    <w:rsid w:val="00BE1062"/>
    <w:rsid w:val="00BE1169"/>
    <w:rsid w:val="00BE1284"/>
    <w:rsid w:val="00BE14A2"/>
    <w:rsid w:val="00BE244F"/>
    <w:rsid w:val="00BE25DB"/>
    <w:rsid w:val="00BE2695"/>
    <w:rsid w:val="00BE2B59"/>
    <w:rsid w:val="00BE31ED"/>
    <w:rsid w:val="00BE3C04"/>
    <w:rsid w:val="00BE3DDF"/>
    <w:rsid w:val="00BE4A4E"/>
    <w:rsid w:val="00BE53F8"/>
    <w:rsid w:val="00BE57E9"/>
    <w:rsid w:val="00BE5B8D"/>
    <w:rsid w:val="00BE5C47"/>
    <w:rsid w:val="00BE5C61"/>
    <w:rsid w:val="00BE5E96"/>
    <w:rsid w:val="00BE61A9"/>
    <w:rsid w:val="00BE61FF"/>
    <w:rsid w:val="00BE674C"/>
    <w:rsid w:val="00BE68CC"/>
    <w:rsid w:val="00BE694B"/>
    <w:rsid w:val="00BE6AAE"/>
    <w:rsid w:val="00BE726D"/>
    <w:rsid w:val="00BE76AE"/>
    <w:rsid w:val="00BE7AC1"/>
    <w:rsid w:val="00BF03A7"/>
    <w:rsid w:val="00BF06E6"/>
    <w:rsid w:val="00BF0FB5"/>
    <w:rsid w:val="00BF1A9F"/>
    <w:rsid w:val="00BF1F7F"/>
    <w:rsid w:val="00BF207F"/>
    <w:rsid w:val="00BF2DB7"/>
    <w:rsid w:val="00BF369F"/>
    <w:rsid w:val="00BF40BE"/>
    <w:rsid w:val="00BF53B0"/>
    <w:rsid w:val="00BF57F2"/>
    <w:rsid w:val="00BF58B3"/>
    <w:rsid w:val="00BF5DB6"/>
    <w:rsid w:val="00BF5DD1"/>
    <w:rsid w:val="00BF628E"/>
    <w:rsid w:val="00BF6A91"/>
    <w:rsid w:val="00BF6AC2"/>
    <w:rsid w:val="00BF6C28"/>
    <w:rsid w:val="00BF71B1"/>
    <w:rsid w:val="00BF7583"/>
    <w:rsid w:val="00BF75BC"/>
    <w:rsid w:val="00BF7876"/>
    <w:rsid w:val="00BF7B62"/>
    <w:rsid w:val="00BF7E6E"/>
    <w:rsid w:val="00C01AD6"/>
    <w:rsid w:val="00C01CF4"/>
    <w:rsid w:val="00C02270"/>
    <w:rsid w:val="00C02348"/>
    <w:rsid w:val="00C026CE"/>
    <w:rsid w:val="00C02856"/>
    <w:rsid w:val="00C02891"/>
    <w:rsid w:val="00C02D0A"/>
    <w:rsid w:val="00C03692"/>
    <w:rsid w:val="00C0421D"/>
    <w:rsid w:val="00C0422D"/>
    <w:rsid w:val="00C04334"/>
    <w:rsid w:val="00C04D87"/>
    <w:rsid w:val="00C04FEC"/>
    <w:rsid w:val="00C05C2A"/>
    <w:rsid w:val="00C063A0"/>
    <w:rsid w:val="00C06B57"/>
    <w:rsid w:val="00C07955"/>
    <w:rsid w:val="00C079C4"/>
    <w:rsid w:val="00C07A0C"/>
    <w:rsid w:val="00C103F0"/>
    <w:rsid w:val="00C10A63"/>
    <w:rsid w:val="00C10DB6"/>
    <w:rsid w:val="00C11695"/>
    <w:rsid w:val="00C11885"/>
    <w:rsid w:val="00C11AD0"/>
    <w:rsid w:val="00C1222E"/>
    <w:rsid w:val="00C1292D"/>
    <w:rsid w:val="00C12D71"/>
    <w:rsid w:val="00C12F0E"/>
    <w:rsid w:val="00C131DA"/>
    <w:rsid w:val="00C133FF"/>
    <w:rsid w:val="00C13A1D"/>
    <w:rsid w:val="00C13F8F"/>
    <w:rsid w:val="00C14011"/>
    <w:rsid w:val="00C14526"/>
    <w:rsid w:val="00C14666"/>
    <w:rsid w:val="00C147C8"/>
    <w:rsid w:val="00C14CEE"/>
    <w:rsid w:val="00C14E34"/>
    <w:rsid w:val="00C15005"/>
    <w:rsid w:val="00C1542C"/>
    <w:rsid w:val="00C15879"/>
    <w:rsid w:val="00C1592C"/>
    <w:rsid w:val="00C16C0B"/>
    <w:rsid w:val="00C16E4C"/>
    <w:rsid w:val="00C17505"/>
    <w:rsid w:val="00C2142D"/>
    <w:rsid w:val="00C21610"/>
    <w:rsid w:val="00C21EA8"/>
    <w:rsid w:val="00C2210C"/>
    <w:rsid w:val="00C22BF3"/>
    <w:rsid w:val="00C230C6"/>
    <w:rsid w:val="00C2339F"/>
    <w:rsid w:val="00C238AD"/>
    <w:rsid w:val="00C23C49"/>
    <w:rsid w:val="00C23CFF"/>
    <w:rsid w:val="00C23DAC"/>
    <w:rsid w:val="00C245AA"/>
    <w:rsid w:val="00C246E5"/>
    <w:rsid w:val="00C24A7B"/>
    <w:rsid w:val="00C267E2"/>
    <w:rsid w:val="00C26F0A"/>
    <w:rsid w:val="00C2736A"/>
    <w:rsid w:val="00C277DE"/>
    <w:rsid w:val="00C2780E"/>
    <w:rsid w:val="00C27B90"/>
    <w:rsid w:val="00C27C65"/>
    <w:rsid w:val="00C31957"/>
    <w:rsid w:val="00C32728"/>
    <w:rsid w:val="00C32848"/>
    <w:rsid w:val="00C3381F"/>
    <w:rsid w:val="00C34304"/>
    <w:rsid w:val="00C34C02"/>
    <w:rsid w:val="00C3529A"/>
    <w:rsid w:val="00C358E8"/>
    <w:rsid w:val="00C35F39"/>
    <w:rsid w:val="00C365B9"/>
    <w:rsid w:val="00C36982"/>
    <w:rsid w:val="00C36F40"/>
    <w:rsid w:val="00C37642"/>
    <w:rsid w:val="00C40760"/>
    <w:rsid w:val="00C40893"/>
    <w:rsid w:val="00C409AD"/>
    <w:rsid w:val="00C40A99"/>
    <w:rsid w:val="00C4307D"/>
    <w:rsid w:val="00C43900"/>
    <w:rsid w:val="00C4473F"/>
    <w:rsid w:val="00C447D4"/>
    <w:rsid w:val="00C44C38"/>
    <w:rsid w:val="00C44FE0"/>
    <w:rsid w:val="00C456F8"/>
    <w:rsid w:val="00C459A6"/>
    <w:rsid w:val="00C46533"/>
    <w:rsid w:val="00C46F1F"/>
    <w:rsid w:val="00C47F84"/>
    <w:rsid w:val="00C5028B"/>
    <w:rsid w:val="00C50AD7"/>
    <w:rsid w:val="00C50C40"/>
    <w:rsid w:val="00C5281D"/>
    <w:rsid w:val="00C52FC1"/>
    <w:rsid w:val="00C5308B"/>
    <w:rsid w:val="00C54A53"/>
    <w:rsid w:val="00C54BB2"/>
    <w:rsid w:val="00C54D09"/>
    <w:rsid w:val="00C54E3D"/>
    <w:rsid w:val="00C55670"/>
    <w:rsid w:val="00C560A7"/>
    <w:rsid w:val="00C5610E"/>
    <w:rsid w:val="00C565C6"/>
    <w:rsid w:val="00C56C0B"/>
    <w:rsid w:val="00C574BF"/>
    <w:rsid w:val="00C57801"/>
    <w:rsid w:val="00C57CE6"/>
    <w:rsid w:val="00C600F4"/>
    <w:rsid w:val="00C60C08"/>
    <w:rsid w:val="00C60F74"/>
    <w:rsid w:val="00C60FA6"/>
    <w:rsid w:val="00C61314"/>
    <w:rsid w:val="00C6152F"/>
    <w:rsid w:val="00C61674"/>
    <w:rsid w:val="00C61BF7"/>
    <w:rsid w:val="00C61CF1"/>
    <w:rsid w:val="00C61E53"/>
    <w:rsid w:val="00C61E76"/>
    <w:rsid w:val="00C61F7F"/>
    <w:rsid w:val="00C62048"/>
    <w:rsid w:val="00C62834"/>
    <w:rsid w:val="00C63579"/>
    <w:rsid w:val="00C63AD6"/>
    <w:rsid w:val="00C64A4F"/>
    <w:rsid w:val="00C65338"/>
    <w:rsid w:val="00C6553B"/>
    <w:rsid w:val="00C6566A"/>
    <w:rsid w:val="00C6571E"/>
    <w:rsid w:val="00C65F00"/>
    <w:rsid w:val="00C663A0"/>
    <w:rsid w:val="00C668BB"/>
    <w:rsid w:val="00C66B90"/>
    <w:rsid w:val="00C67B33"/>
    <w:rsid w:val="00C67F1E"/>
    <w:rsid w:val="00C715CB"/>
    <w:rsid w:val="00C71A29"/>
    <w:rsid w:val="00C71AF2"/>
    <w:rsid w:val="00C71C9A"/>
    <w:rsid w:val="00C72373"/>
    <w:rsid w:val="00C727A3"/>
    <w:rsid w:val="00C7283E"/>
    <w:rsid w:val="00C7316A"/>
    <w:rsid w:val="00C73E7F"/>
    <w:rsid w:val="00C74450"/>
    <w:rsid w:val="00C75B40"/>
    <w:rsid w:val="00C75F0C"/>
    <w:rsid w:val="00C76518"/>
    <w:rsid w:val="00C768A3"/>
    <w:rsid w:val="00C770C3"/>
    <w:rsid w:val="00C773EE"/>
    <w:rsid w:val="00C773F0"/>
    <w:rsid w:val="00C80A03"/>
    <w:rsid w:val="00C810A7"/>
    <w:rsid w:val="00C8148C"/>
    <w:rsid w:val="00C81675"/>
    <w:rsid w:val="00C816AE"/>
    <w:rsid w:val="00C81E3F"/>
    <w:rsid w:val="00C82530"/>
    <w:rsid w:val="00C82D10"/>
    <w:rsid w:val="00C82E78"/>
    <w:rsid w:val="00C836B3"/>
    <w:rsid w:val="00C83B1B"/>
    <w:rsid w:val="00C83E40"/>
    <w:rsid w:val="00C84CD3"/>
    <w:rsid w:val="00C84F32"/>
    <w:rsid w:val="00C85AD3"/>
    <w:rsid w:val="00C863A2"/>
    <w:rsid w:val="00C86443"/>
    <w:rsid w:val="00C8683C"/>
    <w:rsid w:val="00C87372"/>
    <w:rsid w:val="00C87566"/>
    <w:rsid w:val="00C87653"/>
    <w:rsid w:val="00C90BAA"/>
    <w:rsid w:val="00C9113B"/>
    <w:rsid w:val="00C91969"/>
    <w:rsid w:val="00C91C79"/>
    <w:rsid w:val="00C91F93"/>
    <w:rsid w:val="00C9232E"/>
    <w:rsid w:val="00C92DF3"/>
    <w:rsid w:val="00C930F0"/>
    <w:rsid w:val="00C931F2"/>
    <w:rsid w:val="00C9329D"/>
    <w:rsid w:val="00C93D47"/>
    <w:rsid w:val="00C94B3E"/>
    <w:rsid w:val="00C94D9A"/>
    <w:rsid w:val="00C95353"/>
    <w:rsid w:val="00C95539"/>
    <w:rsid w:val="00C9575D"/>
    <w:rsid w:val="00C95789"/>
    <w:rsid w:val="00C959ED"/>
    <w:rsid w:val="00C96CE1"/>
    <w:rsid w:val="00C96D19"/>
    <w:rsid w:val="00C9770C"/>
    <w:rsid w:val="00CA0281"/>
    <w:rsid w:val="00CA02C0"/>
    <w:rsid w:val="00CA03EE"/>
    <w:rsid w:val="00CA0510"/>
    <w:rsid w:val="00CA0E9F"/>
    <w:rsid w:val="00CA16D1"/>
    <w:rsid w:val="00CA1B2E"/>
    <w:rsid w:val="00CA1BEA"/>
    <w:rsid w:val="00CA1D9E"/>
    <w:rsid w:val="00CA1DE0"/>
    <w:rsid w:val="00CA2008"/>
    <w:rsid w:val="00CA20B7"/>
    <w:rsid w:val="00CA2C41"/>
    <w:rsid w:val="00CA2CD9"/>
    <w:rsid w:val="00CA3241"/>
    <w:rsid w:val="00CA3F67"/>
    <w:rsid w:val="00CA4D35"/>
    <w:rsid w:val="00CA4E7E"/>
    <w:rsid w:val="00CA543C"/>
    <w:rsid w:val="00CA55CC"/>
    <w:rsid w:val="00CA61D6"/>
    <w:rsid w:val="00CA640B"/>
    <w:rsid w:val="00CA6AFD"/>
    <w:rsid w:val="00CA6F5E"/>
    <w:rsid w:val="00CA709C"/>
    <w:rsid w:val="00CA75F3"/>
    <w:rsid w:val="00CA7AE4"/>
    <w:rsid w:val="00CA7E18"/>
    <w:rsid w:val="00CB0163"/>
    <w:rsid w:val="00CB09F4"/>
    <w:rsid w:val="00CB10A7"/>
    <w:rsid w:val="00CB1FE9"/>
    <w:rsid w:val="00CB2891"/>
    <w:rsid w:val="00CB36C5"/>
    <w:rsid w:val="00CB3AE8"/>
    <w:rsid w:val="00CB40D6"/>
    <w:rsid w:val="00CB4535"/>
    <w:rsid w:val="00CB49BC"/>
    <w:rsid w:val="00CB4F41"/>
    <w:rsid w:val="00CB544A"/>
    <w:rsid w:val="00CB5517"/>
    <w:rsid w:val="00CB6425"/>
    <w:rsid w:val="00CB7968"/>
    <w:rsid w:val="00CB7F0A"/>
    <w:rsid w:val="00CC0278"/>
    <w:rsid w:val="00CC098D"/>
    <w:rsid w:val="00CC0EEE"/>
    <w:rsid w:val="00CC11D7"/>
    <w:rsid w:val="00CC1497"/>
    <w:rsid w:val="00CC1BA1"/>
    <w:rsid w:val="00CC21CB"/>
    <w:rsid w:val="00CC2740"/>
    <w:rsid w:val="00CC277E"/>
    <w:rsid w:val="00CC27D2"/>
    <w:rsid w:val="00CC3C18"/>
    <w:rsid w:val="00CC3C2E"/>
    <w:rsid w:val="00CC42D7"/>
    <w:rsid w:val="00CC4505"/>
    <w:rsid w:val="00CC458D"/>
    <w:rsid w:val="00CC47B1"/>
    <w:rsid w:val="00CC4DB9"/>
    <w:rsid w:val="00CC541F"/>
    <w:rsid w:val="00CC58AD"/>
    <w:rsid w:val="00CC76A5"/>
    <w:rsid w:val="00CD0073"/>
    <w:rsid w:val="00CD05E4"/>
    <w:rsid w:val="00CD1184"/>
    <w:rsid w:val="00CD17D7"/>
    <w:rsid w:val="00CD1AC0"/>
    <w:rsid w:val="00CD1D21"/>
    <w:rsid w:val="00CD2645"/>
    <w:rsid w:val="00CD2D5C"/>
    <w:rsid w:val="00CD41DE"/>
    <w:rsid w:val="00CD4F2A"/>
    <w:rsid w:val="00CD5304"/>
    <w:rsid w:val="00CD5350"/>
    <w:rsid w:val="00CD636C"/>
    <w:rsid w:val="00CD63FC"/>
    <w:rsid w:val="00CD6AB1"/>
    <w:rsid w:val="00CD6FBD"/>
    <w:rsid w:val="00CD7F71"/>
    <w:rsid w:val="00CD7FAB"/>
    <w:rsid w:val="00CE0021"/>
    <w:rsid w:val="00CE02BE"/>
    <w:rsid w:val="00CE0426"/>
    <w:rsid w:val="00CE0625"/>
    <w:rsid w:val="00CE0E4E"/>
    <w:rsid w:val="00CE0F08"/>
    <w:rsid w:val="00CE0F7D"/>
    <w:rsid w:val="00CE1082"/>
    <w:rsid w:val="00CE1386"/>
    <w:rsid w:val="00CE1636"/>
    <w:rsid w:val="00CE1D91"/>
    <w:rsid w:val="00CE2427"/>
    <w:rsid w:val="00CE2591"/>
    <w:rsid w:val="00CE32F8"/>
    <w:rsid w:val="00CE3D4B"/>
    <w:rsid w:val="00CE4227"/>
    <w:rsid w:val="00CE48A4"/>
    <w:rsid w:val="00CE659A"/>
    <w:rsid w:val="00CE705F"/>
    <w:rsid w:val="00CE719B"/>
    <w:rsid w:val="00CE7857"/>
    <w:rsid w:val="00CE78DB"/>
    <w:rsid w:val="00CF041A"/>
    <w:rsid w:val="00CF07F5"/>
    <w:rsid w:val="00CF0D5A"/>
    <w:rsid w:val="00CF0DFA"/>
    <w:rsid w:val="00CF2619"/>
    <w:rsid w:val="00CF2949"/>
    <w:rsid w:val="00CF2B9C"/>
    <w:rsid w:val="00CF30DD"/>
    <w:rsid w:val="00CF3299"/>
    <w:rsid w:val="00CF3645"/>
    <w:rsid w:val="00CF39F2"/>
    <w:rsid w:val="00CF421C"/>
    <w:rsid w:val="00CF4585"/>
    <w:rsid w:val="00CF4686"/>
    <w:rsid w:val="00CF62A2"/>
    <w:rsid w:val="00CF6959"/>
    <w:rsid w:val="00CF6F09"/>
    <w:rsid w:val="00CF729E"/>
    <w:rsid w:val="00CF7C72"/>
    <w:rsid w:val="00CF7FBC"/>
    <w:rsid w:val="00D012B3"/>
    <w:rsid w:val="00D01CE8"/>
    <w:rsid w:val="00D02DD1"/>
    <w:rsid w:val="00D03417"/>
    <w:rsid w:val="00D03502"/>
    <w:rsid w:val="00D03B01"/>
    <w:rsid w:val="00D041D9"/>
    <w:rsid w:val="00D048F2"/>
    <w:rsid w:val="00D05258"/>
    <w:rsid w:val="00D05789"/>
    <w:rsid w:val="00D059C3"/>
    <w:rsid w:val="00D059C9"/>
    <w:rsid w:val="00D06222"/>
    <w:rsid w:val="00D064A1"/>
    <w:rsid w:val="00D065EB"/>
    <w:rsid w:val="00D06985"/>
    <w:rsid w:val="00D069A6"/>
    <w:rsid w:val="00D069FB"/>
    <w:rsid w:val="00D0705A"/>
    <w:rsid w:val="00D0759B"/>
    <w:rsid w:val="00D07642"/>
    <w:rsid w:val="00D079B4"/>
    <w:rsid w:val="00D07D67"/>
    <w:rsid w:val="00D1009D"/>
    <w:rsid w:val="00D10ACF"/>
    <w:rsid w:val="00D10AD5"/>
    <w:rsid w:val="00D10B91"/>
    <w:rsid w:val="00D1150E"/>
    <w:rsid w:val="00D118CD"/>
    <w:rsid w:val="00D133EE"/>
    <w:rsid w:val="00D13493"/>
    <w:rsid w:val="00D13758"/>
    <w:rsid w:val="00D13762"/>
    <w:rsid w:val="00D13CAF"/>
    <w:rsid w:val="00D13F4C"/>
    <w:rsid w:val="00D144C4"/>
    <w:rsid w:val="00D144F1"/>
    <w:rsid w:val="00D145F7"/>
    <w:rsid w:val="00D14CAF"/>
    <w:rsid w:val="00D14D92"/>
    <w:rsid w:val="00D15206"/>
    <w:rsid w:val="00D152A0"/>
    <w:rsid w:val="00D159FD"/>
    <w:rsid w:val="00D15E94"/>
    <w:rsid w:val="00D16C19"/>
    <w:rsid w:val="00D16CF5"/>
    <w:rsid w:val="00D16ECA"/>
    <w:rsid w:val="00D17309"/>
    <w:rsid w:val="00D17401"/>
    <w:rsid w:val="00D17405"/>
    <w:rsid w:val="00D17A0E"/>
    <w:rsid w:val="00D200CF"/>
    <w:rsid w:val="00D2028B"/>
    <w:rsid w:val="00D2095F"/>
    <w:rsid w:val="00D20C61"/>
    <w:rsid w:val="00D21037"/>
    <w:rsid w:val="00D22303"/>
    <w:rsid w:val="00D2247F"/>
    <w:rsid w:val="00D232B3"/>
    <w:rsid w:val="00D240E5"/>
    <w:rsid w:val="00D24153"/>
    <w:rsid w:val="00D24789"/>
    <w:rsid w:val="00D249E0"/>
    <w:rsid w:val="00D25C2B"/>
    <w:rsid w:val="00D25EE6"/>
    <w:rsid w:val="00D2619E"/>
    <w:rsid w:val="00D272A9"/>
    <w:rsid w:val="00D2760D"/>
    <w:rsid w:val="00D27820"/>
    <w:rsid w:val="00D27F9F"/>
    <w:rsid w:val="00D300B8"/>
    <w:rsid w:val="00D30120"/>
    <w:rsid w:val="00D31242"/>
    <w:rsid w:val="00D3136F"/>
    <w:rsid w:val="00D3146D"/>
    <w:rsid w:val="00D31999"/>
    <w:rsid w:val="00D31E02"/>
    <w:rsid w:val="00D327F7"/>
    <w:rsid w:val="00D32BF2"/>
    <w:rsid w:val="00D32D48"/>
    <w:rsid w:val="00D3457E"/>
    <w:rsid w:val="00D345D6"/>
    <w:rsid w:val="00D34CC8"/>
    <w:rsid w:val="00D34F63"/>
    <w:rsid w:val="00D35800"/>
    <w:rsid w:val="00D362F5"/>
    <w:rsid w:val="00D36B5A"/>
    <w:rsid w:val="00D37319"/>
    <w:rsid w:val="00D3732D"/>
    <w:rsid w:val="00D3767C"/>
    <w:rsid w:val="00D40005"/>
    <w:rsid w:val="00D4078D"/>
    <w:rsid w:val="00D41128"/>
    <w:rsid w:val="00D4164F"/>
    <w:rsid w:val="00D418E9"/>
    <w:rsid w:val="00D41EA1"/>
    <w:rsid w:val="00D42A70"/>
    <w:rsid w:val="00D44D4B"/>
    <w:rsid w:val="00D4664F"/>
    <w:rsid w:val="00D46A7E"/>
    <w:rsid w:val="00D46D28"/>
    <w:rsid w:val="00D479DF"/>
    <w:rsid w:val="00D47A68"/>
    <w:rsid w:val="00D50812"/>
    <w:rsid w:val="00D50CD5"/>
    <w:rsid w:val="00D512CF"/>
    <w:rsid w:val="00D51CD0"/>
    <w:rsid w:val="00D520B6"/>
    <w:rsid w:val="00D522B4"/>
    <w:rsid w:val="00D525D7"/>
    <w:rsid w:val="00D5291B"/>
    <w:rsid w:val="00D52AE4"/>
    <w:rsid w:val="00D530DD"/>
    <w:rsid w:val="00D539BF"/>
    <w:rsid w:val="00D54776"/>
    <w:rsid w:val="00D5484B"/>
    <w:rsid w:val="00D550A6"/>
    <w:rsid w:val="00D5521E"/>
    <w:rsid w:val="00D5573C"/>
    <w:rsid w:val="00D56248"/>
    <w:rsid w:val="00D56AA1"/>
    <w:rsid w:val="00D56D27"/>
    <w:rsid w:val="00D5790E"/>
    <w:rsid w:val="00D57F11"/>
    <w:rsid w:val="00D6064F"/>
    <w:rsid w:val="00D61134"/>
    <w:rsid w:val="00D6191E"/>
    <w:rsid w:val="00D624DB"/>
    <w:rsid w:val="00D627A5"/>
    <w:rsid w:val="00D62E67"/>
    <w:rsid w:val="00D6349E"/>
    <w:rsid w:val="00D63666"/>
    <w:rsid w:val="00D636A0"/>
    <w:rsid w:val="00D6458C"/>
    <w:rsid w:val="00D64657"/>
    <w:rsid w:val="00D64BF1"/>
    <w:rsid w:val="00D6514A"/>
    <w:rsid w:val="00D65360"/>
    <w:rsid w:val="00D655DE"/>
    <w:rsid w:val="00D65741"/>
    <w:rsid w:val="00D65940"/>
    <w:rsid w:val="00D66AB7"/>
    <w:rsid w:val="00D671D0"/>
    <w:rsid w:val="00D67366"/>
    <w:rsid w:val="00D6775E"/>
    <w:rsid w:val="00D6792B"/>
    <w:rsid w:val="00D700BF"/>
    <w:rsid w:val="00D704EC"/>
    <w:rsid w:val="00D706FA"/>
    <w:rsid w:val="00D709C1"/>
    <w:rsid w:val="00D716B3"/>
    <w:rsid w:val="00D71E74"/>
    <w:rsid w:val="00D72CC0"/>
    <w:rsid w:val="00D72EAC"/>
    <w:rsid w:val="00D7326D"/>
    <w:rsid w:val="00D73A36"/>
    <w:rsid w:val="00D742C5"/>
    <w:rsid w:val="00D7580A"/>
    <w:rsid w:val="00D75EBF"/>
    <w:rsid w:val="00D7671C"/>
    <w:rsid w:val="00D7695B"/>
    <w:rsid w:val="00D77238"/>
    <w:rsid w:val="00D77691"/>
    <w:rsid w:val="00D7773A"/>
    <w:rsid w:val="00D80792"/>
    <w:rsid w:val="00D809AF"/>
    <w:rsid w:val="00D81422"/>
    <w:rsid w:val="00D81470"/>
    <w:rsid w:val="00D814EF"/>
    <w:rsid w:val="00D81524"/>
    <w:rsid w:val="00D822EC"/>
    <w:rsid w:val="00D82680"/>
    <w:rsid w:val="00D82A54"/>
    <w:rsid w:val="00D82FF9"/>
    <w:rsid w:val="00D8371F"/>
    <w:rsid w:val="00D841DF"/>
    <w:rsid w:val="00D84237"/>
    <w:rsid w:val="00D84D8E"/>
    <w:rsid w:val="00D85982"/>
    <w:rsid w:val="00D85C0B"/>
    <w:rsid w:val="00D86060"/>
    <w:rsid w:val="00D863C7"/>
    <w:rsid w:val="00D8689F"/>
    <w:rsid w:val="00D86EBD"/>
    <w:rsid w:val="00D87126"/>
    <w:rsid w:val="00D8725A"/>
    <w:rsid w:val="00D87497"/>
    <w:rsid w:val="00D875DF"/>
    <w:rsid w:val="00D876C3"/>
    <w:rsid w:val="00D9004F"/>
    <w:rsid w:val="00D90D8E"/>
    <w:rsid w:val="00D9132F"/>
    <w:rsid w:val="00D91601"/>
    <w:rsid w:val="00D916F3"/>
    <w:rsid w:val="00D91D68"/>
    <w:rsid w:val="00D92063"/>
    <w:rsid w:val="00D9232B"/>
    <w:rsid w:val="00D923C8"/>
    <w:rsid w:val="00D92CFA"/>
    <w:rsid w:val="00D93392"/>
    <w:rsid w:val="00D93A7E"/>
    <w:rsid w:val="00D93A87"/>
    <w:rsid w:val="00D93D26"/>
    <w:rsid w:val="00D93FE1"/>
    <w:rsid w:val="00D941DF"/>
    <w:rsid w:val="00D943F1"/>
    <w:rsid w:val="00D94724"/>
    <w:rsid w:val="00D961CE"/>
    <w:rsid w:val="00D966E2"/>
    <w:rsid w:val="00D96FDD"/>
    <w:rsid w:val="00D9717C"/>
    <w:rsid w:val="00D979CA"/>
    <w:rsid w:val="00DA0134"/>
    <w:rsid w:val="00DA1288"/>
    <w:rsid w:val="00DA18C6"/>
    <w:rsid w:val="00DA1AA5"/>
    <w:rsid w:val="00DA30EB"/>
    <w:rsid w:val="00DA313B"/>
    <w:rsid w:val="00DA3535"/>
    <w:rsid w:val="00DA395E"/>
    <w:rsid w:val="00DA396C"/>
    <w:rsid w:val="00DA3B89"/>
    <w:rsid w:val="00DA46F4"/>
    <w:rsid w:val="00DA479F"/>
    <w:rsid w:val="00DA5604"/>
    <w:rsid w:val="00DA5A3F"/>
    <w:rsid w:val="00DA5CD0"/>
    <w:rsid w:val="00DA5E14"/>
    <w:rsid w:val="00DA6564"/>
    <w:rsid w:val="00DA6E52"/>
    <w:rsid w:val="00DA7021"/>
    <w:rsid w:val="00DA71A1"/>
    <w:rsid w:val="00DA738A"/>
    <w:rsid w:val="00DA7464"/>
    <w:rsid w:val="00DA7779"/>
    <w:rsid w:val="00DB04D4"/>
    <w:rsid w:val="00DB0E40"/>
    <w:rsid w:val="00DB0F89"/>
    <w:rsid w:val="00DB14BE"/>
    <w:rsid w:val="00DB25A8"/>
    <w:rsid w:val="00DB2935"/>
    <w:rsid w:val="00DB4082"/>
    <w:rsid w:val="00DB43DC"/>
    <w:rsid w:val="00DB467B"/>
    <w:rsid w:val="00DB508D"/>
    <w:rsid w:val="00DB5322"/>
    <w:rsid w:val="00DB54F1"/>
    <w:rsid w:val="00DB6173"/>
    <w:rsid w:val="00DB62FE"/>
    <w:rsid w:val="00DB65A2"/>
    <w:rsid w:val="00DB6B0A"/>
    <w:rsid w:val="00DB774E"/>
    <w:rsid w:val="00DB77BD"/>
    <w:rsid w:val="00DB796B"/>
    <w:rsid w:val="00DB7A24"/>
    <w:rsid w:val="00DB7ADD"/>
    <w:rsid w:val="00DC04BD"/>
    <w:rsid w:val="00DC09F8"/>
    <w:rsid w:val="00DC1432"/>
    <w:rsid w:val="00DC1DC2"/>
    <w:rsid w:val="00DC2ADD"/>
    <w:rsid w:val="00DC30B2"/>
    <w:rsid w:val="00DC3344"/>
    <w:rsid w:val="00DC3371"/>
    <w:rsid w:val="00DC4225"/>
    <w:rsid w:val="00DC4F34"/>
    <w:rsid w:val="00DC5A31"/>
    <w:rsid w:val="00DC764F"/>
    <w:rsid w:val="00DC7A0F"/>
    <w:rsid w:val="00DC7C31"/>
    <w:rsid w:val="00DD0CD3"/>
    <w:rsid w:val="00DD1137"/>
    <w:rsid w:val="00DD1B25"/>
    <w:rsid w:val="00DD27EE"/>
    <w:rsid w:val="00DD390A"/>
    <w:rsid w:val="00DD3AE6"/>
    <w:rsid w:val="00DE003D"/>
    <w:rsid w:val="00DE1156"/>
    <w:rsid w:val="00DE1479"/>
    <w:rsid w:val="00DE1A3B"/>
    <w:rsid w:val="00DE1B24"/>
    <w:rsid w:val="00DE2E06"/>
    <w:rsid w:val="00DE3A38"/>
    <w:rsid w:val="00DE3ADD"/>
    <w:rsid w:val="00DE3F36"/>
    <w:rsid w:val="00DE3FF5"/>
    <w:rsid w:val="00DE44B9"/>
    <w:rsid w:val="00DE4785"/>
    <w:rsid w:val="00DE48C8"/>
    <w:rsid w:val="00DE4C67"/>
    <w:rsid w:val="00DE5353"/>
    <w:rsid w:val="00DE5803"/>
    <w:rsid w:val="00DE6248"/>
    <w:rsid w:val="00DE73E5"/>
    <w:rsid w:val="00DE7998"/>
    <w:rsid w:val="00DE7A5C"/>
    <w:rsid w:val="00DE7DAC"/>
    <w:rsid w:val="00DF025B"/>
    <w:rsid w:val="00DF0DA4"/>
    <w:rsid w:val="00DF17CD"/>
    <w:rsid w:val="00DF2251"/>
    <w:rsid w:val="00DF3A86"/>
    <w:rsid w:val="00DF3B38"/>
    <w:rsid w:val="00DF3D45"/>
    <w:rsid w:val="00DF451C"/>
    <w:rsid w:val="00DF47DF"/>
    <w:rsid w:val="00DF5121"/>
    <w:rsid w:val="00DF541B"/>
    <w:rsid w:val="00DF5DFD"/>
    <w:rsid w:val="00DF6469"/>
    <w:rsid w:val="00DF6A9D"/>
    <w:rsid w:val="00DF6A9F"/>
    <w:rsid w:val="00DF6C3C"/>
    <w:rsid w:val="00E00955"/>
    <w:rsid w:val="00E00A0C"/>
    <w:rsid w:val="00E00C33"/>
    <w:rsid w:val="00E00CBB"/>
    <w:rsid w:val="00E01E0A"/>
    <w:rsid w:val="00E01F57"/>
    <w:rsid w:val="00E0286F"/>
    <w:rsid w:val="00E02A82"/>
    <w:rsid w:val="00E036C2"/>
    <w:rsid w:val="00E03CED"/>
    <w:rsid w:val="00E03EA8"/>
    <w:rsid w:val="00E04BE3"/>
    <w:rsid w:val="00E05D4F"/>
    <w:rsid w:val="00E05F71"/>
    <w:rsid w:val="00E06132"/>
    <w:rsid w:val="00E0655D"/>
    <w:rsid w:val="00E06560"/>
    <w:rsid w:val="00E067B5"/>
    <w:rsid w:val="00E06A59"/>
    <w:rsid w:val="00E06B0B"/>
    <w:rsid w:val="00E07AB9"/>
    <w:rsid w:val="00E07D0F"/>
    <w:rsid w:val="00E07E31"/>
    <w:rsid w:val="00E07F7F"/>
    <w:rsid w:val="00E10E0E"/>
    <w:rsid w:val="00E113AA"/>
    <w:rsid w:val="00E11CB8"/>
    <w:rsid w:val="00E11E45"/>
    <w:rsid w:val="00E13BBA"/>
    <w:rsid w:val="00E150ED"/>
    <w:rsid w:val="00E152A0"/>
    <w:rsid w:val="00E153CF"/>
    <w:rsid w:val="00E15E2C"/>
    <w:rsid w:val="00E16AAB"/>
    <w:rsid w:val="00E16D01"/>
    <w:rsid w:val="00E16D20"/>
    <w:rsid w:val="00E1779B"/>
    <w:rsid w:val="00E2124A"/>
    <w:rsid w:val="00E2177F"/>
    <w:rsid w:val="00E219F3"/>
    <w:rsid w:val="00E21C7E"/>
    <w:rsid w:val="00E226F9"/>
    <w:rsid w:val="00E22759"/>
    <w:rsid w:val="00E230F6"/>
    <w:rsid w:val="00E23A23"/>
    <w:rsid w:val="00E23DCA"/>
    <w:rsid w:val="00E23EA5"/>
    <w:rsid w:val="00E243FC"/>
    <w:rsid w:val="00E24A49"/>
    <w:rsid w:val="00E24B36"/>
    <w:rsid w:val="00E24D11"/>
    <w:rsid w:val="00E25511"/>
    <w:rsid w:val="00E25730"/>
    <w:rsid w:val="00E267D6"/>
    <w:rsid w:val="00E267E2"/>
    <w:rsid w:val="00E27830"/>
    <w:rsid w:val="00E279AD"/>
    <w:rsid w:val="00E27A88"/>
    <w:rsid w:val="00E27AB7"/>
    <w:rsid w:val="00E27B6E"/>
    <w:rsid w:val="00E31A3A"/>
    <w:rsid w:val="00E31A56"/>
    <w:rsid w:val="00E31F68"/>
    <w:rsid w:val="00E31F8D"/>
    <w:rsid w:val="00E32298"/>
    <w:rsid w:val="00E322CD"/>
    <w:rsid w:val="00E32595"/>
    <w:rsid w:val="00E3308E"/>
    <w:rsid w:val="00E333A6"/>
    <w:rsid w:val="00E33A8F"/>
    <w:rsid w:val="00E341FF"/>
    <w:rsid w:val="00E348F5"/>
    <w:rsid w:val="00E34AFE"/>
    <w:rsid w:val="00E3503F"/>
    <w:rsid w:val="00E3518B"/>
    <w:rsid w:val="00E354D3"/>
    <w:rsid w:val="00E3565C"/>
    <w:rsid w:val="00E356BB"/>
    <w:rsid w:val="00E3575E"/>
    <w:rsid w:val="00E359E7"/>
    <w:rsid w:val="00E40D62"/>
    <w:rsid w:val="00E40F6B"/>
    <w:rsid w:val="00E41959"/>
    <w:rsid w:val="00E4224B"/>
    <w:rsid w:val="00E424C2"/>
    <w:rsid w:val="00E42BB1"/>
    <w:rsid w:val="00E43C08"/>
    <w:rsid w:val="00E43C0D"/>
    <w:rsid w:val="00E45045"/>
    <w:rsid w:val="00E451AC"/>
    <w:rsid w:val="00E45A7A"/>
    <w:rsid w:val="00E45DEE"/>
    <w:rsid w:val="00E46E68"/>
    <w:rsid w:val="00E470BB"/>
    <w:rsid w:val="00E472F4"/>
    <w:rsid w:val="00E4759A"/>
    <w:rsid w:val="00E47AFB"/>
    <w:rsid w:val="00E47F0C"/>
    <w:rsid w:val="00E50035"/>
    <w:rsid w:val="00E50943"/>
    <w:rsid w:val="00E50C5C"/>
    <w:rsid w:val="00E51666"/>
    <w:rsid w:val="00E52A03"/>
    <w:rsid w:val="00E52B95"/>
    <w:rsid w:val="00E52E84"/>
    <w:rsid w:val="00E5312D"/>
    <w:rsid w:val="00E53DF1"/>
    <w:rsid w:val="00E53E47"/>
    <w:rsid w:val="00E54395"/>
    <w:rsid w:val="00E57466"/>
    <w:rsid w:val="00E57A00"/>
    <w:rsid w:val="00E60528"/>
    <w:rsid w:val="00E60C8A"/>
    <w:rsid w:val="00E60DE7"/>
    <w:rsid w:val="00E61860"/>
    <w:rsid w:val="00E61920"/>
    <w:rsid w:val="00E61D06"/>
    <w:rsid w:val="00E6231A"/>
    <w:rsid w:val="00E6235E"/>
    <w:rsid w:val="00E62816"/>
    <w:rsid w:val="00E62C78"/>
    <w:rsid w:val="00E62CF3"/>
    <w:rsid w:val="00E632C5"/>
    <w:rsid w:val="00E63BF0"/>
    <w:rsid w:val="00E63EBB"/>
    <w:rsid w:val="00E645FE"/>
    <w:rsid w:val="00E6471C"/>
    <w:rsid w:val="00E657B0"/>
    <w:rsid w:val="00E657D4"/>
    <w:rsid w:val="00E66446"/>
    <w:rsid w:val="00E669BC"/>
    <w:rsid w:val="00E67040"/>
    <w:rsid w:val="00E67A0F"/>
    <w:rsid w:val="00E67FDA"/>
    <w:rsid w:val="00E700A4"/>
    <w:rsid w:val="00E711E7"/>
    <w:rsid w:val="00E7132E"/>
    <w:rsid w:val="00E715A9"/>
    <w:rsid w:val="00E71979"/>
    <w:rsid w:val="00E71B6B"/>
    <w:rsid w:val="00E72969"/>
    <w:rsid w:val="00E72E1C"/>
    <w:rsid w:val="00E72F3B"/>
    <w:rsid w:val="00E73C1D"/>
    <w:rsid w:val="00E73DA2"/>
    <w:rsid w:val="00E74555"/>
    <w:rsid w:val="00E74A3E"/>
    <w:rsid w:val="00E74B42"/>
    <w:rsid w:val="00E74BA4"/>
    <w:rsid w:val="00E75005"/>
    <w:rsid w:val="00E762FD"/>
    <w:rsid w:val="00E76AD4"/>
    <w:rsid w:val="00E76F00"/>
    <w:rsid w:val="00E773C3"/>
    <w:rsid w:val="00E774BA"/>
    <w:rsid w:val="00E775B4"/>
    <w:rsid w:val="00E77ADC"/>
    <w:rsid w:val="00E80A40"/>
    <w:rsid w:val="00E80E4C"/>
    <w:rsid w:val="00E811CE"/>
    <w:rsid w:val="00E8122A"/>
    <w:rsid w:val="00E813AD"/>
    <w:rsid w:val="00E8159E"/>
    <w:rsid w:val="00E81FB7"/>
    <w:rsid w:val="00E8227D"/>
    <w:rsid w:val="00E8245C"/>
    <w:rsid w:val="00E828F3"/>
    <w:rsid w:val="00E82A21"/>
    <w:rsid w:val="00E83703"/>
    <w:rsid w:val="00E83933"/>
    <w:rsid w:val="00E8399A"/>
    <w:rsid w:val="00E84816"/>
    <w:rsid w:val="00E84DCC"/>
    <w:rsid w:val="00E852BA"/>
    <w:rsid w:val="00E86392"/>
    <w:rsid w:val="00E865AC"/>
    <w:rsid w:val="00E86A39"/>
    <w:rsid w:val="00E86E35"/>
    <w:rsid w:val="00E86F87"/>
    <w:rsid w:val="00E87ACE"/>
    <w:rsid w:val="00E908F5"/>
    <w:rsid w:val="00E920D9"/>
    <w:rsid w:val="00E921D9"/>
    <w:rsid w:val="00E923DE"/>
    <w:rsid w:val="00E92778"/>
    <w:rsid w:val="00E927CD"/>
    <w:rsid w:val="00E92E15"/>
    <w:rsid w:val="00E936F7"/>
    <w:rsid w:val="00E938F1"/>
    <w:rsid w:val="00E939FA"/>
    <w:rsid w:val="00E93A02"/>
    <w:rsid w:val="00E945FF"/>
    <w:rsid w:val="00E94612"/>
    <w:rsid w:val="00E94759"/>
    <w:rsid w:val="00E94F10"/>
    <w:rsid w:val="00E95258"/>
    <w:rsid w:val="00E9562C"/>
    <w:rsid w:val="00E96520"/>
    <w:rsid w:val="00E97F28"/>
    <w:rsid w:val="00E97FD4"/>
    <w:rsid w:val="00EA0240"/>
    <w:rsid w:val="00EA0616"/>
    <w:rsid w:val="00EA1231"/>
    <w:rsid w:val="00EA18CF"/>
    <w:rsid w:val="00EA19B7"/>
    <w:rsid w:val="00EA1CBD"/>
    <w:rsid w:val="00EA220E"/>
    <w:rsid w:val="00EA25AF"/>
    <w:rsid w:val="00EA2949"/>
    <w:rsid w:val="00EA2C32"/>
    <w:rsid w:val="00EA2D98"/>
    <w:rsid w:val="00EA3259"/>
    <w:rsid w:val="00EA32AB"/>
    <w:rsid w:val="00EA34D5"/>
    <w:rsid w:val="00EA358C"/>
    <w:rsid w:val="00EA3A3B"/>
    <w:rsid w:val="00EA3B66"/>
    <w:rsid w:val="00EA4CB2"/>
    <w:rsid w:val="00EA5277"/>
    <w:rsid w:val="00EA5EC8"/>
    <w:rsid w:val="00EA6489"/>
    <w:rsid w:val="00EA6799"/>
    <w:rsid w:val="00EA6BAD"/>
    <w:rsid w:val="00EA726A"/>
    <w:rsid w:val="00EA77BC"/>
    <w:rsid w:val="00EA7A3C"/>
    <w:rsid w:val="00EA7EA4"/>
    <w:rsid w:val="00EB0BD1"/>
    <w:rsid w:val="00EB151D"/>
    <w:rsid w:val="00EB1A37"/>
    <w:rsid w:val="00EB2606"/>
    <w:rsid w:val="00EB2ACC"/>
    <w:rsid w:val="00EB305E"/>
    <w:rsid w:val="00EB405D"/>
    <w:rsid w:val="00EB46BA"/>
    <w:rsid w:val="00EB5041"/>
    <w:rsid w:val="00EB6326"/>
    <w:rsid w:val="00EB6AB5"/>
    <w:rsid w:val="00EB704C"/>
    <w:rsid w:val="00EB7267"/>
    <w:rsid w:val="00EB7B4F"/>
    <w:rsid w:val="00EB7E8C"/>
    <w:rsid w:val="00EB7F2D"/>
    <w:rsid w:val="00EC0393"/>
    <w:rsid w:val="00EC06DE"/>
    <w:rsid w:val="00EC07B0"/>
    <w:rsid w:val="00EC0D80"/>
    <w:rsid w:val="00EC1BE1"/>
    <w:rsid w:val="00EC2596"/>
    <w:rsid w:val="00EC27EF"/>
    <w:rsid w:val="00EC2928"/>
    <w:rsid w:val="00EC2980"/>
    <w:rsid w:val="00EC2A1E"/>
    <w:rsid w:val="00EC2C9A"/>
    <w:rsid w:val="00EC44A2"/>
    <w:rsid w:val="00EC45E3"/>
    <w:rsid w:val="00EC585B"/>
    <w:rsid w:val="00EC69EA"/>
    <w:rsid w:val="00EC6AC2"/>
    <w:rsid w:val="00EC7013"/>
    <w:rsid w:val="00EC759B"/>
    <w:rsid w:val="00EC7709"/>
    <w:rsid w:val="00EC7C6C"/>
    <w:rsid w:val="00ED0CAD"/>
    <w:rsid w:val="00ED1C07"/>
    <w:rsid w:val="00ED2717"/>
    <w:rsid w:val="00ED2960"/>
    <w:rsid w:val="00ED3713"/>
    <w:rsid w:val="00ED38E9"/>
    <w:rsid w:val="00ED3F4A"/>
    <w:rsid w:val="00ED48C5"/>
    <w:rsid w:val="00ED4DCA"/>
    <w:rsid w:val="00ED58B8"/>
    <w:rsid w:val="00ED5EDA"/>
    <w:rsid w:val="00ED6231"/>
    <w:rsid w:val="00ED63A5"/>
    <w:rsid w:val="00ED675A"/>
    <w:rsid w:val="00ED7EE8"/>
    <w:rsid w:val="00ED7F39"/>
    <w:rsid w:val="00EE0A1A"/>
    <w:rsid w:val="00EE0E66"/>
    <w:rsid w:val="00EE1444"/>
    <w:rsid w:val="00EE19F6"/>
    <w:rsid w:val="00EE1C4F"/>
    <w:rsid w:val="00EE1CE3"/>
    <w:rsid w:val="00EE1E02"/>
    <w:rsid w:val="00EE21AB"/>
    <w:rsid w:val="00EE2A73"/>
    <w:rsid w:val="00EE3B48"/>
    <w:rsid w:val="00EE3B82"/>
    <w:rsid w:val="00EE3BE7"/>
    <w:rsid w:val="00EE3D0E"/>
    <w:rsid w:val="00EE3F4E"/>
    <w:rsid w:val="00EE4680"/>
    <w:rsid w:val="00EE4A36"/>
    <w:rsid w:val="00EE4C46"/>
    <w:rsid w:val="00EE4ECB"/>
    <w:rsid w:val="00EE4F6E"/>
    <w:rsid w:val="00EE5781"/>
    <w:rsid w:val="00EE5A2F"/>
    <w:rsid w:val="00EE5FD8"/>
    <w:rsid w:val="00EE613A"/>
    <w:rsid w:val="00EE6377"/>
    <w:rsid w:val="00EE707D"/>
    <w:rsid w:val="00EE7F49"/>
    <w:rsid w:val="00EF03AD"/>
    <w:rsid w:val="00EF05BE"/>
    <w:rsid w:val="00EF0CAD"/>
    <w:rsid w:val="00EF0CFA"/>
    <w:rsid w:val="00EF1B12"/>
    <w:rsid w:val="00EF1DD7"/>
    <w:rsid w:val="00EF217A"/>
    <w:rsid w:val="00EF21F1"/>
    <w:rsid w:val="00EF2806"/>
    <w:rsid w:val="00EF2E55"/>
    <w:rsid w:val="00EF366C"/>
    <w:rsid w:val="00EF3BFC"/>
    <w:rsid w:val="00EF6582"/>
    <w:rsid w:val="00EF6D13"/>
    <w:rsid w:val="00EF6ED5"/>
    <w:rsid w:val="00EF7403"/>
    <w:rsid w:val="00EF7C08"/>
    <w:rsid w:val="00EF7DB3"/>
    <w:rsid w:val="00F00068"/>
    <w:rsid w:val="00F00185"/>
    <w:rsid w:val="00F006D2"/>
    <w:rsid w:val="00F007E0"/>
    <w:rsid w:val="00F009F8"/>
    <w:rsid w:val="00F00CE7"/>
    <w:rsid w:val="00F00F72"/>
    <w:rsid w:val="00F01588"/>
    <w:rsid w:val="00F01CAB"/>
    <w:rsid w:val="00F021C0"/>
    <w:rsid w:val="00F02445"/>
    <w:rsid w:val="00F024E7"/>
    <w:rsid w:val="00F025AF"/>
    <w:rsid w:val="00F02A40"/>
    <w:rsid w:val="00F0331B"/>
    <w:rsid w:val="00F03DB3"/>
    <w:rsid w:val="00F0418F"/>
    <w:rsid w:val="00F043DB"/>
    <w:rsid w:val="00F0499B"/>
    <w:rsid w:val="00F04BE5"/>
    <w:rsid w:val="00F05A2F"/>
    <w:rsid w:val="00F05C2B"/>
    <w:rsid w:val="00F0660E"/>
    <w:rsid w:val="00F06CBD"/>
    <w:rsid w:val="00F07358"/>
    <w:rsid w:val="00F0796B"/>
    <w:rsid w:val="00F10166"/>
    <w:rsid w:val="00F10948"/>
    <w:rsid w:val="00F10985"/>
    <w:rsid w:val="00F1159D"/>
    <w:rsid w:val="00F121A8"/>
    <w:rsid w:val="00F1268F"/>
    <w:rsid w:val="00F12FC5"/>
    <w:rsid w:val="00F132EE"/>
    <w:rsid w:val="00F13C16"/>
    <w:rsid w:val="00F14076"/>
    <w:rsid w:val="00F140DD"/>
    <w:rsid w:val="00F1414A"/>
    <w:rsid w:val="00F148D1"/>
    <w:rsid w:val="00F15C68"/>
    <w:rsid w:val="00F15F5B"/>
    <w:rsid w:val="00F15F95"/>
    <w:rsid w:val="00F16390"/>
    <w:rsid w:val="00F16774"/>
    <w:rsid w:val="00F1678F"/>
    <w:rsid w:val="00F16C2E"/>
    <w:rsid w:val="00F17208"/>
    <w:rsid w:val="00F17224"/>
    <w:rsid w:val="00F178B1"/>
    <w:rsid w:val="00F17CA3"/>
    <w:rsid w:val="00F20BC0"/>
    <w:rsid w:val="00F213C9"/>
    <w:rsid w:val="00F2158B"/>
    <w:rsid w:val="00F217C7"/>
    <w:rsid w:val="00F21E67"/>
    <w:rsid w:val="00F226CE"/>
    <w:rsid w:val="00F2277C"/>
    <w:rsid w:val="00F22C20"/>
    <w:rsid w:val="00F22C4D"/>
    <w:rsid w:val="00F22E33"/>
    <w:rsid w:val="00F2380A"/>
    <w:rsid w:val="00F24AAE"/>
    <w:rsid w:val="00F24BE9"/>
    <w:rsid w:val="00F24EFE"/>
    <w:rsid w:val="00F24F73"/>
    <w:rsid w:val="00F258C4"/>
    <w:rsid w:val="00F258F0"/>
    <w:rsid w:val="00F26D8E"/>
    <w:rsid w:val="00F27020"/>
    <w:rsid w:val="00F27607"/>
    <w:rsid w:val="00F27678"/>
    <w:rsid w:val="00F279ED"/>
    <w:rsid w:val="00F27DDF"/>
    <w:rsid w:val="00F3155B"/>
    <w:rsid w:val="00F31560"/>
    <w:rsid w:val="00F32553"/>
    <w:rsid w:val="00F3334A"/>
    <w:rsid w:val="00F3384F"/>
    <w:rsid w:val="00F33A19"/>
    <w:rsid w:val="00F33D5C"/>
    <w:rsid w:val="00F34125"/>
    <w:rsid w:val="00F34A5F"/>
    <w:rsid w:val="00F34A63"/>
    <w:rsid w:val="00F34DA9"/>
    <w:rsid w:val="00F355A1"/>
    <w:rsid w:val="00F357FD"/>
    <w:rsid w:val="00F35818"/>
    <w:rsid w:val="00F36801"/>
    <w:rsid w:val="00F3746D"/>
    <w:rsid w:val="00F378A1"/>
    <w:rsid w:val="00F37C8A"/>
    <w:rsid w:val="00F402E6"/>
    <w:rsid w:val="00F407A7"/>
    <w:rsid w:val="00F4178D"/>
    <w:rsid w:val="00F418EF"/>
    <w:rsid w:val="00F41EF4"/>
    <w:rsid w:val="00F42ADA"/>
    <w:rsid w:val="00F42CA6"/>
    <w:rsid w:val="00F42D78"/>
    <w:rsid w:val="00F431EE"/>
    <w:rsid w:val="00F43352"/>
    <w:rsid w:val="00F43731"/>
    <w:rsid w:val="00F4440A"/>
    <w:rsid w:val="00F44FEA"/>
    <w:rsid w:val="00F455BF"/>
    <w:rsid w:val="00F455E2"/>
    <w:rsid w:val="00F45F45"/>
    <w:rsid w:val="00F4692A"/>
    <w:rsid w:val="00F46CA0"/>
    <w:rsid w:val="00F46FBD"/>
    <w:rsid w:val="00F47066"/>
    <w:rsid w:val="00F473C9"/>
    <w:rsid w:val="00F50459"/>
    <w:rsid w:val="00F50C71"/>
    <w:rsid w:val="00F50D48"/>
    <w:rsid w:val="00F51CF3"/>
    <w:rsid w:val="00F51F6E"/>
    <w:rsid w:val="00F521CA"/>
    <w:rsid w:val="00F52541"/>
    <w:rsid w:val="00F5285B"/>
    <w:rsid w:val="00F532F0"/>
    <w:rsid w:val="00F54095"/>
    <w:rsid w:val="00F55713"/>
    <w:rsid w:val="00F55725"/>
    <w:rsid w:val="00F5591A"/>
    <w:rsid w:val="00F55AA8"/>
    <w:rsid w:val="00F55C5F"/>
    <w:rsid w:val="00F55D27"/>
    <w:rsid w:val="00F55F15"/>
    <w:rsid w:val="00F56180"/>
    <w:rsid w:val="00F56A30"/>
    <w:rsid w:val="00F57B7E"/>
    <w:rsid w:val="00F57DFC"/>
    <w:rsid w:val="00F6007A"/>
    <w:rsid w:val="00F600BD"/>
    <w:rsid w:val="00F601AC"/>
    <w:rsid w:val="00F60B94"/>
    <w:rsid w:val="00F60D5B"/>
    <w:rsid w:val="00F61E22"/>
    <w:rsid w:val="00F6217D"/>
    <w:rsid w:val="00F62967"/>
    <w:rsid w:val="00F62A7D"/>
    <w:rsid w:val="00F62D7C"/>
    <w:rsid w:val="00F62E10"/>
    <w:rsid w:val="00F62FCB"/>
    <w:rsid w:val="00F63230"/>
    <w:rsid w:val="00F6360F"/>
    <w:rsid w:val="00F63A10"/>
    <w:rsid w:val="00F63F0C"/>
    <w:rsid w:val="00F6412A"/>
    <w:rsid w:val="00F64D36"/>
    <w:rsid w:val="00F64DE3"/>
    <w:rsid w:val="00F672BC"/>
    <w:rsid w:val="00F673C4"/>
    <w:rsid w:val="00F67D2C"/>
    <w:rsid w:val="00F7044D"/>
    <w:rsid w:val="00F70BD8"/>
    <w:rsid w:val="00F713A6"/>
    <w:rsid w:val="00F71C4D"/>
    <w:rsid w:val="00F71CE0"/>
    <w:rsid w:val="00F72901"/>
    <w:rsid w:val="00F72B8C"/>
    <w:rsid w:val="00F72C0D"/>
    <w:rsid w:val="00F73536"/>
    <w:rsid w:val="00F744D7"/>
    <w:rsid w:val="00F744DB"/>
    <w:rsid w:val="00F749BB"/>
    <w:rsid w:val="00F74F98"/>
    <w:rsid w:val="00F75758"/>
    <w:rsid w:val="00F75D64"/>
    <w:rsid w:val="00F7638F"/>
    <w:rsid w:val="00F76CD9"/>
    <w:rsid w:val="00F76E98"/>
    <w:rsid w:val="00F76EA7"/>
    <w:rsid w:val="00F77732"/>
    <w:rsid w:val="00F77891"/>
    <w:rsid w:val="00F77AA1"/>
    <w:rsid w:val="00F77D1C"/>
    <w:rsid w:val="00F802B2"/>
    <w:rsid w:val="00F808D8"/>
    <w:rsid w:val="00F80FBB"/>
    <w:rsid w:val="00F81E51"/>
    <w:rsid w:val="00F8321C"/>
    <w:rsid w:val="00F833A8"/>
    <w:rsid w:val="00F8357C"/>
    <w:rsid w:val="00F83BFA"/>
    <w:rsid w:val="00F83C14"/>
    <w:rsid w:val="00F846E1"/>
    <w:rsid w:val="00F86319"/>
    <w:rsid w:val="00F86D1C"/>
    <w:rsid w:val="00F86FD0"/>
    <w:rsid w:val="00F87B6B"/>
    <w:rsid w:val="00F907B9"/>
    <w:rsid w:val="00F90DB8"/>
    <w:rsid w:val="00F918EE"/>
    <w:rsid w:val="00F91DFF"/>
    <w:rsid w:val="00F91FB4"/>
    <w:rsid w:val="00F92569"/>
    <w:rsid w:val="00F92760"/>
    <w:rsid w:val="00F92D09"/>
    <w:rsid w:val="00F94250"/>
    <w:rsid w:val="00F945ED"/>
    <w:rsid w:val="00F949A9"/>
    <w:rsid w:val="00F94E3B"/>
    <w:rsid w:val="00F96810"/>
    <w:rsid w:val="00F96941"/>
    <w:rsid w:val="00F974F9"/>
    <w:rsid w:val="00F97717"/>
    <w:rsid w:val="00F97BA6"/>
    <w:rsid w:val="00FA0335"/>
    <w:rsid w:val="00FA0699"/>
    <w:rsid w:val="00FA0AD0"/>
    <w:rsid w:val="00FA14ED"/>
    <w:rsid w:val="00FA1578"/>
    <w:rsid w:val="00FA19AC"/>
    <w:rsid w:val="00FA1B93"/>
    <w:rsid w:val="00FA1CC5"/>
    <w:rsid w:val="00FA2168"/>
    <w:rsid w:val="00FA27F9"/>
    <w:rsid w:val="00FA2940"/>
    <w:rsid w:val="00FA2A08"/>
    <w:rsid w:val="00FA2A8F"/>
    <w:rsid w:val="00FA2B82"/>
    <w:rsid w:val="00FA2D7A"/>
    <w:rsid w:val="00FA2DBE"/>
    <w:rsid w:val="00FA3FAE"/>
    <w:rsid w:val="00FA462C"/>
    <w:rsid w:val="00FA48B9"/>
    <w:rsid w:val="00FA4B22"/>
    <w:rsid w:val="00FA4E1D"/>
    <w:rsid w:val="00FA60AC"/>
    <w:rsid w:val="00FA75B8"/>
    <w:rsid w:val="00FA7646"/>
    <w:rsid w:val="00FB0A0D"/>
    <w:rsid w:val="00FB1CEE"/>
    <w:rsid w:val="00FB1E77"/>
    <w:rsid w:val="00FB20F7"/>
    <w:rsid w:val="00FB329C"/>
    <w:rsid w:val="00FB345E"/>
    <w:rsid w:val="00FB3878"/>
    <w:rsid w:val="00FB3AE8"/>
    <w:rsid w:val="00FB3C5D"/>
    <w:rsid w:val="00FB4261"/>
    <w:rsid w:val="00FB5D8B"/>
    <w:rsid w:val="00FB60B9"/>
    <w:rsid w:val="00FB62FD"/>
    <w:rsid w:val="00FB68BB"/>
    <w:rsid w:val="00FB790F"/>
    <w:rsid w:val="00FB793F"/>
    <w:rsid w:val="00FB7E0C"/>
    <w:rsid w:val="00FC0D79"/>
    <w:rsid w:val="00FC1053"/>
    <w:rsid w:val="00FC11C1"/>
    <w:rsid w:val="00FC137A"/>
    <w:rsid w:val="00FC13C0"/>
    <w:rsid w:val="00FC2132"/>
    <w:rsid w:val="00FC214E"/>
    <w:rsid w:val="00FC2607"/>
    <w:rsid w:val="00FC269D"/>
    <w:rsid w:val="00FC336E"/>
    <w:rsid w:val="00FC3ABB"/>
    <w:rsid w:val="00FC3BDA"/>
    <w:rsid w:val="00FC4744"/>
    <w:rsid w:val="00FC4CA8"/>
    <w:rsid w:val="00FC5084"/>
    <w:rsid w:val="00FC531E"/>
    <w:rsid w:val="00FC67AD"/>
    <w:rsid w:val="00FC6E61"/>
    <w:rsid w:val="00FC795C"/>
    <w:rsid w:val="00FD0537"/>
    <w:rsid w:val="00FD15C7"/>
    <w:rsid w:val="00FD160D"/>
    <w:rsid w:val="00FD1D36"/>
    <w:rsid w:val="00FD3396"/>
    <w:rsid w:val="00FD438D"/>
    <w:rsid w:val="00FD43E9"/>
    <w:rsid w:val="00FD4500"/>
    <w:rsid w:val="00FD46ED"/>
    <w:rsid w:val="00FD4AA1"/>
    <w:rsid w:val="00FD4BC1"/>
    <w:rsid w:val="00FD4C05"/>
    <w:rsid w:val="00FD4C14"/>
    <w:rsid w:val="00FD4C96"/>
    <w:rsid w:val="00FD50C6"/>
    <w:rsid w:val="00FD514B"/>
    <w:rsid w:val="00FD5BAC"/>
    <w:rsid w:val="00FD5C28"/>
    <w:rsid w:val="00FD64BD"/>
    <w:rsid w:val="00FD664D"/>
    <w:rsid w:val="00FD6AF1"/>
    <w:rsid w:val="00FD6B0E"/>
    <w:rsid w:val="00FD6D8B"/>
    <w:rsid w:val="00FD72B9"/>
    <w:rsid w:val="00FD7495"/>
    <w:rsid w:val="00FD7A25"/>
    <w:rsid w:val="00FE0DA5"/>
    <w:rsid w:val="00FE137F"/>
    <w:rsid w:val="00FE1CF5"/>
    <w:rsid w:val="00FE1F3D"/>
    <w:rsid w:val="00FE3070"/>
    <w:rsid w:val="00FE4452"/>
    <w:rsid w:val="00FE44BC"/>
    <w:rsid w:val="00FE474E"/>
    <w:rsid w:val="00FE5278"/>
    <w:rsid w:val="00FE58CC"/>
    <w:rsid w:val="00FE5998"/>
    <w:rsid w:val="00FE60EF"/>
    <w:rsid w:val="00FE7024"/>
    <w:rsid w:val="00FE75B6"/>
    <w:rsid w:val="00FE7A23"/>
    <w:rsid w:val="00FE7D57"/>
    <w:rsid w:val="00FF02D4"/>
    <w:rsid w:val="00FF036D"/>
    <w:rsid w:val="00FF06E5"/>
    <w:rsid w:val="00FF182F"/>
    <w:rsid w:val="00FF39B7"/>
    <w:rsid w:val="00FF409F"/>
    <w:rsid w:val="00FF4EFE"/>
    <w:rsid w:val="00FF5049"/>
    <w:rsid w:val="00FF5D6E"/>
    <w:rsid w:val="00FF719C"/>
    <w:rsid w:val="00FF736C"/>
    <w:rsid w:val="00FF7779"/>
    <w:rsid w:val="19CD3CB3"/>
    <w:rsid w:val="1D688F51"/>
    <w:rsid w:val="26AF7FEB"/>
    <w:rsid w:val="2CF369BD"/>
    <w:rsid w:val="2FDE9AFC"/>
    <w:rsid w:val="3DB36D0C"/>
    <w:rsid w:val="3DD65C14"/>
    <w:rsid w:val="3FBF3BE5"/>
    <w:rsid w:val="43F787CB"/>
    <w:rsid w:val="57FFA6F1"/>
    <w:rsid w:val="597F4E34"/>
    <w:rsid w:val="5EDEB132"/>
    <w:rsid w:val="5FEF6EF4"/>
    <w:rsid w:val="5FFFFF98"/>
    <w:rsid w:val="6BBE35F5"/>
    <w:rsid w:val="6BF3E495"/>
    <w:rsid w:val="6CFF7AD8"/>
    <w:rsid w:val="6DAF5C75"/>
    <w:rsid w:val="6FFB6850"/>
    <w:rsid w:val="76FD269C"/>
    <w:rsid w:val="775DA92F"/>
    <w:rsid w:val="77762F7F"/>
    <w:rsid w:val="77BE6C5D"/>
    <w:rsid w:val="77EF33F1"/>
    <w:rsid w:val="77F742A3"/>
    <w:rsid w:val="791F2C03"/>
    <w:rsid w:val="7AF8D1D1"/>
    <w:rsid w:val="7BB77E5E"/>
    <w:rsid w:val="7CFFDB3F"/>
    <w:rsid w:val="7E734879"/>
    <w:rsid w:val="7E8E62E2"/>
    <w:rsid w:val="7EDBE5ED"/>
    <w:rsid w:val="7EF92098"/>
    <w:rsid w:val="7F5F00CA"/>
    <w:rsid w:val="7F6FE71C"/>
    <w:rsid w:val="7F7E2970"/>
    <w:rsid w:val="7FD51B7A"/>
    <w:rsid w:val="7FEE73D2"/>
    <w:rsid w:val="7FEF20D7"/>
    <w:rsid w:val="7FF7C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28AA62"/>
  <w15:docId w15:val="{8AC0221B-2B81-491F-AB0E-638CE61D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sz w:val="24"/>
      <w:szCs w:val="24"/>
    </w:rPr>
  </w:style>
  <w:style w:type="paragraph" w:styleId="1">
    <w:name w:val="heading 1"/>
    <w:basedOn w:val="a"/>
    <w:next w:val="a"/>
    <w:qFormat/>
    <w:pPr>
      <w:keepNext/>
      <w:keepLines/>
      <w:spacing w:before="180" w:after="180" w:line="720" w:lineRule="auto"/>
      <w:outlineLvl w:val="0"/>
    </w:pPr>
    <w:rPr>
      <w:rFonts w:eastAsia="Calibri"/>
      <w:b/>
      <w:sz w:val="52"/>
      <w:szCs w:val="52"/>
    </w:rPr>
  </w:style>
  <w:style w:type="paragraph" w:styleId="2">
    <w:name w:val="heading 2"/>
    <w:basedOn w:val="a"/>
    <w:next w:val="a"/>
    <w:qFormat/>
    <w:pPr>
      <w:keepNext/>
      <w:keepLines/>
      <w:spacing w:line="720" w:lineRule="auto"/>
      <w:outlineLvl w:val="1"/>
    </w:pPr>
    <w:rPr>
      <w:rFonts w:eastAsia="Calibri"/>
      <w:b/>
      <w:sz w:val="48"/>
      <w:szCs w:val="48"/>
    </w:rPr>
  </w:style>
  <w:style w:type="paragraph" w:styleId="3">
    <w:name w:val="heading 3"/>
    <w:basedOn w:val="a"/>
    <w:next w:val="a"/>
    <w:qFormat/>
    <w:pPr>
      <w:keepNext/>
      <w:keepLines/>
      <w:spacing w:before="280" w:after="80"/>
      <w:outlineLvl w:val="2"/>
    </w:pPr>
    <w:rPr>
      <w:rFonts w:eastAsia="Calibri"/>
      <w:b/>
      <w:sz w:val="28"/>
      <w:szCs w:val="28"/>
    </w:rPr>
  </w:style>
  <w:style w:type="paragraph" w:styleId="4">
    <w:name w:val="heading 4"/>
    <w:basedOn w:val="a"/>
    <w:next w:val="a"/>
    <w:qFormat/>
    <w:pPr>
      <w:keepNext/>
      <w:keepLines/>
      <w:spacing w:before="100" w:after="100"/>
      <w:outlineLvl w:val="3"/>
    </w:pPr>
    <w:rPr>
      <w:rFonts w:ascii="新細明體" w:eastAsia="新細明體" w:hAnsi="新細明體" w:cs="新細明體"/>
      <w:b/>
    </w:rPr>
  </w:style>
  <w:style w:type="paragraph" w:styleId="5">
    <w:name w:val="heading 5"/>
    <w:basedOn w:val="a"/>
    <w:next w:val="a"/>
    <w:qFormat/>
    <w:pPr>
      <w:keepNext/>
      <w:keepLines/>
      <w:spacing w:before="220" w:after="40"/>
      <w:outlineLvl w:val="4"/>
    </w:pPr>
    <w:rPr>
      <w:rFonts w:eastAsia="Calibri"/>
      <w:b/>
      <w:sz w:val="22"/>
      <w:szCs w:val="22"/>
    </w:rPr>
  </w:style>
  <w:style w:type="paragraph" w:styleId="6">
    <w:name w:val="heading 6"/>
    <w:basedOn w:val="a"/>
    <w:next w:val="a"/>
    <w:qFormat/>
    <w:pPr>
      <w:keepNext/>
      <w:keepLines/>
      <w:spacing w:before="200" w:after="40"/>
      <w:outlineLvl w:val="5"/>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Subtitle"/>
    <w:basedOn w:val="a"/>
    <w:next w:val="a"/>
    <w:qFormat/>
    <w:pPr>
      <w:keepNext/>
      <w:keepLines/>
    </w:pPr>
    <w:rPr>
      <w:rFonts w:eastAsia="Calibri"/>
      <w:i/>
      <w:color w:val="5B9BD5"/>
    </w:rPr>
  </w:style>
  <w:style w:type="paragraph" w:styleId="a6">
    <w:name w:val="Title"/>
    <w:basedOn w:val="a"/>
    <w:next w:val="a"/>
    <w:qFormat/>
    <w:pPr>
      <w:keepNext/>
      <w:keepLines/>
      <w:spacing w:after="300"/>
    </w:pPr>
    <w:rPr>
      <w:rFonts w:eastAsia="Calibri"/>
      <w:color w:val="323E4F"/>
      <w:sz w:val="52"/>
      <w:szCs w:val="52"/>
    </w:rPr>
  </w:style>
  <w:style w:type="paragraph" w:styleId="a7">
    <w:name w:val="annotation text"/>
    <w:basedOn w:val="a"/>
    <w:link w:val="a8"/>
    <w:uiPriority w:val="99"/>
    <w:unhideWhenUsed/>
    <w:qFormat/>
  </w:style>
  <w:style w:type="paragraph" w:styleId="a9">
    <w:name w:val="Body Text"/>
    <w:basedOn w:val="a"/>
    <w:link w:val="aa"/>
    <w:qFormat/>
    <w:pPr>
      <w:widowControl w:val="0"/>
      <w:spacing w:after="120"/>
    </w:pPr>
    <w:rPr>
      <w:rFonts w:ascii="Times New Roman" w:eastAsia="新細明體" w:hAnsi="Times New Roman" w:cs="Times New Roman"/>
      <w:color w:val="auto"/>
      <w:kern w:val="2"/>
    </w:rPr>
  </w:style>
  <w:style w:type="paragraph" w:styleId="ab">
    <w:name w:val="Plain Text"/>
    <w:basedOn w:val="a"/>
    <w:link w:val="ac"/>
    <w:qFormat/>
    <w:pPr>
      <w:widowControl w:val="0"/>
    </w:pPr>
    <w:rPr>
      <w:rFonts w:ascii="細明體" w:eastAsia="細明體" w:hAnsi="Courier New" w:cs="Courier New"/>
      <w:color w:val="auto"/>
      <w:kern w:val="2"/>
    </w:rPr>
  </w:style>
  <w:style w:type="paragraph" w:styleId="ad">
    <w:name w:val="footer"/>
    <w:basedOn w:val="a"/>
    <w:link w:val="ae"/>
    <w:uiPriority w:val="99"/>
    <w:unhideWhenUsed/>
    <w:qFormat/>
    <w:pPr>
      <w:tabs>
        <w:tab w:val="center" w:pos="4153"/>
        <w:tab w:val="right" w:pos="8306"/>
      </w:tabs>
      <w:snapToGrid w:val="0"/>
    </w:pPr>
    <w:rPr>
      <w:sz w:val="20"/>
      <w:szCs w:val="20"/>
    </w:rPr>
  </w:style>
  <w:style w:type="paragraph" w:styleId="af">
    <w:name w:val="annotation subject"/>
    <w:basedOn w:val="a7"/>
    <w:next w:val="a7"/>
    <w:link w:val="af0"/>
    <w:uiPriority w:val="99"/>
    <w:unhideWhenUsed/>
    <w:qFormat/>
    <w:rPr>
      <w:b/>
      <w:bCs/>
    </w:rPr>
  </w:style>
  <w:style w:type="paragraph" w:styleId="Web">
    <w:name w:val="Normal (Web)"/>
    <w:basedOn w:val="a"/>
    <w:uiPriority w:val="99"/>
    <w:unhideWhenUsed/>
    <w:qFormat/>
    <w:pPr>
      <w:spacing w:before="100" w:beforeAutospacing="1" w:after="100" w:afterAutospacing="1"/>
    </w:pPr>
    <w:rPr>
      <w:rFonts w:ascii="新細明體" w:eastAsia="新細明體" w:hAnsi="新細明體" w:cs="新細明體"/>
      <w:color w:val="auto"/>
    </w:rPr>
  </w:style>
  <w:style w:type="paragraph" w:styleId="af1">
    <w:name w:val="Balloon Text"/>
    <w:basedOn w:val="a"/>
    <w:link w:val="af2"/>
    <w:uiPriority w:val="99"/>
    <w:unhideWhenUsed/>
    <w:qFormat/>
    <w:rPr>
      <w:rFonts w:asciiTheme="majorHAnsi" w:eastAsiaTheme="majorEastAsia" w:hAnsiTheme="majorHAnsi" w:cstheme="majorBidi"/>
      <w:sz w:val="18"/>
      <w:szCs w:val="18"/>
    </w:rPr>
  </w:style>
  <w:style w:type="character" w:styleId="af3">
    <w:name w:val="annotation reference"/>
    <w:basedOn w:val="a0"/>
    <w:uiPriority w:val="99"/>
    <w:unhideWhenUsed/>
    <w:qFormat/>
    <w:rPr>
      <w:sz w:val="18"/>
      <w:szCs w:val="18"/>
    </w:rPr>
  </w:style>
  <w:style w:type="character" w:styleId="af4">
    <w:name w:val="Hyperlink"/>
    <w:basedOn w:val="a0"/>
    <w:uiPriority w:val="99"/>
    <w:unhideWhenUsed/>
    <w:qFormat/>
    <w:rPr>
      <w:color w:val="0563C1" w:themeColor="hyperlink"/>
      <w:u w:val="single"/>
    </w:rPr>
  </w:style>
  <w:style w:type="character" w:styleId="af5">
    <w:name w:val="Strong"/>
    <w:uiPriority w:val="22"/>
    <w:qFormat/>
    <w:rPr>
      <w:b/>
      <w:bCs/>
    </w:rPr>
  </w:style>
  <w:style w:type="character" w:styleId="af6">
    <w:name w:val="FollowedHyperlink"/>
    <w:basedOn w:val="a0"/>
    <w:uiPriority w:val="99"/>
    <w:unhideWhenUsed/>
    <w:qFormat/>
    <w:rPr>
      <w:color w:val="954F72" w:themeColor="followedHyperlink"/>
      <w:u w:val="single"/>
    </w:rPr>
  </w:style>
  <w:style w:type="table" w:customStyle="1" w:styleId="TableNormal">
    <w:name w:val="Table Normal"/>
    <w:qFormat/>
    <w:tblPr>
      <w:tblCellMar>
        <w:top w:w="0" w:type="dxa"/>
        <w:left w:w="0" w:type="dxa"/>
        <w:bottom w:w="0" w:type="dxa"/>
        <w:right w:w="0" w:type="dxa"/>
      </w:tblCellMar>
    </w:tblPr>
  </w:style>
  <w:style w:type="table" w:customStyle="1" w:styleId="20">
    <w:name w:val="2"/>
    <w:basedOn w:val="TableNormal"/>
    <w:qFormat/>
    <w:pPr>
      <w:contextualSpacing/>
    </w:pPr>
    <w:tblPr>
      <w:tblCellMar>
        <w:left w:w="115" w:type="dxa"/>
        <w:right w:w="115" w:type="dxa"/>
      </w:tblCellMar>
    </w:tblPr>
  </w:style>
  <w:style w:type="table" w:customStyle="1" w:styleId="10">
    <w:name w:val="1"/>
    <w:basedOn w:val="TableNormal"/>
    <w:qFormat/>
    <w:pPr>
      <w:contextualSpacing/>
    </w:pPr>
    <w:tblPr>
      <w:tblCellMar>
        <w:left w:w="115" w:type="dxa"/>
        <w:right w:w="115" w:type="dxa"/>
      </w:tblCellMar>
    </w:tblPr>
  </w:style>
  <w:style w:type="paragraph" w:customStyle="1" w:styleId="11">
    <w:name w:val="清單段落1"/>
    <w:basedOn w:val="a"/>
    <w:uiPriority w:val="34"/>
    <w:qFormat/>
    <w:pPr>
      <w:ind w:leftChars="200" w:left="480"/>
    </w:pPr>
  </w:style>
  <w:style w:type="character" w:customStyle="1" w:styleId="a4">
    <w:name w:val="頁首 字元"/>
    <w:basedOn w:val="a0"/>
    <w:link w:val="a3"/>
    <w:uiPriority w:val="99"/>
    <w:qFormat/>
    <w:rPr>
      <w:sz w:val="20"/>
      <w:szCs w:val="20"/>
    </w:rPr>
  </w:style>
  <w:style w:type="character" w:customStyle="1" w:styleId="ae">
    <w:name w:val="頁尾 字元"/>
    <w:basedOn w:val="a0"/>
    <w:link w:val="ad"/>
    <w:uiPriority w:val="99"/>
    <w:qFormat/>
    <w:rPr>
      <w:sz w:val="20"/>
      <w:szCs w:val="20"/>
    </w:rPr>
  </w:style>
  <w:style w:type="character" w:customStyle="1" w:styleId="apple-converted-space">
    <w:name w:val="apple-converted-space"/>
    <w:basedOn w:val="a0"/>
    <w:qFormat/>
  </w:style>
  <w:style w:type="character" w:customStyle="1" w:styleId="a8">
    <w:name w:val="註解文字 字元"/>
    <w:basedOn w:val="a0"/>
    <w:link w:val="a7"/>
    <w:uiPriority w:val="99"/>
    <w:semiHidden/>
    <w:qFormat/>
  </w:style>
  <w:style w:type="character" w:customStyle="1" w:styleId="af0">
    <w:name w:val="註解主旨 字元"/>
    <w:basedOn w:val="a8"/>
    <w:link w:val="af"/>
    <w:uiPriority w:val="99"/>
    <w:semiHidden/>
    <w:qFormat/>
    <w:rPr>
      <w:b/>
      <w:bCs/>
    </w:rPr>
  </w:style>
  <w:style w:type="character" w:customStyle="1" w:styleId="af2">
    <w:name w:val="註解方塊文字 字元"/>
    <w:basedOn w:val="a0"/>
    <w:link w:val="af1"/>
    <w:uiPriority w:val="99"/>
    <w:semiHidden/>
    <w:qFormat/>
    <w:rPr>
      <w:rFonts w:asciiTheme="majorHAnsi" w:eastAsiaTheme="majorEastAsia" w:hAnsiTheme="majorHAnsi" w:cstheme="majorBidi"/>
      <w:sz w:val="18"/>
      <w:szCs w:val="18"/>
    </w:rPr>
  </w:style>
  <w:style w:type="character" w:customStyle="1" w:styleId="12">
    <w:name w:val="提及1"/>
    <w:basedOn w:val="a0"/>
    <w:uiPriority w:val="99"/>
    <w:unhideWhenUsed/>
    <w:qFormat/>
    <w:rPr>
      <w:color w:val="2B579A"/>
      <w:shd w:val="clear" w:color="auto" w:fill="E6E6E6"/>
    </w:rPr>
  </w:style>
  <w:style w:type="paragraph" w:customStyle="1" w:styleId="mxm-lyricscontent">
    <w:name w:val="mxm-lyrics__content"/>
    <w:basedOn w:val="a"/>
    <w:qFormat/>
    <w:pPr>
      <w:spacing w:before="100" w:beforeAutospacing="1" w:after="100" w:afterAutospacing="1"/>
    </w:pPr>
    <w:rPr>
      <w:rFonts w:ascii="新細明體" w:eastAsia="新細明體" w:hAnsi="新細明體" w:cs="新細明體"/>
      <w:color w:val="auto"/>
    </w:rPr>
  </w:style>
  <w:style w:type="character" w:customStyle="1" w:styleId="bstw1">
    <w:name w:val="bstw1"/>
    <w:basedOn w:val="a0"/>
    <w:qFormat/>
    <w:rPr>
      <w:rFonts w:ascii="bstw" w:hAnsi="bstw" w:hint="default"/>
    </w:rPr>
  </w:style>
  <w:style w:type="character" w:customStyle="1" w:styleId="21">
    <w:name w:val="提及2"/>
    <w:basedOn w:val="a0"/>
    <w:uiPriority w:val="99"/>
    <w:unhideWhenUsed/>
    <w:qFormat/>
    <w:rPr>
      <w:color w:val="2B579A"/>
      <w:shd w:val="clear" w:color="auto" w:fill="E6E6E6"/>
    </w:rPr>
  </w:style>
  <w:style w:type="character" w:customStyle="1" w:styleId="sekey">
    <w:name w:val="sekey"/>
    <w:basedOn w:val="a0"/>
    <w:qFormat/>
  </w:style>
  <w:style w:type="paragraph" w:customStyle="1" w:styleId="13">
    <w:name w:val="內文1"/>
    <w:qFormat/>
    <w:pPr>
      <w:widowControl w:val="0"/>
    </w:pPr>
    <w:rPr>
      <w:color w:val="000000"/>
      <w:sz w:val="24"/>
      <w:szCs w:val="24"/>
    </w:rPr>
  </w:style>
  <w:style w:type="character" w:customStyle="1" w:styleId="versecontent">
    <w:name w:val="versecontent"/>
    <w:basedOn w:val="a0"/>
    <w:qFormat/>
  </w:style>
  <w:style w:type="character" w:customStyle="1" w:styleId="versenumber">
    <w:name w:val="versenumber"/>
    <w:basedOn w:val="a0"/>
    <w:qFormat/>
  </w:style>
  <w:style w:type="character" w:customStyle="1" w:styleId="14">
    <w:name w:val="未解析的提及項目1"/>
    <w:basedOn w:val="a0"/>
    <w:uiPriority w:val="99"/>
    <w:unhideWhenUsed/>
    <w:qFormat/>
    <w:rPr>
      <w:color w:val="808080"/>
      <w:shd w:val="clear" w:color="auto" w:fill="E6E6E6"/>
    </w:rPr>
  </w:style>
  <w:style w:type="character" w:customStyle="1" w:styleId="15">
    <w:name w:val="未解析的提及1"/>
    <w:basedOn w:val="a0"/>
    <w:uiPriority w:val="99"/>
    <w:unhideWhenUsed/>
    <w:qFormat/>
    <w:rPr>
      <w:color w:val="808080"/>
      <w:shd w:val="clear" w:color="auto" w:fill="E6E6E6"/>
    </w:rPr>
  </w:style>
  <w:style w:type="paragraph" w:customStyle="1" w:styleId="p11disableactivestatejshashighlightlistener">
    <w:name w:val="p11 disableactivestate jshashighlightlistener"/>
    <w:basedOn w:val="a"/>
    <w:link w:val="p11disableactivestatejshashighlightlistener0"/>
    <w:uiPriority w:val="99"/>
    <w:qFormat/>
    <w:pPr>
      <w:spacing w:before="100" w:beforeAutospacing="1" w:after="100" w:afterAutospacing="1"/>
    </w:pPr>
    <w:rPr>
      <w:rFonts w:ascii="新細明體" w:eastAsia="新細明體" w:hAnsi="新細明體" w:cs="新細明體"/>
      <w:color w:val="auto"/>
    </w:rPr>
  </w:style>
  <w:style w:type="character" w:customStyle="1" w:styleId="p11disableactivestatejshashighlightlistener0">
    <w:name w:val="p11 disableactivestate jshashighlightlistener 字元"/>
    <w:basedOn w:val="a0"/>
    <w:link w:val="p11disableactivestatejshashighlightlistener"/>
    <w:uiPriority w:val="99"/>
    <w:qFormat/>
    <w:locked/>
    <w:rPr>
      <w:rFonts w:ascii="新細明體" w:eastAsia="新細明體" w:hAnsi="新細明體" w:cs="新細明體"/>
      <w:color w:val="auto"/>
    </w:rPr>
  </w:style>
  <w:style w:type="character" w:customStyle="1" w:styleId="bstw">
    <w:name w:val="bstw"/>
    <w:basedOn w:val="a0"/>
    <w:qFormat/>
  </w:style>
  <w:style w:type="character" w:customStyle="1" w:styleId="16">
    <w:name w:val="預留位置文字1"/>
    <w:basedOn w:val="a0"/>
    <w:uiPriority w:val="99"/>
    <w:semiHidden/>
    <w:qFormat/>
    <w:rPr>
      <w:color w:val="808080"/>
    </w:rPr>
  </w:style>
  <w:style w:type="character" w:customStyle="1" w:styleId="17">
    <w:name w:val="書名1"/>
    <w:basedOn w:val="a0"/>
    <w:uiPriority w:val="33"/>
    <w:qFormat/>
    <w:rPr>
      <w:b/>
      <w:bCs/>
      <w:i/>
      <w:iCs/>
      <w:spacing w:val="5"/>
    </w:rPr>
  </w:style>
  <w:style w:type="character" w:customStyle="1" w:styleId="aa">
    <w:name w:val="本文 字元"/>
    <w:basedOn w:val="a0"/>
    <w:link w:val="a9"/>
    <w:qFormat/>
    <w:rPr>
      <w:rFonts w:ascii="Times New Roman" w:eastAsia="新細明體" w:hAnsi="Times New Roman" w:cs="Times New Roman"/>
      <w:color w:val="auto"/>
      <w:kern w:val="2"/>
    </w:rPr>
  </w:style>
  <w:style w:type="character" w:customStyle="1" w:styleId="22">
    <w:name w:val="未解析的提及項目2"/>
    <w:basedOn w:val="a0"/>
    <w:uiPriority w:val="99"/>
    <w:unhideWhenUsed/>
    <w:qFormat/>
    <w:rPr>
      <w:color w:val="605E5C"/>
      <w:shd w:val="clear" w:color="auto" w:fill="E1DFDD"/>
    </w:rPr>
  </w:style>
  <w:style w:type="character" w:customStyle="1" w:styleId="ac">
    <w:name w:val="純文字 字元"/>
    <w:basedOn w:val="a0"/>
    <w:link w:val="ab"/>
    <w:qFormat/>
    <w:rPr>
      <w:rFonts w:ascii="細明體" w:eastAsia="細明體" w:hAnsi="Courier New" w:cs="Courier New"/>
      <w:color w:val="auto"/>
      <w:kern w:val="2"/>
    </w:rPr>
  </w:style>
  <w:style w:type="character" w:customStyle="1" w:styleId="ilh-page">
    <w:name w:val="ilh-page"/>
    <w:qFormat/>
  </w:style>
  <w:style w:type="character" w:customStyle="1" w:styleId="30">
    <w:name w:val="未解析的提及項目3"/>
    <w:basedOn w:val="a0"/>
    <w:uiPriority w:val="99"/>
    <w:unhideWhenUsed/>
    <w:qFormat/>
    <w:rPr>
      <w:color w:val="605E5C"/>
      <w:shd w:val="clear" w:color="auto" w:fill="E1DFDD"/>
    </w:rPr>
  </w:style>
  <w:style w:type="paragraph" w:customStyle="1" w:styleId="23">
    <w:name w:val="清單段落2"/>
    <w:basedOn w:val="a"/>
    <w:uiPriority w:val="34"/>
    <w:qFormat/>
    <w:pPr>
      <w:ind w:leftChars="200" w:left="480"/>
    </w:pPr>
  </w:style>
  <w:style w:type="character" w:customStyle="1" w:styleId="40">
    <w:name w:val="未解析的提及項目4"/>
    <w:basedOn w:val="a0"/>
    <w:uiPriority w:val="99"/>
    <w:unhideWhenUsed/>
    <w:qFormat/>
    <w:rPr>
      <w:color w:val="605E5C"/>
      <w:shd w:val="clear" w:color="auto" w:fill="E1DFDD"/>
    </w:rPr>
  </w:style>
  <w:style w:type="character" w:customStyle="1" w:styleId="50">
    <w:name w:val="未解析的提及項目5"/>
    <w:basedOn w:val="a0"/>
    <w:uiPriority w:val="99"/>
    <w:unhideWhenUsed/>
    <w:qFormat/>
    <w:rPr>
      <w:color w:val="605E5C"/>
      <w:shd w:val="clear" w:color="auto" w:fill="E1DFDD"/>
    </w:rPr>
  </w:style>
  <w:style w:type="character" w:customStyle="1" w:styleId="60">
    <w:name w:val="未解析的提及項目6"/>
    <w:basedOn w:val="a0"/>
    <w:uiPriority w:val="99"/>
    <w:semiHidden/>
    <w:unhideWhenUsed/>
    <w:rsid w:val="009A54A4"/>
    <w:rPr>
      <w:color w:val="605E5C"/>
      <w:shd w:val="clear" w:color="auto" w:fill="E1DFDD"/>
    </w:rPr>
  </w:style>
  <w:style w:type="paragraph" w:styleId="af7">
    <w:name w:val="List Paragraph"/>
    <w:basedOn w:val="a"/>
    <w:uiPriority w:val="34"/>
    <w:qFormat/>
    <w:rsid w:val="00AC3A48"/>
    <w:pPr>
      <w:ind w:leftChars="200" w:left="480"/>
    </w:pPr>
  </w:style>
  <w:style w:type="character" w:styleId="af8">
    <w:name w:val="Emphasis"/>
    <w:basedOn w:val="a0"/>
    <w:uiPriority w:val="20"/>
    <w:qFormat/>
    <w:rsid w:val="00C65F00"/>
    <w:rPr>
      <w:i/>
      <w:iCs/>
    </w:rPr>
  </w:style>
  <w:style w:type="character" w:styleId="af9">
    <w:name w:val="Placeholder Text"/>
    <w:basedOn w:val="a0"/>
    <w:uiPriority w:val="99"/>
    <w:semiHidden/>
    <w:rsid w:val="00A906E8"/>
    <w:rPr>
      <w:color w:val="808080"/>
    </w:rPr>
  </w:style>
  <w:style w:type="character" w:customStyle="1" w:styleId="7">
    <w:name w:val="未解析的提及項目7"/>
    <w:basedOn w:val="a0"/>
    <w:uiPriority w:val="99"/>
    <w:semiHidden/>
    <w:unhideWhenUsed/>
    <w:rsid w:val="00F14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622">
      <w:bodyDiv w:val="1"/>
      <w:marLeft w:val="0"/>
      <w:marRight w:val="0"/>
      <w:marTop w:val="0"/>
      <w:marBottom w:val="0"/>
      <w:divBdr>
        <w:top w:val="none" w:sz="0" w:space="0" w:color="auto"/>
        <w:left w:val="none" w:sz="0" w:space="0" w:color="auto"/>
        <w:bottom w:val="none" w:sz="0" w:space="0" w:color="auto"/>
        <w:right w:val="none" w:sz="0" w:space="0" w:color="auto"/>
      </w:divBdr>
    </w:div>
    <w:div w:id="169756257">
      <w:bodyDiv w:val="1"/>
      <w:marLeft w:val="0"/>
      <w:marRight w:val="0"/>
      <w:marTop w:val="0"/>
      <w:marBottom w:val="0"/>
      <w:divBdr>
        <w:top w:val="none" w:sz="0" w:space="0" w:color="auto"/>
        <w:left w:val="none" w:sz="0" w:space="0" w:color="auto"/>
        <w:bottom w:val="none" w:sz="0" w:space="0" w:color="auto"/>
        <w:right w:val="none" w:sz="0" w:space="0" w:color="auto"/>
      </w:divBdr>
    </w:div>
    <w:div w:id="270093588">
      <w:bodyDiv w:val="1"/>
      <w:marLeft w:val="0"/>
      <w:marRight w:val="0"/>
      <w:marTop w:val="0"/>
      <w:marBottom w:val="0"/>
      <w:divBdr>
        <w:top w:val="none" w:sz="0" w:space="0" w:color="auto"/>
        <w:left w:val="none" w:sz="0" w:space="0" w:color="auto"/>
        <w:bottom w:val="none" w:sz="0" w:space="0" w:color="auto"/>
        <w:right w:val="none" w:sz="0" w:space="0" w:color="auto"/>
      </w:divBdr>
      <w:divsChild>
        <w:div w:id="268778496">
          <w:marLeft w:val="288"/>
          <w:marRight w:val="0"/>
          <w:marTop w:val="0"/>
          <w:marBottom w:val="0"/>
          <w:divBdr>
            <w:top w:val="none" w:sz="0" w:space="0" w:color="auto"/>
            <w:left w:val="none" w:sz="0" w:space="0" w:color="auto"/>
            <w:bottom w:val="none" w:sz="0" w:space="0" w:color="auto"/>
            <w:right w:val="none" w:sz="0" w:space="0" w:color="auto"/>
          </w:divBdr>
        </w:div>
        <w:div w:id="1481387456">
          <w:marLeft w:val="960"/>
          <w:marRight w:val="0"/>
          <w:marTop w:val="0"/>
          <w:marBottom w:val="0"/>
          <w:divBdr>
            <w:top w:val="none" w:sz="0" w:space="0" w:color="auto"/>
            <w:left w:val="none" w:sz="0" w:space="0" w:color="auto"/>
            <w:bottom w:val="none" w:sz="0" w:space="0" w:color="auto"/>
            <w:right w:val="none" w:sz="0" w:space="0" w:color="auto"/>
          </w:divBdr>
        </w:div>
        <w:div w:id="788663910">
          <w:marLeft w:val="960"/>
          <w:marRight w:val="0"/>
          <w:marTop w:val="0"/>
          <w:marBottom w:val="0"/>
          <w:divBdr>
            <w:top w:val="none" w:sz="0" w:space="0" w:color="auto"/>
            <w:left w:val="none" w:sz="0" w:space="0" w:color="auto"/>
            <w:bottom w:val="none" w:sz="0" w:space="0" w:color="auto"/>
            <w:right w:val="none" w:sz="0" w:space="0" w:color="auto"/>
          </w:divBdr>
        </w:div>
        <w:div w:id="1987539907">
          <w:marLeft w:val="960"/>
          <w:marRight w:val="0"/>
          <w:marTop w:val="0"/>
          <w:marBottom w:val="0"/>
          <w:divBdr>
            <w:top w:val="none" w:sz="0" w:space="0" w:color="auto"/>
            <w:left w:val="none" w:sz="0" w:space="0" w:color="auto"/>
            <w:bottom w:val="none" w:sz="0" w:space="0" w:color="auto"/>
            <w:right w:val="none" w:sz="0" w:space="0" w:color="auto"/>
          </w:divBdr>
        </w:div>
        <w:div w:id="807750285">
          <w:marLeft w:val="960"/>
          <w:marRight w:val="0"/>
          <w:marTop w:val="0"/>
          <w:marBottom w:val="0"/>
          <w:divBdr>
            <w:top w:val="none" w:sz="0" w:space="0" w:color="auto"/>
            <w:left w:val="none" w:sz="0" w:space="0" w:color="auto"/>
            <w:bottom w:val="none" w:sz="0" w:space="0" w:color="auto"/>
            <w:right w:val="none" w:sz="0" w:space="0" w:color="auto"/>
          </w:divBdr>
        </w:div>
      </w:divsChild>
    </w:div>
    <w:div w:id="303774678">
      <w:bodyDiv w:val="1"/>
      <w:marLeft w:val="0"/>
      <w:marRight w:val="0"/>
      <w:marTop w:val="0"/>
      <w:marBottom w:val="0"/>
      <w:divBdr>
        <w:top w:val="none" w:sz="0" w:space="0" w:color="auto"/>
        <w:left w:val="none" w:sz="0" w:space="0" w:color="auto"/>
        <w:bottom w:val="none" w:sz="0" w:space="0" w:color="auto"/>
        <w:right w:val="none" w:sz="0" w:space="0" w:color="auto"/>
      </w:divBdr>
      <w:divsChild>
        <w:div w:id="2144420465">
          <w:marLeft w:val="288"/>
          <w:marRight w:val="0"/>
          <w:marTop w:val="0"/>
          <w:marBottom w:val="0"/>
          <w:divBdr>
            <w:top w:val="none" w:sz="0" w:space="0" w:color="auto"/>
            <w:left w:val="none" w:sz="0" w:space="0" w:color="auto"/>
            <w:bottom w:val="none" w:sz="0" w:space="0" w:color="auto"/>
            <w:right w:val="none" w:sz="0" w:space="0" w:color="auto"/>
          </w:divBdr>
        </w:div>
        <w:div w:id="2110468977">
          <w:marLeft w:val="960"/>
          <w:marRight w:val="0"/>
          <w:marTop w:val="0"/>
          <w:marBottom w:val="0"/>
          <w:divBdr>
            <w:top w:val="none" w:sz="0" w:space="0" w:color="auto"/>
            <w:left w:val="none" w:sz="0" w:space="0" w:color="auto"/>
            <w:bottom w:val="none" w:sz="0" w:space="0" w:color="auto"/>
            <w:right w:val="none" w:sz="0" w:space="0" w:color="auto"/>
          </w:divBdr>
        </w:div>
        <w:div w:id="2146000986">
          <w:marLeft w:val="960"/>
          <w:marRight w:val="0"/>
          <w:marTop w:val="0"/>
          <w:marBottom w:val="0"/>
          <w:divBdr>
            <w:top w:val="none" w:sz="0" w:space="0" w:color="auto"/>
            <w:left w:val="none" w:sz="0" w:space="0" w:color="auto"/>
            <w:bottom w:val="none" w:sz="0" w:space="0" w:color="auto"/>
            <w:right w:val="none" w:sz="0" w:space="0" w:color="auto"/>
          </w:divBdr>
        </w:div>
        <w:div w:id="2146778487">
          <w:marLeft w:val="960"/>
          <w:marRight w:val="0"/>
          <w:marTop w:val="0"/>
          <w:marBottom w:val="0"/>
          <w:divBdr>
            <w:top w:val="none" w:sz="0" w:space="0" w:color="auto"/>
            <w:left w:val="none" w:sz="0" w:space="0" w:color="auto"/>
            <w:bottom w:val="none" w:sz="0" w:space="0" w:color="auto"/>
            <w:right w:val="none" w:sz="0" w:space="0" w:color="auto"/>
          </w:divBdr>
        </w:div>
      </w:divsChild>
    </w:div>
    <w:div w:id="432091170">
      <w:bodyDiv w:val="1"/>
      <w:marLeft w:val="0"/>
      <w:marRight w:val="0"/>
      <w:marTop w:val="0"/>
      <w:marBottom w:val="0"/>
      <w:divBdr>
        <w:top w:val="none" w:sz="0" w:space="0" w:color="auto"/>
        <w:left w:val="none" w:sz="0" w:space="0" w:color="auto"/>
        <w:bottom w:val="none" w:sz="0" w:space="0" w:color="auto"/>
        <w:right w:val="none" w:sz="0" w:space="0" w:color="auto"/>
      </w:divBdr>
    </w:div>
    <w:div w:id="549540665">
      <w:bodyDiv w:val="1"/>
      <w:marLeft w:val="0"/>
      <w:marRight w:val="0"/>
      <w:marTop w:val="0"/>
      <w:marBottom w:val="0"/>
      <w:divBdr>
        <w:top w:val="none" w:sz="0" w:space="0" w:color="auto"/>
        <w:left w:val="none" w:sz="0" w:space="0" w:color="auto"/>
        <w:bottom w:val="none" w:sz="0" w:space="0" w:color="auto"/>
        <w:right w:val="none" w:sz="0" w:space="0" w:color="auto"/>
      </w:divBdr>
      <w:divsChild>
        <w:div w:id="244264172">
          <w:marLeft w:val="0"/>
          <w:marRight w:val="0"/>
          <w:marTop w:val="0"/>
          <w:marBottom w:val="300"/>
          <w:divBdr>
            <w:top w:val="none" w:sz="0" w:space="0" w:color="auto"/>
            <w:left w:val="none" w:sz="0" w:space="0" w:color="auto"/>
            <w:bottom w:val="none" w:sz="0" w:space="0" w:color="auto"/>
            <w:right w:val="none" w:sz="0" w:space="0" w:color="auto"/>
          </w:divBdr>
          <w:divsChild>
            <w:div w:id="1399940754">
              <w:marLeft w:val="0"/>
              <w:marRight w:val="0"/>
              <w:marTop w:val="0"/>
              <w:marBottom w:val="0"/>
              <w:divBdr>
                <w:top w:val="none" w:sz="0" w:space="0" w:color="auto"/>
                <w:left w:val="none" w:sz="0" w:space="0" w:color="auto"/>
                <w:bottom w:val="none" w:sz="0" w:space="0" w:color="auto"/>
                <w:right w:val="none" w:sz="0" w:space="0" w:color="auto"/>
              </w:divBdr>
              <w:divsChild>
                <w:div w:id="1747535772">
                  <w:marLeft w:val="0"/>
                  <w:marRight w:val="0"/>
                  <w:marTop w:val="0"/>
                  <w:marBottom w:val="0"/>
                  <w:divBdr>
                    <w:top w:val="single" w:sz="6" w:space="0" w:color="FFCE45"/>
                    <w:left w:val="none" w:sz="0" w:space="0" w:color="auto"/>
                    <w:bottom w:val="single" w:sz="6" w:space="0" w:color="FFCE45"/>
                    <w:right w:val="single" w:sz="6" w:space="0" w:color="FFCE45"/>
                  </w:divBdr>
                  <w:divsChild>
                    <w:div w:id="214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940">
      <w:bodyDiv w:val="1"/>
      <w:marLeft w:val="0"/>
      <w:marRight w:val="0"/>
      <w:marTop w:val="0"/>
      <w:marBottom w:val="0"/>
      <w:divBdr>
        <w:top w:val="none" w:sz="0" w:space="0" w:color="auto"/>
        <w:left w:val="none" w:sz="0" w:space="0" w:color="auto"/>
        <w:bottom w:val="none" w:sz="0" w:space="0" w:color="auto"/>
        <w:right w:val="none" w:sz="0" w:space="0" w:color="auto"/>
      </w:divBdr>
    </w:div>
    <w:div w:id="631057424">
      <w:bodyDiv w:val="1"/>
      <w:marLeft w:val="0"/>
      <w:marRight w:val="0"/>
      <w:marTop w:val="0"/>
      <w:marBottom w:val="0"/>
      <w:divBdr>
        <w:top w:val="none" w:sz="0" w:space="0" w:color="auto"/>
        <w:left w:val="none" w:sz="0" w:space="0" w:color="auto"/>
        <w:bottom w:val="none" w:sz="0" w:space="0" w:color="auto"/>
        <w:right w:val="none" w:sz="0" w:space="0" w:color="auto"/>
      </w:divBdr>
    </w:div>
    <w:div w:id="635723628">
      <w:bodyDiv w:val="1"/>
      <w:marLeft w:val="0"/>
      <w:marRight w:val="0"/>
      <w:marTop w:val="0"/>
      <w:marBottom w:val="0"/>
      <w:divBdr>
        <w:top w:val="none" w:sz="0" w:space="0" w:color="auto"/>
        <w:left w:val="none" w:sz="0" w:space="0" w:color="auto"/>
        <w:bottom w:val="none" w:sz="0" w:space="0" w:color="auto"/>
        <w:right w:val="none" w:sz="0" w:space="0" w:color="auto"/>
      </w:divBdr>
    </w:div>
    <w:div w:id="651249969">
      <w:bodyDiv w:val="1"/>
      <w:marLeft w:val="0"/>
      <w:marRight w:val="0"/>
      <w:marTop w:val="0"/>
      <w:marBottom w:val="0"/>
      <w:divBdr>
        <w:top w:val="none" w:sz="0" w:space="0" w:color="auto"/>
        <w:left w:val="none" w:sz="0" w:space="0" w:color="auto"/>
        <w:bottom w:val="none" w:sz="0" w:space="0" w:color="auto"/>
        <w:right w:val="none" w:sz="0" w:space="0" w:color="auto"/>
      </w:divBdr>
    </w:div>
    <w:div w:id="680859289">
      <w:bodyDiv w:val="1"/>
      <w:marLeft w:val="0"/>
      <w:marRight w:val="0"/>
      <w:marTop w:val="0"/>
      <w:marBottom w:val="0"/>
      <w:divBdr>
        <w:top w:val="none" w:sz="0" w:space="0" w:color="auto"/>
        <w:left w:val="none" w:sz="0" w:space="0" w:color="auto"/>
        <w:bottom w:val="none" w:sz="0" w:space="0" w:color="auto"/>
        <w:right w:val="none" w:sz="0" w:space="0" w:color="auto"/>
      </w:divBdr>
    </w:div>
    <w:div w:id="707533758">
      <w:bodyDiv w:val="1"/>
      <w:marLeft w:val="0"/>
      <w:marRight w:val="0"/>
      <w:marTop w:val="0"/>
      <w:marBottom w:val="0"/>
      <w:divBdr>
        <w:top w:val="none" w:sz="0" w:space="0" w:color="auto"/>
        <w:left w:val="none" w:sz="0" w:space="0" w:color="auto"/>
        <w:bottom w:val="none" w:sz="0" w:space="0" w:color="auto"/>
        <w:right w:val="none" w:sz="0" w:space="0" w:color="auto"/>
      </w:divBdr>
    </w:div>
    <w:div w:id="778531416">
      <w:bodyDiv w:val="1"/>
      <w:marLeft w:val="0"/>
      <w:marRight w:val="0"/>
      <w:marTop w:val="0"/>
      <w:marBottom w:val="0"/>
      <w:divBdr>
        <w:top w:val="none" w:sz="0" w:space="0" w:color="auto"/>
        <w:left w:val="none" w:sz="0" w:space="0" w:color="auto"/>
        <w:bottom w:val="none" w:sz="0" w:space="0" w:color="auto"/>
        <w:right w:val="none" w:sz="0" w:space="0" w:color="auto"/>
      </w:divBdr>
    </w:div>
    <w:div w:id="793986557">
      <w:bodyDiv w:val="1"/>
      <w:marLeft w:val="0"/>
      <w:marRight w:val="0"/>
      <w:marTop w:val="0"/>
      <w:marBottom w:val="0"/>
      <w:divBdr>
        <w:top w:val="none" w:sz="0" w:space="0" w:color="auto"/>
        <w:left w:val="none" w:sz="0" w:space="0" w:color="auto"/>
        <w:bottom w:val="none" w:sz="0" w:space="0" w:color="auto"/>
        <w:right w:val="none" w:sz="0" w:space="0" w:color="auto"/>
      </w:divBdr>
      <w:divsChild>
        <w:div w:id="1445072270">
          <w:marLeft w:val="288"/>
          <w:marRight w:val="0"/>
          <w:marTop w:val="0"/>
          <w:marBottom w:val="0"/>
          <w:divBdr>
            <w:top w:val="none" w:sz="0" w:space="0" w:color="auto"/>
            <w:left w:val="none" w:sz="0" w:space="0" w:color="auto"/>
            <w:bottom w:val="none" w:sz="0" w:space="0" w:color="auto"/>
            <w:right w:val="none" w:sz="0" w:space="0" w:color="auto"/>
          </w:divBdr>
        </w:div>
        <w:div w:id="2057968261">
          <w:marLeft w:val="960"/>
          <w:marRight w:val="0"/>
          <w:marTop w:val="0"/>
          <w:marBottom w:val="0"/>
          <w:divBdr>
            <w:top w:val="none" w:sz="0" w:space="0" w:color="auto"/>
            <w:left w:val="none" w:sz="0" w:space="0" w:color="auto"/>
            <w:bottom w:val="none" w:sz="0" w:space="0" w:color="auto"/>
            <w:right w:val="none" w:sz="0" w:space="0" w:color="auto"/>
          </w:divBdr>
        </w:div>
        <w:div w:id="1772310816">
          <w:marLeft w:val="960"/>
          <w:marRight w:val="0"/>
          <w:marTop w:val="0"/>
          <w:marBottom w:val="0"/>
          <w:divBdr>
            <w:top w:val="none" w:sz="0" w:space="0" w:color="auto"/>
            <w:left w:val="none" w:sz="0" w:space="0" w:color="auto"/>
            <w:bottom w:val="none" w:sz="0" w:space="0" w:color="auto"/>
            <w:right w:val="none" w:sz="0" w:space="0" w:color="auto"/>
          </w:divBdr>
        </w:div>
        <w:div w:id="1431005778">
          <w:marLeft w:val="960"/>
          <w:marRight w:val="0"/>
          <w:marTop w:val="0"/>
          <w:marBottom w:val="0"/>
          <w:divBdr>
            <w:top w:val="none" w:sz="0" w:space="0" w:color="auto"/>
            <w:left w:val="none" w:sz="0" w:space="0" w:color="auto"/>
            <w:bottom w:val="none" w:sz="0" w:space="0" w:color="auto"/>
            <w:right w:val="none" w:sz="0" w:space="0" w:color="auto"/>
          </w:divBdr>
        </w:div>
        <w:div w:id="1947427041">
          <w:marLeft w:val="960"/>
          <w:marRight w:val="0"/>
          <w:marTop w:val="0"/>
          <w:marBottom w:val="0"/>
          <w:divBdr>
            <w:top w:val="none" w:sz="0" w:space="0" w:color="auto"/>
            <w:left w:val="none" w:sz="0" w:space="0" w:color="auto"/>
            <w:bottom w:val="none" w:sz="0" w:space="0" w:color="auto"/>
            <w:right w:val="none" w:sz="0" w:space="0" w:color="auto"/>
          </w:divBdr>
        </w:div>
      </w:divsChild>
    </w:div>
    <w:div w:id="860699992">
      <w:bodyDiv w:val="1"/>
      <w:marLeft w:val="0"/>
      <w:marRight w:val="0"/>
      <w:marTop w:val="0"/>
      <w:marBottom w:val="0"/>
      <w:divBdr>
        <w:top w:val="none" w:sz="0" w:space="0" w:color="auto"/>
        <w:left w:val="none" w:sz="0" w:space="0" w:color="auto"/>
        <w:bottom w:val="none" w:sz="0" w:space="0" w:color="auto"/>
        <w:right w:val="none" w:sz="0" w:space="0" w:color="auto"/>
      </w:divBdr>
      <w:divsChild>
        <w:div w:id="209803884">
          <w:marLeft w:val="960"/>
          <w:marRight w:val="0"/>
          <w:marTop w:val="0"/>
          <w:marBottom w:val="0"/>
          <w:divBdr>
            <w:top w:val="none" w:sz="0" w:space="0" w:color="auto"/>
            <w:left w:val="none" w:sz="0" w:space="0" w:color="auto"/>
            <w:bottom w:val="none" w:sz="0" w:space="0" w:color="auto"/>
            <w:right w:val="none" w:sz="0" w:space="0" w:color="auto"/>
          </w:divBdr>
        </w:div>
        <w:div w:id="2097095937">
          <w:marLeft w:val="960"/>
          <w:marRight w:val="0"/>
          <w:marTop w:val="0"/>
          <w:marBottom w:val="0"/>
          <w:divBdr>
            <w:top w:val="none" w:sz="0" w:space="0" w:color="auto"/>
            <w:left w:val="none" w:sz="0" w:space="0" w:color="auto"/>
            <w:bottom w:val="none" w:sz="0" w:space="0" w:color="auto"/>
            <w:right w:val="none" w:sz="0" w:space="0" w:color="auto"/>
          </w:divBdr>
        </w:div>
      </w:divsChild>
    </w:div>
    <w:div w:id="1023484402">
      <w:bodyDiv w:val="1"/>
      <w:marLeft w:val="0"/>
      <w:marRight w:val="0"/>
      <w:marTop w:val="0"/>
      <w:marBottom w:val="0"/>
      <w:divBdr>
        <w:top w:val="none" w:sz="0" w:space="0" w:color="auto"/>
        <w:left w:val="none" w:sz="0" w:space="0" w:color="auto"/>
        <w:bottom w:val="none" w:sz="0" w:space="0" w:color="auto"/>
        <w:right w:val="none" w:sz="0" w:space="0" w:color="auto"/>
      </w:divBdr>
    </w:div>
    <w:div w:id="1034891183">
      <w:bodyDiv w:val="1"/>
      <w:marLeft w:val="0"/>
      <w:marRight w:val="0"/>
      <w:marTop w:val="0"/>
      <w:marBottom w:val="0"/>
      <w:divBdr>
        <w:top w:val="none" w:sz="0" w:space="0" w:color="auto"/>
        <w:left w:val="none" w:sz="0" w:space="0" w:color="auto"/>
        <w:bottom w:val="none" w:sz="0" w:space="0" w:color="auto"/>
        <w:right w:val="none" w:sz="0" w:space="0" w:color="auto"/>
      </w:divBdr>
    </w:div>
    <w:div w:id="1373655913">
      <w:bodyDiv w:val="1"/>
      <w:marLeft w:val="0"/>
      <w:marRight w:val="0"/>
      <w:marTop w:val="0"/>
      <w:marBottom w:val="0"/>
      <w:divBdr>
        <w:top w:val="none" w:sz="0" w:space="0" w:color="auto"/>
        <w:left w:val="none" w:sz="0" w:space="0" w:color="auto"/>
        <w:bottom w:val="none" w:sz="0" w:space="0" w:color="auto"/>
        <w:right w:val="none" w:sz="0" w:space="0" w:color="auto"/>
      </w:divBdr>
    </w:div>
    <w:div w:id="1496066522">
      <w:bodyDiv w:val="1"/>
      <w:marLeft w:val="0"/>
      <w:marRight w:val="0"/>
      <w:marTop w:val="0"/>
      <w:marBottom w:val="0"/>
      <w:divBdr>
        <w:top w:val="none" w:sz="0" w:space="0" w:color="auto"/>
        <w:left w:val="none" w:sz="0" w:space="0" w:color="auto"/>
        <w:bottom w:val="none" w:sz="0" w:space="0" w:color="auto"/>
        <w:right w:val="none" w:sz="0" w:space="0" w:color="auto"/>
      </w:divBdr>
    </w:div>
    <w:div w:id="1530798234">
      <w:bodyDiv w:val="1"/>
      <w:marLeft w:val="0"/>
      <w:marRight w:val="0"/>
      <w:marTop w:val="0"/>
      <w:marBottom w:val="0"/>
      <w:divBdr>
        <w:top w:val="none" w:sz="0" w:space="0" w:color="auto"/>
        <w:left w:val="none" w:sz="0" w:space="0" w:color="auto"/>
        <w:bottom w:val="none" w:sz="0" w:space="0" w:color="auto"/>
        <w:right w:val="none" w:sz="0" w:space="0" w:color="auto"/>
      </w:divBdr>
    </w:div>
    <w:div w:id="1644575223">
      <w:bodyDiv w:val="1"/>
      <w:marLeft w:val="0"/>
      <w:marRight w:val="0"/>
      <w:marTop w:val="0"/>
      <w:marBottom w:val="0"/>
      <w:divBdr>
        <w:top w:val="none" w:sz="0" w:space="0" w:color="auto"/>
        <w:left w:val="none" w:sz="0" w:space="0" w:color="auto"/>
        <w:bottom w:val="none" w:sz="0" w:space="0" w:color="auto"/>
        <w:right w:val="none" w:sz="0" w:space="0" w:color="auto"/>
      </w:divBdr>
    </w:div>
    <w:div w:id="1973556210">
      <w:bodyDiv w:val="1"/>
      <w:marLeft w:val="0"/>
      <w:marRight w:val="0"/>
      <w:marTop w:val="0"/>
      <w:marBottom w:val="0"/>
      <w:divBdr>
        <w:top w:val="none" w:sz="0" w:space="0" w:color="auto"/>
        <w:left w:val="none" w:sz="0" w:space="0" w:color="auto"/>
        <w:bottom w:val="none" w:sz="0" w:space="0" w:color="auto"/>
        <w:right w:val="none" w:sz="0" w:space="0" w:color="auto"/>
      </w:divBdr>
    </w:div>
    <w:div w:id="208976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nCt1OSWf64" TargetMode="External"/><Relationship Id="rId5" Type="http://schemas.openxmlformats.org/officeDocument/2006/relationships/settings" Target="settings.xml"/><Relationship Id="rId10" Type="http://schemas.openxmlformats.org/officeDocument/2006/relationships/hyperlink" Target="https://www.youtube.com/watch?v=t9AVyCkcD3A" TargetMode="External"/><Relationship Id="rId4" Type="http://schemas.openxmlformats.org/officeDocument/2006/relationships/styles" Target="styles.xml"/><Relationship Id="rId9" Type="http://schemas.openxmlformats.org/officeDocument/2006/relationships/hyperlink" Target="https://www.youtube.com/watch?v=bWPXIdHTVe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4873E-5701-4686-A361-B3FD5446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751</Words>
  <Characters>4282</Characters>
  <Application>Microsoft Office Word</Application>
  <DocSecurity>0</DocSecurity>
  <Lines>35</Lines>
  <Paragraphs>10</Paragraphs>
  <ScaleCrop>false</ScaleCrop>
  <Company>HOME</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黃金城</dc:creator>
  <cp:lastModifiedBy>潘紀家</cp:lastModifiedBy>
  <cp:revision>8</cp:revision>
  <cp:lastPrinted>2015-12-31T23:35:00Z</cp:lastPrinted>
  <dcterms:created xsi:type="dcterms:W3CDTF">2024-12-23T14:29:00Z</dcterms:created>
  <dcterms:modified xsi:type="dcterms:W3CDTF">2024-12-27T11:19:00Z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1028-3.9.1.6204</vt:lpwstr>
  </property>
</Properties>
</file>